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63E40" w:rsidRDefault="00FF71C8">
      <w:pPr>
        <w:framePr w:w="966" w:wrap="auto" w:hAnchor="text" w:x="10596" w:y="65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Версия</w:t>
      </w:r>
      <w:r>
        <w:rPr>
          <w:rFonts w:ascii="Times New Roman"/>
          <w:color w:val="000000"/>
          <w:sz w:val="19"/>
        </w:rPr>
        <w:t xml:space="preserve"> 3</w:t>
      </w:r>
    </w:p>
    <w:p w:rsidR="00A63E40" w:rsidRDefault="00FF71C8">
      <w:pPr>
        <w:framePr w:w="6465" w:wrap="auto" w:hAnchor="text" w:x="2840" w:y="939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 w:hAnsi="Times New Roman" w:cs="Times New Roman"/>
          <w:b/>
          <w:color w:val="000000"/>
          <w:sz w:val="21"/>
        </w:rPr>
        <w:t>Решение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о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порядке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предоставления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субсидии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№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25-60429-01894-Р</w:t>
      </w:r>
    </w:p>
    <w:p w:rsidR="00A63E40" w:rsidRDefault="00FF71C8">
      <w:pPr>
        <w:framePr w:w="688" w:wrap="auto" w:hAnchor="text" w:x="10377" w:y="194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Коды</w:t>
      </w:r>
    </w:p>
    <w:p w:rsidR="00A63E40" w:rsidRDefault="00FF71C8">
      <w:pPr>
        <w:framePr w:w="2197" w:wrap="auto" w:hAnchor="text" w:x="584" w:y="30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Главный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распорядитель</w:t>
      </w:r>
    </w:p>
    <w:p w:rsidR="00A63E40" w:rsidRDefault="00FF71C8">
      <w:pPr>
        <w:framePr w:w="2197" w:wrap="auto" w:hAnchor="text" w:x="584" w:y="30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бюджетных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средств</w:t>
      </w:r>
    </w:p>
    <w:p w:rsidR="00A63E40" w:rsidRDefault="00FF71C8">
      <w:pPr>
        <w:framePr w:w="4908" w:wrap="auto" w:hAnchor="text" w:x="3305" w:y="30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Министерство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науки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высшего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образования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</w:p>
    <w:p w:rsidR="00A63E40" w:rsidRDefault="00FF71C8">
      <w:pPr>
        <w:framePr w:w="4908" w:wrap="auto" w:hAnchor="text" w:x="3305" w:y="30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Федерации</w:t>
      </w:r>
    </w:p>
    <w:p w:rsidR="00A63E40" w:rsidRDefault="00FF71C8">
      <w:pPr>
        <w:framePr w:w="722" w:wrap="auto" w:hAnchor="text" w:x="8804" w:y="33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БК</w:t>
      </w:r>
    </w:p>
    <w:p w:rsidR="00A63E40" w:rsidRDefault="00FF71C8">
      <w:pPr>
        <w:framePr w:w="527" w:wrap="auto" w:hAnchor="text" w:x="10458" w:y="33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075</w:t>
      </w:r>
    </w:p>
    <w:p w:rsidR="00A63E40" w:rsidRDefault="00FF71C8">
      <w:pPr>
        <w:framePr w:w="890" w:wrap="auto" w:hAnchor="text" w:x="584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Бюджет</w:t>
      </w:r>
    </w:p>
    <w:p w:rsidR="00A63E40" w:rsidRDefault="00FF71C8">
      <w:pPr>
        <w:framePr w:w="2038" w:wrap="auto" w:hAnchor="text" w:x="3305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Федеральный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бюджет</w:t>
      </w:r>
    </w:p>
    <w:p w:rsidR="00A63E40" w:rsidRDefault="00FF71C8">
      <w:pPr>
        <w:framePr w:w="1175" w:wrap="auto" w:hAnchor="text" w:x="8804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ОКТМО</w:t>
      </w:r>
    </w:p>
    <w:p w:rsidR="00A63E40" w:rsidRDefault="00FF71C8">
      <w:pPr>
        <w:framePr w:w="1004" w:wrap="auto" w:hAnchor="text" w:x="10220" w:y="376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00000001</w:t>
      </w:r>
    </w:p>
    <w:p w:rsidR="00A63E40" w:rsidRDefault="00FF71C8">
      <w:pPr>
        <w:framePr w:w="4959" w:wrap="auto" w:hAnchor="text" w:x="3305" w:y="445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Обновление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материально-технической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базы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организаций,</w:t>
      </w:r>
    </w:p>
    <w:p w:rsidR="00A63E40" w:rsidRDefault="00FF71C8">
      <w:pPr>
        <w:framePr w:w="4959" w:wrap="auto" w:hAnchor="text" w:x="3305" w:y="445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выполняющих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научные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исследования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разработки</w:t>
      </w:r>
    </w:p>
    <w:p w:rsidR="00A63E40" w:rsidRDefault="00FF71C8">
      <w:pPr>
        <w:framePr w:w="2550" w:wrap="auto" w:hAnchor="text" w:x="584" w:y="467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Направление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расходов</w:t>
      </w:r>
    </w:p>
    <w:p w:rsidR="00A63E40" w:rsidRDefault="00FF71C8">
      <w:pPr>
        <w:framePr w:w="2550" w:wrap="auto" w:hAnchor="text" w:x="584" w:y="4672"/>
        <w:widowControl w:val="0"/>
        <w:autoSpaceDE w:val="0"/>
        <w:autoSpaceDN w:val="0"/>
        <w:spacing w:before="695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Национальный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проект</w:t>
      </w:r>
    </w:p>
    <w:p w:rsidR="00A63E40" w:rsidRDefault="00FF71C8">
      <w:pPr>
        <w:framePr w:w="2550" w:wrap="auto" w:hAnchor="text" w:x="584" w:y="4672"/>
        <w:widowControl w:val="0"/>
        <w:autoSpaceDE w:val="0"/>
        <w:autoSpaceDN w:val="0"/>
        <w:spacing w:before="696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Государственная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программа</w:t>
      </w:r>
    </w:p>
    <w:p w:rsidR="00A63E40" w:rsidRDefault="00FF71C8">
      <w:pPr>
        <w:framePr w:w="2550" w:wrap="auto" w:hAnchor="text" w:x="584" w:y="4672"/>
        <w:widowControl w:val="0"/>
        <w:autoSpaceDE w:val="0"/>
        <w:autoSpaceDN w:val="0"/>
        <w:spacing w:before="695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Структурный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элемент</w:t>
      </w:r>
    </w:p>
    <w:p w:rsidR="00A63E40" w:rsidRDefault="00FF71C8">
      <w:pPr>
        <w:framePr w:w="2550" w:wrap="auto" w:hAnchor="text" w:x="584" w:y="4672"/>
        <w:widowControl w:val="0"/>
        <w:autoSpaceDE w:val="0"/>
        <w:autoSpaceDN w:val="0"/>
        <w:spacing w:before="695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Целевая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статья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расходов</w:t>
      </w:r>
    </w:p>
    <w:p w:rsidR="00A63E40" w:rsidRDefault="00FF71C8">
      <w:pPr>
        <w:framePr w:w="722" w:wrap="auto" w:hAnchor="text" w:x="8804" w:y="467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БК</w:t>
      </w:r>
    </w:p>
    <w:p w:rsidR="00A63E40" w:rsidRDefault="00FF71C8">
      <w:pPr>
        <w:framePr w:w="718" w:wrap="auto" w:hAnchor="text" w:x="10363" w:y="467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60429</w:t>
      </w:r>
    </w:p>
    <w:p w:rsidR="00A63E40" w:rsidRDefault="00FF71C8">
      <w:pPr>
        <w:framePr w:w="722" w:wrap="auto" w:hAnchor="text" w:x="8804" w:y="557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БК</w:t>
      </w:r>
    </w:p>
    <w:p w:rsidR="00A63E40" w:rsidRDefault="00FF71C8">
      <w:pPr>
        <w:framePr w:w="5302" w:wrap="auto" w:hAnchor="text" w:x="3305" w:y="626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Государственная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программа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"Научно-</w:t>
      </w:r>
    </w:p>
    <w:p w:rsidR="00A63E40" w:rsidRDefault="00FF71C8">
      <w:pPr>
        <w:framePr w:w="5302" w:wrap="auto" w:hAnchor="text" w:x="3305" w:y="6267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технологическое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развитие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Федерации"</w:t>
      </w:r>
    </w:p>
    <w:p w:rsidR="00A63E40" w:rsidRDefault="00FF71C8">
      <w:pPr>
        <w:framePr w:w="722" w:wrap="auto" w:hAnchor="text" w:x="8804" w:y="64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БК</w:t>
      </w:r>
    </w:p>
    <w:p w:rsidR="00A63E40" w:rsidRDefault="00FF71C8">
      <w:pPr>
        <w:framePr w:w="431" w:wrap="auto" w:hAnchor="text" w:x="10506" w:y="64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47</w:t>
      </w:r>
    </w:p>
    <w:p w:rsidR="00A63E40" w:rsidRDefault="00FF71C8">
      <w:pPr>
        <w:framePr w:w="431" w:wrap="auto" w:hAnchor="text" w:x="10506" w:y="6487"/>
        <w:widowControl w:val="0"/>
        <w:autoSpaceDE w:val="0"/>
        <w:autoSpaceDN w:val="0"/>
        <w:spacing w:before="695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03</w:t>
      </w:r>
    </w:p>
    <w:p w:rsidR="00A63E40" w:rsidRDefault="00FF71C8">
      <w:pPr>
        <w:framePr w:w="5266" w:wrap="auto" w:hAnchor="text" w:x="3305" w:y="7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Ведомственный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проект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"Инфраструктурное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развитие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науки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</w:p>
    <w:p w:rsidR="00A63E40" w:rsidRDefault="00FF71C8">
      <w:pPr>
        <w:framePr w:w="5266" w:wrap="auto" w:hAnchor="text" w:x="3305" w:y="7174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высшего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образования"</w:t>
      </w:r>
    </w:p>
    <w:p w:rsidR="00A63E40" w:rsidRDefault="00FF71C8">
      <w:pPr>
        <w:framePr w:w="722" w:wrap="auto" w:hAnchor="text" w:x="8804" w:y="739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БК</w:t>
      </w:r>
    </w:p>
    <w:p w:rsidR="00A63E40" w:rsidRDefault="00FF71C8">
      <w:pPr>
        <w:framePr w:w="5025" w:wrap="auto" w:hAnchor="text" w:x="3305" w:y="80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2"/>
          <w:sz w:val="19"/>
        </w:rPr>
        <w:t>Обновление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19"/>
        </w:rPr>
        <w:t>материально-технической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базы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организаций,</w:t>
      </w:r>
    </w:p>
    <w:p w:rsidR="00A63E40" w:rsidRDefault="00FF71C8">
      <w:pPr>
        <w:framePr w:w="5025" w:wrap="auto" w:hAnchor="text" w:x="3305" w:y="8098"/>
        <w:widowControl w:val="0"/>
        <w:autoSpaceDE w:val="0"/>
        <w:autoSpaceDN w:val="0"/>
        <w:spacing w:before="9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2"/>
          <w:sz w:val="19"/>
        </w:rPr>
        <w:t>выполняющих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научные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исследования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разработки</w:t>
      </w:r>
    </w:p>
    <w:p w:rsidR="00A63E40" w:rsidRDefault="00FF71C8">
      <w:pPr>
        <w:framePr w:w="722" w:wrap="auto" w:hAnchor="text" w:x="8804" w:y="830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БК</w:t>
      </w:r>
    </w:p>
    <w:p w:rsidR="00A63E40" w:rsidRDefault="00FF71C8">
      <w:pPr>
        <w:framePr w:w="1374" w:wrap="auto" w:hAnchor="text" w:x="10021" w:y="83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4"/>
          <w:sz w:val="19"/>
        </w:rPr>
        <w:t>47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z w:val="19"/>
        </w:rPr>
        <w:t>3</w:t>
      </w:r>
      <w:r>
        <w:rPr>
          <w:rFonts w:ascii="Times New Roman"/>
          <w:color w:val="000000"/>
          <w:spacing w:val="6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03</w:t>
      </w:r>
      <w:r>
        <w:rPr>
          <w:rFonts w:ascii="Times New Roman"/>
          <w:color w:val="000000"/>
          <w:spacing w:val="2"/>
          <w:sz w:val="19"/>
        </w:rPr>
        <w:t xml:space="preserve"> </w:t>
      </w:r>
      <w:r>
        <w:rPr>
          <w:rFonts w:ascii="Times New Roman"/>
          <w:color w:val="000000"/>
          <w:spacing w:val="4"/>
          <w:sz w:val="19"/>
        </w:rPr>
        <w:t>60429</w:t>
      </w:r>
    </w:p>
    <w:p w:rsidR="00A63E40" w:rsidRDefault="00FF71C8">
      <w:pPr>
        <w:framePr w:w="345" w:wrap="auto" w:hAnchor="text" w:x="584" w:y="898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1</w:t>
      </w:r>
    </w:p>
    <w:p w:rsidR="00A63E40" w:rsidRDefault="00FF71C8">
      <w:pPr>
        <w:framePr w:w="2275" w:wrap="auto" w:hAnchor="text" w:x="689" w:y="8983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 xml:space="preserve">. </w:t>
      </w:r>
      <w:r>
        <w:rPr>
          <w:rFonts w:ascii="Times New Roman" w:hAnsi="Times New Roman" w:cs="Times New Roman"/>
          <w:b/>
          <w:color w:val="000000"/>
          <w:sz w:val="21"/>
        </w:rPr>
        <w:t>Общая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информация</w:t>
      </w:r>
    </w:p>
    <w:p w:rsidR="00A63E40" w:rsidRDefault="00FF71C8">
      <w:pPr>
        <w:framePr w:w="6937" w:wrap="auto" w:hAnchor="text" w:x="3986" w:y="935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Обновление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материально-технической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базы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выполняющих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научные</w:t>
      </w:r>
    </w:p>
    <w:p w:rsidR="00A63E40" w:rsidRDefault="00FF71C8">
      <w:pPr>
        <w:framePr w:w="6937" w:wrap="auto" w:hAnchor="text" w:x="3986" w:y="935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исследования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разработки</w:t>
      </w:r>
    </w:p>
    <w:p w:rsidR="00A63E40" w:rsidRDefault="00FF71C8">
      <w:pPr>
        <w:framePr w:w="2798" w:wrap="auto" w:hAnchor="text" w:x="584" w:y="946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Наименование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</w:t>
      </w:r>
    </w:p>
    <w:p w:rsidR="00A63E40" w:rsidRDefault="00FF71C8">
      <w:pPr>
        <w:framePr w:w="2798" w:wrap="auto" w:hAnchor="text" w:x="584" w:y="9462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Цель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</w:t>
      </w:r>
    </w:p>
    <w:p w:rsidR="00A63E40" w:rsidRDefault="00FF71C8">
      <w:pPr>
        <w:framePr w:w="2798" w:wrap="auto" w:hAnchor="text" w:x="584" w:y="9462"/>
        <w:widowControl w:val="0"/>
        <w:autoSpaceDE w:val="0"/>
        <w:autoSpaceDN w:val="0"/>
        <w:spacing w:before="367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Тип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</w:t>
      </w:r>
    </w:p>
    <w:p w:rsidR="00A63E40" w:rsidRDefault="00FF71C8">
      <w:pPr>
        <w:framePr w:w="7296" w:wrap="auto" w:hAnchor="text" w:x="3986" w:y="98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Обновление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материально-технической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базы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выполняющих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научные</w:t>
      </w:r>
    </w:p>
    <w:p w:rsidR="00A63E40" w:rsidRDefault="00FF71C8">
      <w:pPr>
        <w:framePr w:w="7296" w:wrap="auto" w:hAnchor="text" w:x="3986" w:y="983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исследования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разработки,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что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позволит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создать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передовую</w:t>
      </w:r>
    </w:p>
    <w:p w:rsidR="00A63E40" w:rsidRDefault="00FF71C8">
      <w:pPr>
        <w:framePr w:w="7296" w:wrap="auto" w:hAnchor="text" w:x="3986" w:y="983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инфраструктуру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научной,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научно-технической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инновационной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деятельности</w:t>
      </w:r>
    </w:p>
    <w:p w:rsidR="00A63E40" w:rsidRDefault="00FF71C8">
      <w:pPr>
        <w:framePr w:w="4218" w:wrap="auto" w:hAnchor="text" w:x="3986" w:y="1063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Субсидии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оказание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услуг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(выполнение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работ)</w:t>
      </w:r>
    </w:p>
    <w:p w:rsidR="00A63E40" w:rsidRDefault="00FF71C8">
      <w:pPr>
        <w:framePr w:w="3075" w:wrap="auto" w:hAnchor="text" w:x="584" w:y="1099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Способ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ср</w:t>
      </w:r>
      <w:r>
        <w:rPr>
          <w:rFonts w:ascii="Times New Roman" w:hAnsi="Times New Roman" w:cs="Times New Roman"/>
          <w:color w:val="000000"/>
          <w:sz w:val="19"/>
        </w:rPr>
        <w:t>едств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из</w:t>
      </w:r>
    </w:p>
    <w:p w:rsidR="00A63E40" w:rsidRDefault="00FF71C8">
      <w:pPr>
        <w:framePr w:w="3075" w:wrap="auto" w:hAnchor="text" w:x="584" w:y="1099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бюджета</w:t>
      </w:r>
    </w:p>
    <w:p w:rsidR="00A63E40" w:rsidRDefault="00FF71C8">
      <w:pPr>
        <w:framePr w:w="2828" w:wrap="auto" w:hAnchor="text" w:x="3986" w:y="111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финансовое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обеспечение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затрат</w:t>
      </w:r>
    </w:p>
    <w:p w:rsidR="00A63E40" w:rsidRDefault="00FF71C8">
      <w:pPr>
        <w:framePr w:w="2510" w:wrap="auto" w:hAnchor="text" w:x="584" w:y="1156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Способ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отбора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получателей</w:t>
      </w:r>
    </w:p>
    <w:p w:rsidR="00A63E40" w:rsidRDefault="00FF71C8">
      <w:pPr>
        <w:framePr w:w="2510" w:wrap="auto" w:hAnchor="text" w:x="584" w:y="11568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Ограничение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публикации</w:t>
      </w:r>
    </w:p>
    <w:p w:rsidR="00A63E40" w:rsidRDefault="00FF71C8">
      <w:pPr>
        <w:framePr w:w="899" w:wrap="auto" w:hAnchor="text" w:x="3986" w:y="1156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конкурс</w:t>
      </w:r>
    </w:p>
    <w:p w:rsidR="00A63E40" w:rsidRDefault="00FF71C8">
      <w:pPr>
        <w:framePr w:w="899" w:wrap="auto" w:hAnchor="text" w:x="3986" w:y="11568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Нет</w:t>
      </w:r>
    </w:p>
    <w:p w:rsidR="00A63E40" w:rsidRDefault="00FF71C8">
      <w:pPr>
        <w:framePr w:w="3320" w:wrap="auto" w:hAnchor="text" w:x="584" w:y="1238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Направлена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реализацию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новаций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</w:p>
    <w:p w:rsidR="00A63E40" w:rsidRDefault="00FF71C8">
      <w:pPr>
        <w:framePr w:w="3320" w:wrap="auto" w:hAnchor="text" w:x="584" w:y="1238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сфере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искусственного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интеллекта</w:t>
      </w:r>
    </w:p>
    <w:p w:rsidR="00A63E40" w:rsidRDefault="00FF71C8">
      <w:pPr>
        <w:framePr w:w="546" w:wrap="auto" w:hAnchor="text" w:x="3986" w:y="1248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Нет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6287135</wp:posOffset>
            </wp:positionH>
            <wp:positionV relativeFrom="page">
              <wp:posOffset>1153160</wp:posOffset>
            </wp:positionV>
            <wp:extent cx="902335" cy="4293235"/>
            <wp:effectExtent l="0" t="0" r="0" b="0"/>
            <wp:wrapNone/>
            <wp:docPr id="52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4293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2233295</wp:posOffset>
            </wp:positionV>
            <wp:extent cx="3445510" cy="38100"/>
            <wp:effectExtent l="0" t="0" r="2540" b="0"/>
            <wp:wrapNone/>
            <wp:docPr id="51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2528570</wp:posOffset>
            </wp:positionV>
            <wp:extent cx="3445510" cy="38100"/>
            <wp:effectExtent l="0" t="0" r="2540" b="0"/>
            <wp:wrapNone/>
            <wp:docPr id="50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3104515</wp:posOffset>
            </wp:positionV>
            <wp:extent cx="3445510" cy="38100"/>
            <wp:effectExtent l="0" t="0" r="2540" b="0"/>
            <wp:wrapNone/>
            <wp:docPr id="49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3680460</wp:posOffset>
            </wp:positionV>
            <wp:extent cx="3445510" cy="38100"/>
            <wp:effectExtent l="0" t="0" r="2540" b="0"/>
            <wp:wrapNone/>
            <wp:docPr id="48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4256405</wp:posOffset>
            </wp:positionV>
            <wp:extent cx="3445510" cy="38100"/>
            <wp:effectExtent l="0" t="0" r="2540" b="0"/>
            <wp:wrapNone/>
            <wp:docPr id="47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4832350</wp:posOffset>
            </wp:positionV>
            <wp:extent cx="3445510" cy="38100"/>
            <wp:effectExtent l="0" t="0" r="2540" b="0"/>
            <wp:wrapNone/>
            <wp:docPr id="46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2075180</wp:posOffset>
            </wp:positionH>
            <wp:positionV relativeFrom="page">
              <wp:posOffset>5408295</wp:posOffset>
            </wp:positionV>
            <wp:extent cx="3445510" cy="38100"/>
            <wp:effectExtent l="0" t="0" r="2540" b="0"/>
            <wp:wrapNone/>
            <wp:docPr id="45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55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5912485</wp:posOffset>
            </wp:positionV>
            <wp:extent cx="6865620" cy="2253615"/>
            <wp:effectExtent l="0" t="0" r="0" b="0"/>
            <wp:wrapNone/>
            <wp:docPr id="44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253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3235" w:wrap="auto" w:hAnchor="text" w:x="1702" w:y="11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Используемые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понятия</w:t>
      </w:r>
    </w:p>
    <w:p w:rsidR="00A63E40" w:rsidRDefault="00FF71C8">
      <w:pPr>
        <w:framePr w:w="8600" w:wrap="auto" w:hAnchor="text" w:x="2410" w:y="18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«организация»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образовательная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A63E40" w:rsidRDefault="00FF71C8">
      <w:pPr>
        <w:framePr w:w="9316" w:wrap="auto" w:hAnchor="text" w:x="1702" w:y="21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научная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организация,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являющаяся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государственным</w:t>
      </w:r>
    </w:p>
    <w:p w:rsidR="00A63E40" w:rsidRDefault="00FF71C8">
      <w:pPr>
        <w:framePr w:w="9316" w:wrap="auto" w:hAnchor="text" w:x="1702" w:y="218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автономным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бюджетным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учреждением,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функции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полномочия</w:t>
      </w:r>
    </w:p>
    <w:p w:rsidR="00A63E40" w:rsidRDefault="00FF71C8">
      <w:pPr>
        <w:framePr w:w="9316" w:wrap="auto" w:hAnchor="text" w:x="1702" w:y="218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учредителя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отношении</w:t>
      </w:r>
      <w:r>
        <w:rPr>
          <w:rFonts w:ascii="Times New Roman"/>
          <w:color w:val="000000"/>
          <w:spacing w:val="1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которого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от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имени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A63E40" w:rsidRDefault="00FF71C8">
      <w:pPr>
        <w:framePr w:w="9316" w:wrap="auto" w:hAnchor="text" w:x="1702" w:y="218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осуществляет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Правительство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федеральный</w:t>
      </w:r>
    </w:p>
    <w:p w:rsidR="00A63E40" w:rsidRDefault="00FF71C8">
      <w:pPr>
        <w:framePr w:w="9316" w:wrap="auto" w:hAnchor="text" w:x="1702" w:y="218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исполнительной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власти;</w:t>
      </w:r>
    </w:p>
    <w:p w:rsidR="00A63E40" w:rsidRDefault="00FF71C8">
      <w:pPr>
        <w:framePr w:w="8602" w:wrap="auto" w:hAnchor="text" w:x="2410" w:y="3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«приоритетные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НТР»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перечень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приоритетных</w:t>
      </w:r>
    </w:p>
    <w:p w:rsidR="00A63E40" w:rsidRDefault="00FF71C8">
      <w:pPr>
        <w:framePr w:w="9309" w:wrap="auto" w:hAnchor="text" w:x="1702" w:y="43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технологического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развития,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утвержденный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Указом</w:t>
      </w:r>
    </w:p>
    <w:p w:rsidR="00A63E40" w:rsidRDefault="00FF71C8">
      <w:pPr>
        <w:framePr w:w="9309" w:wrap="auto" w:hAnchor="text" w:x="1702" w:y="430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Президента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18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июня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529;</w:t>
      </w:r>
    </w:p>
    <w:p w:rsidR="00A63E40" w:rsidRDefault="00FF71C8">
      <w:pPr>
        <w:framePr w:w="1069" w:wrap="auto" w:hAnchor="text" w:x="2410" w:y="50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«центр</w:t>
      </w:r>
    </w:p>
    <w:p w:rsidR="00A63E40" w:rsidRDefault="00FF71C8">
      <w:pPr>
        <w:framePr w:w="2010" w:wrap="auto" w:hAnchor="text" w:x="3724" w:y="50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1737" w:wrap="auto" w:hAnchor="text" w:x="5972" w:y="50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</w:p>
    <w:p w:rsidR="00A63E40" w:rsidRDefault="00FF71C8">
      <w:pPr>
        <w:framePr w:w="1313" w:wrap="auto" w:hAnchor="text" w:x="7956" w:y="50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научным</w:t>
      </w:r>
    </w:p>
    <w:p w:rsidR="00A63E40" w:rsidRDefault="00FF71C8">
      <w:pPr>
        <w:framePr w:w="390" w:wrap="auto" w:hAnchor="text" w:x="9510" w:y="50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868" w:wrap="auto" w:hAnchor="text" w:x="10147" w:y="50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(или)</w:t>
      </w:r>
    </w:p>
    <w:p w:rsidR="00A63E40" w:rsidRDefault="00FF71C8">
      <w:pPr>
        <w:framePr w:w="9315" w:wrap="auto" w:hAnchor="text" w:x="1702" w:y="537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технологическим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НТР»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</w:p>
    <w:p w:rsidR="00A63E40" w:rsidRDefault="00FF71C8">
      <w:pPr>
        <w:framePr w:w="9315" w:wrap="auto" w:hAnchor="text" w:x="1702" w:y="537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структурное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подразделение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значении,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</w:p>
    <w:p w:rsidR="00A63E40" w:rsidRDefault="00FF71C8">
      <w:pPr>
        <w:framePr w:w="9315" w:wrap="auto" w:hAnchor="text" w:x="1702" w:y="537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Федеральным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законом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23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августа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/>
          <w:color w:val="000000"/>
          <w:sz w:val="28"/>
        </w:rPr>
        <w:t>1996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/>
          <w:color w:val="000000"/>
          <w:sz w:val="28"/>
        </w:rPr>
        <w:t>127-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науке</w:t>
      </w:r>
    </w:p>
    <w:p w:rsidR="00A63E40" w:rsidRDefault="00FF71C8">
      <w:pPr>
        <w:framePr w:w="390" w:wrap="auto" w:hAnchor="text" w:x="1702" w:y="64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9313" w:wrap="auto" w:hAnchor="text" w:x="1702" w:y="6433"/>
        <w:widowControl w:val="0"/>
        <w:autoSpaceDE w:val="0"/>
        <w:autoSpaceDN w:val="0"/>
        <w:spacing w:before="0" w:after="0" w:line="311" w:lineRule="exact"/>
        <w:ind w:left="535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государственной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технической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политике»,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действующее</w:t>
      </w:r>
    </w:p>
    <w:p w:rsidR="00A63E40" w:rsidRDefault="00FF71C8">
      <w:pPr>
        <w:framePr w:w="9313" w:wrap="auto" w:hAnchor="text" w:x="1702" w:y="643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НТР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13" w:wrap="auto" w:hAnchor="text" w:x="1702" w:y="6433"/>
        <w:widowControl w:val="0"/>
        <w:autoSpaceDE w:val="0"/>
        <w:autoSpaceDN w:val="0"/>
        <w:spacing w:before="42" w:after="0" w:line="311" w:lineRule="exact"/>
        <w:ind w:left="84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инжиниринговый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НТР»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</w:p>
    <w:p w:rsidR="00A63E40" w:rsidRDefault="00FF71C8">
      <w:pPr>
        <w:framePr w:w="380" w:wrap="auto" w:hAnchor="text" w:x="2410" w:y="714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A63E40" w:rsidRDefault="00FF71C8">
      <w:pPr>
        <w:framePr w:w="9317" w:wrap="auto" w:hAnchor="text" w:x="1702" w:y="74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структурное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подразделение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(совокупность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структурных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подразделений)</w:t>
      </w:r>
    </w:p>
    <w:p w:rsidR="00A63E40" w:rsidRDefault="00FF71C8">
      <w:pPr>
        <w:framePr w:w="9317" w:wrap="auto" w:hAnchor="text" w:x="1702" w:y="74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сформированное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совместно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индустриальным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партнером</w:t>
      </w:r>
    </w:p>
    <w:p w:rsidR="00A63E40" w:rsidRDefault="00FF71C8">
      <w:pPr>
        <w:framePr w:w="9317" w:wrap="auto" w:hAnchor="text" w:x="1702" w:y="74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(партнерами)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направлениями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НТР</w:t>
      </w:r>
      <w:r>
        <w:rPr>
          <w:rFonts w:ascii="Times New Roman"/>
          <w:color w:val="000000"/>
          <w:sz w:val="28"/>
        </w:rPr>
        <w:t>,</w:t>
      </w:r>
    </w:p>
    <w:p w:rsidR="00A63E40" w:rsidRDefault="00FF71C8">
      <w:pPr>
        <w:framePr w:w="9317" w:wrap="auto" w:hAnchor="text" w:x="1702" w:y="749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располагающее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научным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  <w:r>
        <w:rPr>
          <w:rFonts w:ascii="Times New Roman"/>
          <w:color w:val="000000"/>
          <w:spacing w:val="2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оборудованием,</w:t>
      </w:r>
    </w:p>
    <w:p w:rsidR="00A63E40" w:rsidRDefault="00FF71C8">
      <w:pPr>
        <w:framePr w:w="9317" w:wrap="auto" w:hAnchor="text" w:x="1702" w:y="749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необходимым</w:t>
      </w:r>
      <w:r>
        <w:rPr>
          <w:rFonts w:ascii="Times New Roman"/>
          <w:color w:val="000000"/>
          <w:spacing w:val="2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исследовательских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опытно</w:t>
      </w:r>
      <w:r>
        <w:rPr>
          <w:rFonts w:ascii="Times New Roman"/>
          <w:color w:val="000000"/>
          <w:sz w:val="28"/>
        </w:rPr>
        <w:t>-</w:t>
      </w:r>
    </w:p>
    <w:p w:rsidR="00A63E40" w:rsidRDefault="00FF71C8">
      <w:pPr>
        <w:framePr w:w="2287" w:wrap="auto" w:hAnchor="text" w:x="1702" w:y="9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конструкторских</w:t>
      </w:r>
    </w:p>
    <w:p w:rsidR="00A63E40" w:rsidRDefault="00FF71C8">
      <w:pPr>
        <w:framePr w:w="390" w:wrap="auto" w:hAnchor="text" w:x="4140" w:y="9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6326" w:wrap="auto" w:hAnchor="text" w:x="4689" w:y="92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технологических</w:t>
      </w:r>
      <w:r>
        <w:rPr>
          <w:rFonts w:ascii="Times New Roman"/>
          <w:color w:val="000000"/>
          <w:spacing w:val="3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работ,</w:t>
      </w:r>
      <w:r>
        <w:rPr>
          <w:rFonts w:ascii="Times New Roman"/>
          <w:color w:val="000000"/>
          <w:spacing w:val="3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ква</w:t>
      </w:r>
      <w:bookmarkStart w:id="2" w:name="_GoBack"/>
      <w:bookmarkEnd w:id="2"/>
      <w:r>
        <w:rPr>
          <w:rFonts w:ascii="Times New Roman" w:hAnsi="Times New Roman" w:cs="Times New Roman"/>
          <w:color w:val="000000"/>
          <w:sz w:val="28"/>
        </w:rPr>
        <w:t>лифицированным</w:t>
      </w:r>
    </w:p>
    <w:p w:rsidR="00A63E40" w:rsidRDefault="00FF71C8">
      <w:pPr>
        <w:framePr w:w="9315" w:wrap="auto" w:hAnchor="text" w:x="1702" w:y="96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персоналом,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основным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направлением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которого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</w:p>
    <w:p w:rsidR="00A63E40" w:rsidRDefault="00FF71C8">
      <w:pPr>
        <w:framePr w:w="9315" w:wrap="auto" w:hAnchor="text" w:x="1702" w:y="96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оказание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инжиниринговых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исследовательских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услуг,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выполнение</w:t>
      </w:r>
    </w:p>
    <w:p w:rsidR="00A63E40" w:rsidRDefault="00FF71C8">
      <w:pPr>
        <w:framePr w:w="9315" w:wrap="auto" w:hAnchor="text" w:x="1702" w:y="962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опытно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конструкторских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технологических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работ,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</w:p>
    <w:p w:rsidR="00A63E40" w:rsidRDefault="00FF71C8">
      <w:pPr>
        <w:framePr w:w="9315" w:wrap="auto" w:hAnchor="text" w:x="1702" w:y="96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промышленного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дизайна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8605" w:wrap="auto" w:hAnchor="text" w:x="2410" w:y="110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«важнейшая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наукоемкая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технология»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технология,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включенная</w:t>
      </w:r>
    </w:p>
    <w:p w:rsidR="00A63E40" w:rsidRDefault="00FF71C8">
      <w:pPr>
        <w:framePr w:w="9305" w:wrap="auto" w:hAnchor="text" w:x="1702" w:y="113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перечень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важнейших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наукоемких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технологий,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утвержденный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Указом</w:t>
      </w:r>
    </w:p>
    <w:p w:rsidR="00A63E40" w:rsidRDefault="00FF71C8">
      <w:pPr>
        <w:framePr w:w="9305" w:wrap="auto" w:hAnchor="text" w:x="1702" w:y="1139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Президента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18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июня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2024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529;</w:t>
      </w:r>
    </w:p>
    <w:p w:rsidR="00A63E40" w:rsidRDefault="00FF71C8">
      <w:pPr>
        <w:framePr w:w="380" w:wrap="auto" w:hAnchor="text" w:x="2410" w:y="121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A63E40" w:rsidRDefault="00FF71C8">
      <w:pPr>
        <w:framePr w:w="9317" w:wrap="auto" w:hAnchor="text" w:x="1702" w:y="12101"/>
        <w:widowControl w:val="0"/>
        <w:autoSpaceDE w:val="0"/>
        <w:autoSpaceDN w:val="0"/>
        <w:spacing w:before="0" w:after="0" w:line="311" w:lineRule="exact"/>
        <w:ind w:left="84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индустриальный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партнер»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реального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сектора</w:t>
      </w:r>
    </w:p>
    <w:p w:rsidR="00A63E40" w:rsidRDefault="00FF71C8">
      <w:pPr>
        <w:framePr w:w="9317" w:wrap="auto" w:hAnchor="text" w:x="1702" w:y="121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экономики,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действующая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территории</w:t>
      </w:r>
      <w:r>
        <w:rPr>
          <w:rFonts w:ascii="Times New Roman"/>
          <w:color w:val="000000"/>
          <w:spacing w:val="2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2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A63E40" w:rsidRDefault="00FF71C8">
      <w:pPr>
        <w:framePr w:w="9317" w:wrap="auto" w:hAnchor="text" w:x="1702" w:y="12101"/>
        <w:widowControl w:val="0"/>
        <w:autoSpaceDE w:val="0"/>
        <w:autoSpaceDN w:val="0"/>
        <w:spacing w:before="42" w:after="0" w:line="311" w:lineRule="exact"/>
        <w:ind w:left="564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9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законодательством</w:t>
      </w:r>
      <w:r>
        <w:rPr>
          <w:rFonts w:ascii="Times New Roman"/>
          <w:color w:val="000000"/>
          <w:spacing w:val="3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3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z w:val="28"/>
        </w:rPr>
        <w:t>,</w:t>
      </w:r>
    </w:p>
    <w:p w:rsidR="00A63E40" w:rsidRDefault="00FF71C8">
      <w:pPr>
        <w:framePr w:w="9317" w:wrap="auto" w:hAnchor="text" w:x="1702" w:y="121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заинтересованная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техническом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сотрудничестве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являющаяся</w:t>
      </w:r>
    </w:p>
    <w:p w:rsidR="00A63E40" w:rsidRDefault="00FF71C8">
      <w:pPr>
        <w:framePr w:w="9317" w:wrap="auto" w:hAnchor="text" w:x="1702" w:y="121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заказчиком</w:t>
      </w:r>
      <w:r>
        <w:rPr>
          <w:rFonts w:ascii="Times New Roman"/>
          <w:color w:val="000000"/>
          <w:spacing w:val="4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работ,</w:t>
      </w:r>
      <w:r>
        <w:rPr>
          <w:rFonts w:ascii="Times New Roman"/>
          <w:color w:val="000000"/>
          <w:spacing w:val="4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выполняемых</w:t>
      </w:r>
      <w:r>
        <w:rPr>
          <w:rFonts w:ascii="Times New Roman"/>
          <w:color w:val="000000"/>
          <w:spacing w:val="4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инжиниринговым</w:t>
      </w:r>
      <w:r>
        <w:rPr>
          <w:rFonts w:ascii="Times New Roman"/>
          <w:color w:val="000000"/>
          <w:spacing w:val="4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центром</w:t>
      </w:r>
    </w:p>
    <w:p w:rsidR="00A63E40" w:rsidRDefault="00FF71C8">
      <w:pPr>
        <w:framePr w:w="373" w:wrap="auto" w:hAnchor="text" w:x="1702" w:y="128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A63E40" w:rsidRDefault="00FF71C8">
      <w:pPr>
        <w:framePr w:w="365" w:wrap="auto" w:hAnchor="text" w:x="4281" w:y="1280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</w:p>
    <w:p w:rsidR="00A63E40" w:rsidRDefault="00FF71C8">
      <w:pPr>
        <w:framePr w:w="9312" w:wrap="auto" w:hAnchor="text" w:x="1702" w:y="138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НТР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индустриальным</w:t>
      </w:r>
    </w:p>
    <w:p w:rsidR="00A63E40" w:rsidRDefault="00FF71C8">
      <w:pPr>
        <w:framePr w:w="9312" w:wrap="auto" w:hAnchor="text" w:x="1702" w:y="13872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заказом;</w:t>
      </w:r>
    </w:p>
    <w:p w:rsidR="00A63E40" w:rsidRDefault="00FF71C8">
      <w:pPr>
        <w:framePr w:w="380" w:wrap="auto" w:hAnchor="text" w:x="2410" w:y="1458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A63E40" w:rsidRDefault="00FF71C8">
      <w:pPr>
        <w:framePr w:w="9314" w:wrap="auto" w:hAnchor="text" w:x="1702" w:y="14580"/>
        <w:widowControl w:val="0"/>
        <w:autoSpaceDE w:val="0"/>
        <w:autoSpaceDN w:val="0"/>
        <w:spacing w:before="0" w:after="0" w:line="311" w:lineRule="exact"/>
        <w:ind w:left="84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программа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развития»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утвержденная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руководителем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(лицом,</w:t>
      </w:r>
    </w:p>
    <w:p w:rsidR="00A63E40" w:rsidRDefault="00FF71C8">
      <w:pPr>
        <w:framePr w:w="9314" w:wrap="auto" w:hAnchor="text" w:x="1702" w:y="1458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исполняющим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обязанности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руководителя)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срок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менее</w:t>
      </w:r>
    </w:p>
    <w:p w:rsidR="00A63E40" w:rsidRDefault="00FF71C8">
      <w:pPr>
        <w:framePr w:w="9314" w:wrap="auto" w:hAnchor="text" w:x="1702" w:y="14580"/>
        <w:widowControl w:val="0"/>
        <w:autoSpaceDE w:val="0"/>
        <w:autoSpaceDN w:val="0"/>
        <w:spacing w:before="42" w:after="0" w:line="311" w:lineRule="exact"/>
        <w:ind w:left="293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лет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программа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научным</w:t>
      </w:r>
    </w:p>
    <w:p w:rsidR="00A63E40" w:rsidRDefault="00FF71C8">
      <w:pPr>
        <w:framePr w:w="380" w:wrap="auto" w:hAnchor="text" w:x="1702" w:y="152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9315" w:wrap="auto" w:hAnchor="text" w:x="1702" w:y="12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</w:p>
    <w:p w:rsidR="00A63E40" w:rsidRDefault="00FF71C8">
      <w:pPr>
        <w:framePr w:w="9315" w:wrap="auto" w:hAnchor="text" w:x="1702" w:y="12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НТР</w:t>
      </w:r>
      <w:r>
        <w:rPr>
          <w:rFonts w:ascii="Times New Roman"/>
          <w:color w:val="000000"/>
          <w:sz w:val="28"/>
        </w:rPr>
        <w:t>,</w:t>
      </w:r>
    </w:p>
    <w:p w:rsidR="00A63E40" w:rsidRDefault="00FF71C8">
      <w:pPr>
        <w:framePr w:w="9315" w:wrap="auto" w:hAnchor="text" w:x="1702" w:y="12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содержащая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информацию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целях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задачах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такого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центра,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его</w:t>
      </w:r>
    </w:p>
    <w:p w:rsidR="00A63E40" w:rsidRDefault="00FF71C8">
      <w:pPr>
        <w:framePr w:w="9315" w:wrap="auto" w:hAnchor="text" w:x="1702" w:y="124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структуре,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планируемом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закупке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оборудовании,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информацию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кадровом</w:t>
      </w:r>
    </w:p>
    <w:p w:rsidR="00A63E40" w:rsidRDefault="00FF71C8">
      <w:pPr>
        <w:framePr w:w="9315" w:wrap="auto" w:hAnchor="text" w:x="1702" w:y="124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составе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центра,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перечне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оказываемых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услуг;</w:t>
      </w:r>
    </w:p>
    <w:p w:rsidR="00A63E40" w:rsidRDefault="00FF71C8">
      <w:pPr>
        <w:framePr w:w="8603" w:wrap="auto" w:hAnchor="text" w:x="2410" w:y="30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«конкурсная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комиссия»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2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коллегиальный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орган,</w:t>
      </w:r>
      <w:r>
        <w:rPr>
          <w:rFonts w:ascii="Times New Roman"/>
          <w:color w:val="000000"/>
          <w:spacing w:val="2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созданный</w:t>
      </w:r>
    </w:p>
    <w:p w:rsidR="00A63E40" w:rsidRDefault="00FF71C8">
      <w:pPr>
        <w:framePr w:w="9314" w:wrap="auto" w:hAnchor="text" w:x="1702" w:y="33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Министерством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A63E40" w:rsidRDefault="00FF71C8">
      <w:pPr>
        <w:framePr w:w="9314" w:wrap="auto" w:hAnchor="text" w:x="1702" w:y="337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целях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конкурсного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определения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победителей</w:t>
      </w:r>
    </w:p>
    <w:p w:rsidR="00A63E40" w:rsidRDefault="00FF71C8">
      <w:pPr>
        <w:framePr w:w="9314" w:wrap="auto" w:hAnchor="text" w:x="1702" w:y="337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конкурсного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отбора;</w:t>
      </w:r>
    </w:p>
    <w:p w:rsidR="00A63E40" w:rsidRDefault="00FF71C8">
      <w:pPr>
        <w:framePr w:w="8606" w:wrap="auto" w:hAnchor="text" w:x="2410" w:y="443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«экспертная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комиссия»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коллегиальный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научно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консультационный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орган,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созданный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Министерством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целях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развития,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представленных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организациями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заявки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отборе,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также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экспертного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сопровождения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мероприятий,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направленных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обновление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материально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базы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организаций,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выполняющих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научные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исследования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разработки,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которого</w:t>
      </w:r>
      <w:r>
        <w:rPr>
          <w:rFonts w:ascii="Times New Roman"/>
          <w:color w:val="000000"/>
          <w:spacing w:val="2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входят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представители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академии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наук,</w:t>
      </w:r>
      <w:r>
        <w:rPr>
          <w:rFonts w:ascii="Times New Roman"/>
          <w:color w:val="000000"/>
          <w:spacing w:val="3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научных</w:t>
      </w:r>
      <w:r>
        <w:rPr>
          <w:rFonts w:ascii="Times New Roman"/>
          <w:color w:val="000000"/>
          <w:spacing w:val="3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организаций,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образовательных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</w:p>
    <w:p w:rsidR="00A63E40" w:rsidRDefault="00FF71C8">
      <w:pPr>
        <w:framePr w:w="9312" w:wrap="auto" w:hAnchor="text" w:x="1702" w:y="478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сектора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экономики</w:t>
      </w:r>
      <w:r>
        <w:rPr>
          <w:rFonts w:ascii="Times New Roman"/>
          <w:color w:val="000000"/>
          <w:sz w:val="28"/>
        </w:rPr>
        <w:t>.</w:t>
      </w: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2</w:t>
      </w:r>
    </w:p>
    <w:p w:rsidR="00A63E40" w:rsidRDefault="00FF71C8">
      <w:pPr>
        <w:framePr w:w="3935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 xml:space="preserve">. </w:t>
      </w:r>
      <w:r>
        <w:rPr>
          <w:rFonts w:ascii="Times New Roman" w:hAnsi="Times New Roman" w:cs="Times New Roman"/>
          <w:b/>
          <w:color w:val="000000"/>
          <w:sz w:val="21"/>
        </w:rPr>
        <w:t>Информация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о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получателях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субсидии</w:t>
      </w:r>
    </w:p>
    <w:p w:rsidR="00A63E40" w:rsidRDefault="00FF71C8">
      <w:pPr>
        <w:framePr w:w="3136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1"/>
          <w:sz w:val="19"/>
        </w:rPr>
        <w:t>Категории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получателей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субсидии</w:t>
      </w:r>
    </w:p>
    <w:p w:rsidR="00A63E40" w:rsidRDefault="00FF71C8">
      <w:pPr>
        <w:framePr w:w="1080" w:wrap="auto" w:hAnchor="text" w:x="1848" w:y="157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Категория</w:t>
      </w:r>
    </w:p>
    <w:p w:rsidR="00A63E40" w:rsidRDefault="00FF71C8">
      <w:pPr>
        <w:framePr w:w="3762" w:wrap="auto" w:hAnchor="text" w:x="5893" w:y="157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Тип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субъекта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экономической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деятельности</w:t>
      </w:r>
    </w:p>
    <w:p w:rsidR="00A63E40" w:rsidRDefault="00FF71C8">
      <w:pPr>
        <w:framePr w:w="2776" w:wrap="auto" w:hAnchor="text" w:x="584" w:y="193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Федеральные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государственные</w:t>
      </w:r>
    </w:p>
    <w:p w:rsidR="00A63E40" w:rsidRDefault="00FF71C8">
      <w:pPr>
        <w:framePr w:w="2776" w:wrap="auto" w:hAnchor="text" w:x="584" w:y="193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автономные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учреждения</w:t>
      </w:r>
    </w:p>
    <w:p w:rsidR="00A63E40" w:rsidRDefault="00FF71C8">
      <w:pPr>
        <w:framePr w:w="1815" w:wrap="auto" w:hAnchor="text" w:x="3986" w:y="20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Юридическое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лицо</w:t>
      </w:r>
    </w:p>
    <w:p w:rsidR="00A63E40" w:rsidRDefault="00FF71C8">
      <w:pPr>
        <w:framePr w:w="1815" w:wrap="auto" w:hAnchor="text" w:x="3986" w:y="2041"/>
        <w:widowControl w:val="0"/>
        <w:autoSpaceDE w:val="0"/>
        <w:autoSpaceDN w:val="0"/>
        <w:spacing w:before="27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Юридическое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лицо</w:t>
      </w:r>
    </w:p>
    <w:p w:rsidR="00A63E40" w:rsidRDefault="00FF71C8">
      <w:pPr>
        <w:framePr w:w="2776" w:wrap="auto" w:hAnchor="text" w:x="584" w:y="24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Федеральные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государственные</w:t>
      </w:r>
    </w:p>
    <w:p w:rsidR="00A63E40" w:rsidRDefault="00FF71C8">
      <w:pPr>
        <w:framePr w:w="2776" w:wrap="auto" w:hAnchor="text" w:x="584" w:y="2413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бюджетные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учреждения</w:t>
      </w:r>
    </w:p>
    <w:p w:rsidR="00A63E40" w:rsidRDefault="00FF71C8">
      <w:pPr>
        <w:framePr w:w="3443" w:wrap="auto" w:hAnchor="text" w:x="584" w:y="299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1"/>
          <w:sz w:val="19"/>
        </w:rPr>
        <w:t>Требования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к</w:t>
      </w:r>
      <w:r>
        <w:rPr>
          <w:rFonts w:ascii="Times New Roman"/>
          <w:b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получателям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субсидии</w:t>
      </w:r>
    </w:p>
    <w:p w:rsidR="00A63E40" w:rsidRDefault="00FF71C8">
      <w:pPr>
        <w:framePr w:w="2843" w:wrap="auto" w:hAnchor="text" w:x="8336" w:y="356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Подтверждающий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соответствие</w:t>
      </w:r>
    </w:p>
    <w:p w:rsidR="00A63E40" w:rsidRDefault="00FF71C8">
      <w:pPr>
        <w:framePr w:w="2843" w:wrap="auto" w:hAnchor="text" w:x="8336" w:y="3561"/>
        <w:widowControl w:val="0"/>
        <w:autoSpaceDE w:val="0"/>
        <w:autoSpaceDN w:val="0"/>
        <w:spacing w:before="8" w:after="0" w:line="212" w:lineRule="exact"/>
        <w:ind w:left="403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требованию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документ</w:t>
      </w:r>
    </w:p>
    <w:p w:rsidR="00A63E40" w:rsidRDefault="00FF71C8">
      <w:pPr>
        <w:framePr w:w="2404" w:wrap="auto" w:hAnchor="text" w:x="3170" w:y="367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Наименование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требования</w:t>
      </w:r>
    </w:p>
    <w:p w:rsidR="00A63E40" w:rsidRDefault="00FF71C8">
      <w:pPr>
        <w:framePr w:w="7484" w:wrap="auto" w:hAnchor="text" w:x="630" w:y="425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Участник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отбора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(получатель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является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российским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юридическим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лицом,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</w:p>
    <w:p w:rsidR="00A63E40" w:rsidRDefault="00FF71C8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49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уставном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(складочном)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капитале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которого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доля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прямого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косвенного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(через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третьих</w:t>
      </w:r>
    </w:p>
    <w:p w:rsidR="00A63E40" w:rsidRDefault="00FF71C8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175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лиц)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участия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иностранных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юридических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лиц,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местом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регистрации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которых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является</w:t>
      </w:r>
    </w:p>
    <w:p w:rsidR="00A63E40" w:rsidRDefault="00FF71C8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128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государство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территория,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включенные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утверждаемый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Министерством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финансов</w:t>
      </w:r>
    </w:p>
    <w:p w:rsidR="00A63E40" w:rsidRDefault="00FF71C8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444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перечень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государств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территорий,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используемых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для</w:t>
      </w:r>
    </w:p>
    <w:p w:rsidR="00A63E40" w:rsidRDefault="00FF71C8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446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промежуточного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(офшорного)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владения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активами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</w:p>
    <w:p w:rsidR="00A63E40" w:rsidRDefault="00FF71C8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совокупности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превышает</w:t>
      </w:r>
      <w:r>
        <w:rPr>
          <w:rFonts w:ascii="Times New Roman"/>
          <w:color w:val="000000"/>
          <w:sz w:val="19"/>
        </w:rPr>
        <w:t xml:space="preserve"> 25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(если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предусмотрено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законодательством</w:t>
      </w:r>
    </w:p>
    <w:p w:rsidR="00A63E40" w:rsidRDefault="00FF71C8">
      <w:pPr>
        <w:framePr w:w="7484" w:wrap="auto" w:hAnchor="text" w:x="630" w:y="4258"/>
        <w:widowControl w:val="0"/>
        <w:autoSpaceDE w:val="0"/>
        <w:autoSpaceDN w:val="0"/>
        <w:spacing w:before="8" w:after="0" w:line="212" w:lineRule="exact"/>
        <w:ind w:left="2638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Федерации)</w:t>
      </w:r>
    </w:p>
    <w:p w:rsidR="00A63E40" w:rsidRDefault="00FF71C8">
      <w:pPr>
        <w:framePr w:w="776" w:wrap="auto" w:hAnchor="text" w:x="9370" w:y="502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Заявка</w:t>
      </w:r>
    </w:p>
    <w:p w:rsidR="00A63E40" w:rsidRDefault="00FF71C8">
      <w:pPr>
        <w:framePr w:w="7561" w:wrap="auto" w:hAnchor="text" w:x="591" w:y="6058"/>
        <w:widowControl w:val="0"/>
        <w:autoSpaceDE w:val="0"/>
        <w:autoSpaceDN w:val="0"/>
        <w:spacing w:before="0" w:after="0" w:line="212" w:lineRule="exact"/>
        <w:ind w:left="58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Участник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отбора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(получатель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является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иностранным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юридическим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лицом,</w:t>
      </w:r>
    </w:p>
    <w:p w:rsidR="00A63E40" w:rsidRDefault="00FF71C8">
      <w:pPr>
        <w:framePr w:w="7561" w:wrap="auto" w:hAnchor="text" w:x="591" w:y="6058"/>
        <w:widowControl w:val="0"/>
        <w:autoSpaceDE w:val="0"/>
        <w:autoSpaceDN w:val="0"/>
        <w:spacing w:before="8" w:after="0" w:line="212" w:lineRule="exact"/>
        <w:ind w:left="370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числе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местом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регистрации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которого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является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государство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территория,</w:t>
      </w:r>
    </w:p>
    <w:p w:rsidR="00A63E40" w:rsidRDefault="00FF71C8">
      <w:pPr>
        <w:framePr w:w="7561" w:wrap="auto" w:hAnchor="text" w:x="591" w:y="605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включенные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утверждаемый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Министерством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финансов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перечень</w:t>
      </w:r>
    </w:p>
    <w:p w:rsidR="00A63E40" w:rsidRDefault="00FF71C8">
      <w:pPr>
        <w:framePr w:w="7561" w:wrap="auto" w:hAnchor="text" w:x="591" w:y="6058"/>
        <w:widowControl w:val="0"/>
        <w:autoSpaceDE w:val="0"/>
        <w:autoSpaceDN w:val="0"/>
        <w:spacing w:before="8" w:after="0" w:line="212" w:lineRule="exact"/>
        <w:ind w:left="193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государств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территорий,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используемых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для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промежуточного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(офшорного)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владения</w:t>
      </w:r>
    </w:p>
    <w:p w:rsidR="00A63E40" w:rsidRDefault="00FF71C8">
      <w:pPr>
        <w:framePr w:w="7561" w:wrap="auto" w:hAnchor="text" w:x="591" w:y="6058"/>
        <w:widowControl w:val="0"/>
        <w:autoSpaceDE w:val="0"/>
        <w:autoSpaceDN w:val="0"/>
        <w:spacing w:before="8" w:after="0" w:line="212" w:lineRule="exact"/>
        <w:ind w:left="2236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активами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</w:t>
      </w:r>
    </w:p>
    <w:p w:rsidR="00A63E40" w:rsidRDefault="00FF71C8">
      <w:pPr>
        <w:framePr w:w="776" w:wrap="auto" w:hAnchor="text" w:x="9370" w:y="649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Заявка</w:t>
      </w:r>
    </w:p>
    <w:p w:rsidR="00A63E40" w:rsidRDefault="00FF71C8">
      <w:pPr>
        <w:framePr w:w="7546" w:wrap="auto" w:hAnchor="text" w:x="599" w:y="7310"/>
        <w:widowControl w:val="0"/>
        <w:autoSpaceDE w:val="0"/>
        <w:autoSpaceDN w:val="0"/>
        <w:spacing w:before="0" w:after="0" w:line="212" w:lineRule="exact"/>
        <w:ind w:left="94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Участник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отбора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(получатель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должен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получать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средства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из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федерального</w:t>
      </w:r>
    </w:p>
    <w:p w:rsidR="00A63E40" w:rsidRDefault="00FF71C8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151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бюджета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(бюджета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субъекта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местного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бюджета),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из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которого</w:t>
      </w:r>
    </w:p>
    <w:p w:rsidR="00A63E40" w:rsidRDefault="00FF71C8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планируется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основании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нормативных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правовых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актов</w:t>
      </w:r>
    </w:p>
    <w:p w:rsidR="00A63E40" w:rsidRDefault="00FF71C8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49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(нормативных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правовых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актов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субъекта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Федерации,</w:t>
      </w:r>
    </w:p>
    <w:p w:rsidR="00A63E40" w:rsidRDefault="00FF71C8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35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муниципальных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правовых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актов),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решений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порядке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цели,</w:t>
      </w:r>
    </w:p>
    <w:p w:rsidR="00A63E40" w:rsidRDefault="00FF71C8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212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установленные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решением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порядке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целях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определения</w:t>
      </w:r>
    </w:p>
    <w:p w:rsidR="00A63E40" w:rsidRDefault="00FF71C8">
      <w:pPr>
        <w:framePr w:w="7546" w:wrap="auto" w:hAnchor="text" w:x="599" w:y="7310"/>
        <w:widowControl w:val="0"/>
        <w:autoSpaceDE w:val="0"/>
        <w:autoSpaceDN w:val="0"/>
        <w:spacing w:before="8" w:after="0" w:line="212" w:lineRule="exact"/>
        <w:ind w:left="1100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получателей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которой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проводится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отбор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получателей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субсидий</w:t>
      </w:r>
    </w:p>
    <w:p w:rsidR="00A63E40" w:rsidRDefault="00FF71C8">
      <w:pPr>
        <w:framePr w:w="776" w:wrap="auto" w:hAnchor="text" w:x="9370" w:y="796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Заявка</w:t>
      </w:r>
    </w:p>
    <w:p w:rsidR="00A63E40" w:rsidRDefault="00FF71C8">
      <w:pPr>
        <w:framePr w:w="776" w:wrap="auto" w:hAnchor="text" w:x="9370" w:y="7968"/>
        <w:widowControl w:val="0"/>
        <w:autoSpaceDE w:val="0"/>
        <w:autoSpaceDN w:val="0"/>
        <w:spacing w:before="1041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Заявка</w:t>
      </w:r>
    </w:p>
    <w:p w:rsidR="00A63E40" w:rsidRDefault="00FF71C8">
      <w:pPr>
        <w:framePr w:w="7399" w:wrap="auto" w:hAnchor="text" w:x="672" w:y="9002"/>
        <w:widowControl w:val="0"/>
        <w:autoSpaceDE w:val="0"/>
        <w:autoSpaceDN w:val="0"/>
        <w:spacing w:before="0" w:after="0" w:line="212" w:lineRule="exact"/>
        <w:ind w:left="450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Участник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отбора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(получатель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является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иностранным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агентом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</w:p>
    <w:p w:rsidR="00A63E40" w:rsidRDefault="00FF71C8">
      <w:pPr>
        <w:framePr w:w="7399" w:wrap="auto" w:hAnchor="text" w:x="672" w:y="900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соответствии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Федеральным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законом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"О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контроле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деятельностью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лиц,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находящихся</w:t>
      </w:r>
    </w:p>
    <w:p w:rsidR="00A63E40" w:rsidRDefault="00FF71C8">
      <w:pPr>
        <w:framePr w:w="7399" w:wrap="auto" w:hAnchor="text" w:x="672" w:y="9002"/>
        <w:widowControl w:val="0"/>
        <w:autoSpaceDE w:val="0"/>
        <w:autoSpaceDN w:val="0"/>
        <w:spacing w:before="8" w:after="0" w:line="212" w:lineRule="exact"/>
        <w:ind w:left="2402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под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иностранным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влиянием"</w:t>
      </w:r>
    </w:p>
    <w:p w:rsidR="00A63E40" w:rsidRDefault="00FF71C8">
      <w:pPr>
        <w:framePr w:w="7042" w:wrap="auto" w:hAnchor="text" w:x="851" w:y="970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Отсутствует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просроченная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задолженность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возврату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бюджетных</w:t>
      </w:r>
    </w:p>
    <w:p w:rsidR="00A63E40" w:rsidRDefault="00FF71C8">
      <w:pPr>
        <w:framePr w:w="7042" w:wrap="auto" w:hAnchor="text" w:x="851" w:y="9705"/>
        <w:widowControl w:val="0"/>
        <w:autoSpaceDE w:val="0"/>
        <w:autoSpaceDN w:val="0"/>
        <w:spacing w:before="8" w:after="0" w:line="212" w:lineRule="exact"/>
        <w:ind w:left="149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инвестиций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бюджет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бюджетной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системы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Федерации,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из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которого</w:t>
      </w:r>
    </w:p>
    <w:p w:rsidR="00A63E40" w:rsidRDefault="00FF71C8">
      <w:pPr>
        <w:framePr w:w="7042" w:wrap="auto" w:hAnchor="text" w:x="851" w:y="9705"/>
        <w:widowControl w:val="0"/>
        <w:autoSpaceDE w:val="0"/>
        <w:autoSpaceDN w:val="0"/>
        <w:spacing w:before="8" w:after="0" w:line="212" w:lineRule="exact"/>
        <w:ind w:left="1817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планируется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</w:t>
      </w:r>
    </w:p>
    <w:p w:rsidR="00A63E40" w:rsidRDefault="00FF71C8">
      <w:pPr>
        <w:framePr w:w="776" w:wrap="auto" w:hAnchor="text" w:x="9370" w:y="992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Заявка</w:t>
      </w:r>
    </w:p>
    <w:p w:rsidR="00A63E40" w:rsidRDefault="00FF71C8">
      <w:pPr>
        <w:framePr w:w="776" w:wrap="auto" w:hAnchor="text" w:x="9370" w:y="9924"/>
        <w:widowControl w:val="0"/>
        <w:autoSpaceDE w:val="0"/>
        <w:autoSpaceDN w:val="0"/>
        <w:spacing w:before="381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Заявка</w:t>
      </w:r>
    </w:p>
    <w:p w:rsidR="00A63E40" w:rsidRDefault="00FF71C8">
      <w:pPr>
        <w:framePr w:w="7012" w:wrap="auto" w:hAnchor="text" w:x="866" w:y="1040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Отсутствует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просроченная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(неурегулированная)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задолженность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денежным</w:t>
      </w:r>
    </w:p>
    <w:p w:rsidR="00A63E40" w:rsidRDefault="00FF71C8">
      <w:pPr>
        <w:framePr w:w="7012" w:wrap="auto" w:hAnchor="text" w:x="866" w:y="10407"/>
        <w:widowControl w:val="0"/>
        <w:autoSpaceDE w:val="0"/>
        <w:autoSpaceDN w:val="0"/>
        <w:spacing w:before="8" w:after="0" w:line="212" w:lineRule="exact"/>
        <w:ind w:left="1484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обязательствам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перед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Федерацией</w:t>
      </w:r>
    </w:p>
    <w:p w:rsidR="00A63E40" w:rsidRDefault="00FF71C8">
      <w:pPr>
        <w:framePr w:w="7273" w:wrap="auto" w:hAnchor="text" w:x="735" w:y="10888"/>
        <w:widowControl w:val="0"/>
        <w:autoSpaceDE w:val="0"/>
        <w:autoSpaceDN w:val="0"/>
        <w:spacing w:before="0" w:after="0" w:line="212" w:lineRule="exact"/>
        <w:ind w:left="284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Участник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отбора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(получатель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находится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перечне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</w:p>
    <w:p w:rsidR="00A63E40" w:rsidRDefault="00FF71C8">
      <w:pPr>
        <w:framePr w:w="7273" w:wrap="auto" w:hAnchor="text" w:x="735" w:y="10888"/>
        <w:widowControl w:val="0"/>
        <w:autoSpaceDE w:val="0"/>
        <w:autoSpaceDN w:val="0"/>
        <w:spacing w:before="8" w:after="0" w:line="212" w:lineRule="exact"/>
        <w:ind w:left="191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физических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лиц,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связанных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распространением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оружия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массового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уничтожения,</w:t>
      </w:r>
    </w:p>
    <w:p w:rsidR="00A63E40" w:rsidRDefault="00FF71C8">
      <w:pPr>
        <w:framePr w:w="7273" w:wrap="auto" w:hAnchor="text" w:x="735" w:y="1088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составляемом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рамках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реализации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полномочий,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предусмотренных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главой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VII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Устава</w:t>
      </w:r>
    </w:p>
    <w:p w:rsidR="00A63E40" w:rsidRDefault="00FF71C8">
      <w:pPr>
        <w:framePr w:w="7273" w:wrap="auto" w:hAnchor="text" w:x="735" w:y="1088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ООН,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Советом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Безопасности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ООН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органами,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специально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созданными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решениями</w:t>
      </w:r>
    </w:p>
    <w:p w:rsidR="00A63E40" w:rsidRDefault="00FF71C8">
      <w:pPr>
        <w:framePr w:w="7273" w:wrap="auto" w:hAnchor="text" w:x="735" w:y="10888"/>
        <w:widowControl w:val="0"/>
        <w:autoSpaceDE w:val="0"/>
        <w:autoSpaceDN w:val="0"/>
        <w:spacing w:before="8" w:after="0" w:line="212" w:lineRule="exact"/>
        <w:ind w:left="2426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Совета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Безопасности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ООН</w:t>
      </w:r>
    </w:p>
    <w:p w:rsidR="00A63E40" w:rsidRDefault="00FF71C8">
      <w:pPr>
        <w:framePr w:w="776" w:wrap="auto" w:hAnchor="text" w:x="9370" w:y="1132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Заявка</w:t>
      </w:r>
    </w:p>
    <w:p w:rsidR="00A63E40" w:rsidRDefault="00FF71C8">
      <w:pPr>
        <w:framePr w:w="7273" w:wrap="auto" w:hAnchor="text" w:x="735" w:y="12028"/>
        <w:widowControl w:val="0"/>
        <w:autoSpaceDE w:val="0"/>
        <w:autoSpaceDN w:val="0"/>
        <w:spacing w:before="0" w:after="0" w:line="212" w:lineRule="exact"/>
        <w:ind w:left="284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Участник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отбора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(получатель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находится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перечне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</w:p>
    <w:p w:rsidR="00A63E40" w:rsidRDefault="00FF71C8">
      <w:pPr>
        <w:framePr w:w="7273" w:wrap="auto" w:hAnchor="text" w:x="735" w:y="12028"/>
        <w:widowControl w:val="0"/>
        <w:autoSpaceDE w:val="0"/>
        <w:autoSpaceDN w:val="0"/>
        <w:spacing w:before="8" w:after="0" w:line="212" w:lineRule="exact"/>
        <w:ind w:left="168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физических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лиц,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связанных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террористическими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организациями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террористами,</w:t>
      </w:r>
    </w:p>
    <w:p w:rsidR="00A63E40" w:rsidRDefault="00FF71C8">
      <w:pPr>
        <w:framePr w:w="7273" w:wrap="auto" w:hAnchor="text" w:x="735" w:y="1202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составляемом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рамках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реализации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полномочий,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предусмотренных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главой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VII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Устава</w:t>
      </w:r>
    </w:p>
    <w:p w:rsidR="00A63E40" w:rsidRDefault="00FF71C8">
      <w:pPr>
        <w:framePr w:w="7273" w:wrap="auto" w:hAnchor="text" w:x="735" w:y="1202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ООН,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Советом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Безопасности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ООН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органами,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специально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созданными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решениями</w:t>
      </w:r>
    </w:p>
    <w:p w:rsidR="00A63E40" w:rsidRDefault="00FF71C8">
      <w:pPr>
        <w:framePr w:w="7273" w:wrap="auto" w:hAnchor="text" w:x="735" w:y="12028"/>
        <w:widowControl w:val="0"/>
        <w:autoSpaceDE w:val="0"/>
        <w:autoSpaceDN w:val="0"/>
        <w:spacing w:before="8" w:after="0" w:line="212" w:lineRule="exact"/>
        <w:ind w:left="2426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Совета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Безопасности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ООН</w:t>
      </w:r>
    </w:p>
    <w:p w:rsidR="00A63E40" w:rsidRDefault="00FF71C8">
      <w:pPr>
        <w:framePr w:w="776" w:wrap="auto" w:hAnchor="text" w:x="9370" w:y="1246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Заявка</w:t>
      </w:r>
    </w:p>
    <w:p w:rsidR="00A63E40" w:rsidRDefault="00FF71C8">
      <w:pPr>
        <w:framePr w:w="776" w:wrap="auto" w:hAnchor="text" w:x="9370" w:y="12467"/>
        <w:widowControl w:val="0"/>
        <w:autoSpaceDE w:val="0"/>
        <w:autoSpaceDN w:val="0"/>
        <w:spacing w:before="71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Заявка</w:t>
      </w:r>
    </w:p>
    <w:p w:rsidR="00A63E40" w:rsidRDefault="00FF71C8">
      <w:pPr>
        <w:framePr w:w="7079" w:wrap="auto" w:hAnchor="text" w:x="833" w:y="1316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Участник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отбора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должен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находиться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перечне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физических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лиц,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</w:p>
    <w:p w:rsidR="00A63E40" w:rsidRDefault="00FF71C8">
      <w:pPr>
        <w:framePr w:w="7079" w:wrap="auto" w:hAnchor="text" w:x="833" w:y="13169"/>
        <w:widowControl w:val="0"/>
        <w:autoSpaceDE w:val="0"/>
        <w:autoSpaceDN w:val="0"/>
        <w:spacing w:before="8" w:after="0" w:line="212" w:lineRule="exact"/>
        <w:ind w:left="262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отношении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которых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имеются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сведения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причастности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экстремистской</w:t>
      </w:r>
    </w:p>
    <w:p w:rsidR="00A63E40" w:rsidRDefault="00FF71C8">
      <w:pPr>
        <w:framePr w:w="7079" w:wrap="auto" w:hAnchor="text" w:x="833" w:y="13169"/>
        <w:widowControl w:val="0"/>
        <w:autoSpaceDE w:val="0"/>
        <w:autoSpaceDN w:val="0"/>
        <w:spacing w:before="8" w:after="0" w:line="212" w:lineRule="exact"/>
        <w:ind w:left="2205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деятельности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терроризму</w:t>
      </w:r>
    </w:p>
    <w:p w:rsidR="00A63E40" w:rsidRDefault="00FF71C8">
      <w:pPr>
        <w:framePr w:w="1994" w:wrap="auto" w:hAnchor="text" w:x="584" w:y="139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1"/>
          <w:sz w:val="19"/>
        </w:rPr>
        <w:t>Организатор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отбора</w:t>
      </w:r>
    </w:p>
    <w:p w:rsidR="00A63E40" w:rsidRDefault="00FF71C8">
      <w:pPr>
        <w:framePr w:w="4406" w:wrap="auto" w:hAnchor="text" w:x="584" w:y="144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Код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Сводному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реестру</w:t>
      </w:r>
      <w:r>
        <w:rPr>
          <w:rFonts w:ascii="Times New Roman"/>
          <w:color w:val="000000"/>
          <w:spacing w:val="171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00100075</w:t>
      </w:r>
    </w:p>
    <w:p w:rsidR="00A63E40" w:rsidRDefault="00FF71C8">
      <w:pPr>
        <w:framePr w:w="6530" w:wrap="auto" w:hAnchor="text" w:x="3986" w:y="1477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МИНИСТЕРСТВО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НАУКИ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ВЫСШЕГО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ОБРАЗОВАНИЯ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РОССИЙСКОЙ</w:t>
      </w:r>
    </w:p>
    <w:p w:rsidR="00A63E40" w:rsidRDefault="00FF71C8">
      <w:pPr>
        <w:framePr w:w="6530" w:wrap="auto" w:hAnchor="text" w:x="3986" w:y="147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ФЕДЕРАЦИИ</w:t>
      </w:r>
    </w:p>
    <w:p w:rsidR="00A63E40" w:rsidRDefault="00FF71C8">
      <w:pPr>
        <w:framePr w:w="2505" w:wrap="auto" w:hAnchor="text" w:x="584" w:y="1488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Наименование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организации</w:t>
      </w:r>
    </w:p>
    <w:p w:rsidR="00A63E40" w:rsidRDefault="00FF71C8">
      <w:pPr>
        <w:framePr w:w="2505" w:wrap="auto" w:hAnchor="text" w:x="584" w:y="14888"/>
        <w:widowControl w:val="0"/>
        <w:autoSpaceDE w:val="0"/>
        <w:autoSpaceDN w:val="0"/>
        <w:spacing w:before="256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Почтовый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адрес</w:t>
      </w:r>
    </w:p>
    <w:p w:rsidR="00A63E40" w:rsidRDefault="00FF71C8">
      <w:pPr>
        <w:framePr w:w="5162" w:wrap="auto" w:hAnchor="text" w:x="3986" w:y="1535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 xml:space="preserve">125009, </w:t>
      </w:r>
      <w:r>
        <w:rPr>
          <w:rFonts w:ascii="Times New Roman" w:hAnsi="Times New Roman" w:cs="Times New Roman"/>
          <w:color w:val="000000"/>
          <w:spacing w:val="1"/>
          <w:sz w:val="19"/>
        </w:rPr>
        <w:t>Г.МОСКВА,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УЛ.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ТВЕРСКАЯ,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Д.</w:t>
      </w:r>
      <w:r>
        <w:rPr>
          <w:rFonts w:ascii="Times New Roman"/>
          <w:color w:val="000000"/>
          <w:sz w:val="19"/>
        </w:rPr>
        <w:t xml:space="preserve"> 11, </w:t>
      </w:r>
      <w:r>
        <w:rPr>
          <w:rFonts w:ascii="Times New Roman" w:hAnsi="Times New Roman" w:cs="Times New Roman"/>
          <w:color w:val="000000"/>
          <w:spacing w:val="1"/>
          <w:sz w:val="19"/>
        </w:rPr>
        <w:t>СТР.</w:t>
      </w:r>
      <w:r>
        <w:rPr>
          <w:rFonts w:ascii="Times New Roman"/>
          <w:color w:val="000000"/>
          <w:sz w:val="19"/>
        </w:rPr>
        <w:t xml:space="preserve"> 1, 4</w:t>
      </w:r>
    </w:p>
    <w:p w:rsidR="00A63E40" w:rsidRDefault="00FF71C8">
      <w:pPr>
        <w:framePr w:w="5162" w:wrap="auto" w:hAnchor="text" w:x="3986" w:y="15355"/>
        <w:widowControl w:val="0"/>
        <w:autoSpaceDE w:val="0"/>
        <w:autoSpaceDN w:val="0"/>
        <w:spacing w:before="242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 xml:space="preserve">, </w:t>
      </w:r>
      <w:r>
        <w:rPr>
          <w:rFonts w:ascii="Times New Roman"/>
          <w:color w:val="000000"/>
          <w:sz w:val="19"/>
        </w:rPr>
        <w:t>http://minobrnauki.gov.ru</w:t>
      </w:r>
    </w:p>
    <w:p w:rsidR="00A63E40" w:rsidRDefault="00FF71C8">
      <w:pPr>
        <w:framePr w:w="2823" w:wrap="auto" w:hAnchor="text" w:x="584" w:y="1580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Адрес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электронной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почты,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сайт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925195"/>
            <wp:effectExtent l="0" t="0" r="0" b="8255"/>
            <wp:wrapNone/>
            <wp:docPr id="43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925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2099945</wp:posOffset>
            </wp:positionV>
            <wp:extent cx="6865620" cy="6706870"/>
            <wp:effectExtent l="0" t="0" r="0" b="0"/>
            <wp:wrapNone/>
            <wp:docPr id="42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6706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9069705</wp:posOffset>
            </wp:positionV>
            <wp:extent cx="6865620" cy="1195705"/>
            <wp:effectExtent l="0" t="0" r="0" b="4445"/>
            <wp:wrapNone/>
            <wp:docPr id="41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195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943" w:wrap="auto" w:hAnchor="text" w:x="584" w:y="6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Телефон</w:t>
      </w:r>
    </w:p>
    <w:p w:rsidR="00A63E40" w:rsidRDefault="00FF71C8">
      <w:pPr>
        <w:framePr w:w="1482" w:wrap="auto" w:hAnchor="text" w:x="3986" w:y="66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8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 xml:space="preserve">495 </w:t>
      </w:r>
      <w:r>
        <w:rPr>
          <w:rFonts w:ascii="Times New Roman"/>
          <w:color w:val="000000"/>
          <w:spacing w:val="1"/>
          <w:sz w:val="19"/>
        </w:rPr>
        <w:t>547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13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16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335915</wp:posOffset>
            </wp:positionV>
            <wp:extent cx="6865620" cy="313690"/>
            <wp:effectExtent l="0" t="0" r="0" b="0"/>
            <wp:wrapNone/>
            <wp:docPr id="40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6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3</w:t>
      </w:r>
    </w:p>
    <w:p w:rsidR="00A63E40" w:rsidRDefault="00FF71C8">
      <w:pPr>
        <w:framePr w:w="3792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 xml:space="preserve">. </w:t>
      </w:r>
      <w:r>
        <w:rPr>
          <w:rFonts w:ascii="Times New Roman" w:hAnsi="Times New Roman" w:cs="Times New Roman"/>
          <w:b/>
          <w:color w:val="000000"/>
          <w:sz w:val="21"/>
        </w:rPr>
        <w:t>Результат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предоставления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субсидии</w:t>
      </w:r>
    </w:p>
    <w:p w:rsidR="00A63E40" w:rsidRDefault="00FF71C8">
      <w:pPr>
        <w:framePr w:w="2169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1"/>
          <w:sz w:val="19"/>
        </w:rPr>
        <w:t>Перечень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результатов</w:t>
      </w:r>
    </w:p>
    <w:p w:rsidR="00A63E40" w:rsidRDefault="00FF71C8">
      <w:pPr>
        <w:framePr w:w="1478" w:wrap="auto" w:hAnchor="text" w:x="1252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Код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результата</w:t>
      </w:r>
    </w:p>
    <w:p w:rsidR="00A63E40" w:rsidRDefault="00FF71C8">
      <w:pPr>
        <w:framePr w:w="1479" w:wrap="auto" w:hAnchor="text" w:x="4313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Тип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результата</w:t>
      </w:r>
    </w:p>
    <w:p w:rsidR="00A63E40" w:rsidRDefault="00FF71C8">
      <w:pPr>
        <w:framePr w:w="2350" w:wrap="auto" w:hAnchor="text" w:x="7959" w:y="191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Наименование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результата</w:t>
      </w:r>
    </w:p>
    <w:p w:rsidR="00A63E40" w:rsidRDefault="00FF71C8">
      <w:pPr>
        <w:framePr w:w="2664" w:wrap="auto" w:hAnchor="text" w:x="584" w:y="270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Целевая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статья:</w:t>
      </w:r>
      <w:r>
        <w:rPr>
          <w:rFonts w:ascii="Times New Roman"/>
          <w:color w:val="000000"/>
          <w:sz w:val="19"/>
        </w:rPr>
        <w:t xml:space="preserve"> 47 3</w:t>
      </w:r>
      <w:r>
        <w:rPr>
          <w:rFonts w:ascii="Times New Roman"/>
          <w:color w:val="000000"/>
          <w:spacing w:val="1"/>
          <w:sz w:val="19"/>
        </w:rPr>
        <w:t xml:space="preserve"> 03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60429</w:t>
      </w:r>
    </w:p>
    <w:p w:rsidR="00A63E40" w:rsidRDefault="00FF71C8">
      <w:pPr>
        <w:framePr w:w="2664" w:wrap="auto" w:hAnchor="text" w:x="584" w:y="2707"/>
        <w:widowControl w:val="0"/>
        <w:autoSpaceDE w:val="0"/>
        <w:autoSpaceDN w:val="0"/>
        <w:spacing w:before="367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X332490000</w:t>
      </w:r>
    </w:p>
    <w:p w:rsidR="00A63E40" w:rsidRDefault="00FF71C8">
      <w:pPr>
        <w:framePr w:w="4788" w:wrap="auto" w:hAnchor="text" w:x="6707" w:y="317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Обновлена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материально-техническая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база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организаций,</w:t>
      </w:r>
    </w:p>
    <w:p w:rsidR="00A63E40" w:rsidRDefault="00FF71C8">
      <w:pPr>
        <w:framePr w:w="4788" w:wrap="auto" w:hAnchor="text" w:x="6707" w:y="3176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выполняющих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научные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исследования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разработки</w:t>
      </w:r>
    </w:p>
    <w:p w:rsidR="00A63E40" w:rsidRDefault="00FF71C8">
      <w:pPr>
        <w:framePr w:w="3169" w:wrap="auto" w:hAnchor="text" w:x="3192" w:y="328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Оказание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услуг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(выполнение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работ)</w:t>
      </w:r>
    </w:p>
    <w:p w:rsidR="00A63E40" w:rsidRDefault="00FF71C8">
      <w:pPr>
        <w:framePr w:w="10546" w:wrap="auto" w:hAnchor="text" w:x="584" w:y="39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1"/>
          <w:sz w:val="19"/>
        </w:rPr>
        <w:t>Характеристики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результата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предоставления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субсидии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(количественные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параметры,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которым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должен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соответствовать</w:t>
      </w:r>
    </w:p>
    <w:p w:rsidR="00A63E40" w:rsidRDefault="00FF71C8">
      <w:pPr>
        <w:framePr w:w="10546" w:wrap="auto" w:hAnchor="text" w:x="584" w:y="398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z w:val="19"/>
        </w:rPr>
        <w:t>результат)</w:t>
      </w:r>
    </w:p>
    <w:p w:rsidR="00A63E40" w:rsidRDefault="00FF71C8">
      <w:pPr>
        <w:framePr w:w="1478" w:wrap="auto" w:hAnchor="text" w:x="1252" w:y="511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Код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результата</w:t>
      </w:r>
    </w:p>
    <w:p w:rsidR="00A63E40" w:rsidRDefault="00FF71C8">
      <w:pPr>
        <w:framePr w:w="2765" w:wrap="auto" w:hAnchor="text" w:x="5994" w:y="511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Наименование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характеристики</w:t>
      </w:r>
    </w:p>
    <w:p w:rsidR="00A63E40" w:rsidRDefault="00FF71C8">
      <w:pPr>
        <w:framePr w:w="7562" w:wrap="auto" w:hAnchor="text" w:x="3192" w:y="590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Количество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организаций-пользователей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(или)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организаций,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участвующих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проведении</w:t>
      </w:r>
    </w:p>
    <w:p w:rsidR="00A63E40" w:rsidRDefault="00FF71C8">
      <w:pPr>
        <w:framePr w:w="7562" w:wrap="auto" w:hAnchor="text" w:x="3192" w:y="590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исследований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(экспериментов)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использованием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</w:p>
    <w:p w:rsidR="00A63E40" w:rsidRDefault="00FF71C8">
      <w:pPr>
        <w:framePr w:w="1237" w:wrap="auto" w:hAnchor="text" w:x="584" w:y="601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X332490000</w:t>
      </w:r>
    </w:p>
    <w:p w:rsidR="00A63E40" w:rsidRDefault="00FF71C8">
      <w:pPr>
        <w:framePr w:w="1237" w:wrap="auto" w:hAnchor="text" w:x="584" w:y="66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X332490000</w:t>
      </w:r>
    </w:p>
    <w:p w:rsidR="00A63E40" w:rsidRDefault="00FF71C8">
      <w:pPr>
        <w:framePr w:w="1237" w:wrap="auto" w:hAnchor="text" w:x="584" w:y="6698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X332490000</w:t>
      </w:r>
    </w:p>
    <w:p w:rsidR="00A63E40" w:rsidRDefault="00FF71C8">
      <w:pPr>
        <w:framePr w:w="1237" w:wrap="auto" w:hAnchor="text" w:x="584" w:y="6698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X332490000</w:t>
      </w:r>
    </w:p>
    <w:p w:rsidR="00A63E40" w:rsidRDefault="00FF71C8">
      <w:pPr>
        <w:framePr w:w="1237" w:wrap="auto" w:hAnchor="text" w:x="584" w:y="6698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pacing w:val="1"/>
          <w:sz w:val="19"/>
        </w:rPr>
        <w:t>X332490000</w:t>
      </w:r>
    </w:p>
    <w:p w:rsidR="00A63E40" w:rsidRDefault="00FF71C8">
      <w:pPr>
        <w:framePr w:w="8366" w:wrap="auto" w:hAnchor="text" w:x="3192" w:y="66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Количество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публикаций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научных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изданиях</w:t>
      </w:r>
      <w:r>
        <w:rPr>
          <w:rFonts w:ascii="Times New Roman"/>
          <w:color w:val="000000"/>
          <w:sz w:val="19"/>
        </w:rPr>
        <w:t xml:space="preserve"> 1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/>
          <w:color w:val="000000"/>
          <w:sz w:val="19"/>
        </w:rPr>
        <w:t>2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квартиля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"Белого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списка"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конференциях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А*</w:t>
      </w:r>
    </w:p>
    <w:p w:rsidR="00A63E40" w:rsidRDefault="00FF71C8">
      <w:pPr>
        <w:framePr w:w="8366" w:wrap="auto" w:hAnchor="text" w:x="3192" w:y="6698"/>
        <w:widowControl w:val="0"/>
        <w:autoSpaceDE w:val="0"/>
        <w:autoSpaceDN w:val="0"/>
        <w:spacing w:before="469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Количество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созданных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важнейших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наукоемких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технологий</w:t>
      </w:r>
    </w:p>
    <w:p w:rsidR="00A63E40" w:rsidRDefault="00FF71C8">
      <w:pPr>
        <w:framePr w:w="7306" w:wrap="auto" w:hAnchor="text" w:x="3192" w:y="794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Объем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закупок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оборудования,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имеющего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российское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происхождение,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общем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объеме</w:t>
      </w:r>
    </w:p>
    <w:p w:rsidR="00A63E40" w:rsidRDefault="00FF71C8">
      <w:pPr>
        <w:framePr w:w="7306" w:wrap="auto" w:hAnchor="text" w:x="3192" w:y="794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оборудования,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закупленного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рамках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реализации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мероприятия</w:t>
      </w:r>
    </w:p>
    <w:p w:rsidR="00A63E40" w:rsidRDefault="00FF71C8">
      <w:pPr>
        <w:framePr w:w="8215" w:wrap="auto" w:hAnchor="text" w:x="3192" w:y="862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Объем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средств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внебюджетных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источников,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направленных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софинансирование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создания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(или)</w:t>
      </w:r>
    </w:p>
    <w:p w:rsidR="00A63E40" w:rsidRDefault="00FF71C8">
      <w:pPr>
        <w:framePr w:w="8215" w:wrap="auto" w:hAnchor="text" w:x="3192" w:y="862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развития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911860</wp:posOffset>
            </wp:positionV>
            <wp:extent cx="6865620" cy="1479550"/>
            <wp:effectExtent l="0" t="0" r="0" b="6350"/>
            <wp:wrapNone/>
            <wp:docPr id="39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147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2942590</wp:posOffset>
            </wp:positionV>
            <wp:extent cx="6865620" cy="2905125"/>
            <wp:effectExtent l="0" t="0" r="0" b="9525"/>
            <wp:wrapNone/>
            <wp:docPr id="38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5620" cy="2905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7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345" w:wrap="auto" w:hAnchor="text" w:x="584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4</w:t>
      </w:r>
    </w:p>
    <w:p w:rsidR="00A63E40" w:rsidRDefault="00FF71C8">
      <w:pPr>
        <w:framePr w:w="3313" w:wrap="auto" w:hAnchor="text" w:x="689" w:y="655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 xml:space="preserve">. </w:t>
      </w:r>
      <w:r>
        <w:rPr>
          <w:rFonts w:ascii="Times New Roman" w:hAnsi="Times New Roman" w:cs="Times New Roman"/>
          <w:b/>
          <w:color w:val="000000"/>
          <w:sz w:val="21"/>
        </w:rPr>
        <w:t>Направления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финансирования</w:t>
      </w:r>
    </w:p>
    <w:p w:rsidR="00A63E40" w:rsidRDefault="00FF71C8">
      <w:pPr>
        <w:framePr w:w="7822" w:wrap="auto" w:hAnchor="text" w:x="584" w:y="112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1"/>
          <w:sz w:val="19"/>
        </w:rPr>
        <w:t>Направления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расходов,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на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финансовое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обеспечение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которых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предоставляется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субсидия</w:t>
      </w:r>
    </w:p>
    <w:p w:rsidR="00A63E40" w:rsidRDefault="00FF71C8">
      <w:pPr>
        <w:framePr w:w="10076" w:wrap="auto" w:hAnchor="text" w:x="1264" w:y="147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закупку,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доставку,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монтаж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пусконаладочные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научного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(или)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технологического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оборудования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</w:p>
    <w:p w:rsidR="00A63E40" w:rsidRDefault="00FF71C8">
      <w:pPr>
        <w:framePr w:w="10076" w:wrap="auto" w:hAnchor="text" w:x="1264" w:y="147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менее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80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суммы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субсидии);</w:t>
      </w:r>
    </w:p>
    <w:p w:rsidR="00A63E40" w:rsidRDefault="00FF71C8">
      <w:pPr>
        <w:framePr w:w="335" w:wrap="auto" w:hAnchor="text" w:x="584" w:y="15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A63E40" w:rsidRDefault="00FF71C8">
      <w:pPr>
        <w:framePr w:w="288" w:wrap="auto" w:hAnchor="text" w:x="680" w:y="1587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10176" w:wrap="auto" w:hAnchor="text" w:x="1264" w:y="195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оплату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труда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работников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</w:p>
    <w:p w:rsidR="00A63E40" w:rsidRDefault="00FF71C8">
      <w:pPr>
        <w:framePr w:w="10176" w:wrap="auto" w:hAnchor="text" w:x="1264" w:y="195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</w:t>
      </w:r>
      <w:r>
        <w:rPr>
          <w:rFonts w:ascii="Times New Roman" w:hAnsi="Times New Roman" w:cs="Times New Roman"/>
          <w:color w:val="000000"/>
          <w:sz w:val="19"/>
        </w:rPr>
        <w:t>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также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страховые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взносы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</w:p>
    <w:p w:rsidR="00A63E40" w:rsidRDefault="00FF71C8">
      <w:pPr>
        <w:framePr w:w="10176" w:wrap="auto" w:hAnchor="text" w:x="1264" w:y="195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обязательное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социальное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страхование,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обязательное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пенсионное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страхование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обязательное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медицинское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страхование</w:t>
      </w:r>
    </w:p>
    <w:p w:rsidR="00A63E40" w:rsidRDefault="00FF71C8">
      <w:pPr>
        <w:framePr w:w="10176" w:wrap="auto" w:hAnchor="text" w:x="1264" w:y="195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работников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</w:p>
    <w:p w:rsidR="00A63E40" w:rsidRDefault="00FF71C8">
      <w:pPr>
        <w:framePr w:w="10176" w:wrap="auto" w:hAnchor="text" w:x="1264" w:y="1959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более</w:t>
      </w:r>
      <w:r>
        <w:rPr>
          <w:rFonts w:ascii="Times New Roman"/>
          <w:color w:val="000000"/>
          <w:sz w:val="19"/>
        </w:rPr>
        <w:t xml:space="preserve"> 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размера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субсидии);</w:t>
      </w:r>
    </w:p>
    <w:p w:rsidR="00A63E40" w:rsidRDefault="00FF71C8">
      <w:pPr>
        <w:framePr w:w="335" w:wrap="auto" w:hAnchor="text" w:x="584" w:y="23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2</w:t>
      </w:r>
    </w:p>
    <w:p w:rsidR="00A63E40" w:rsidRDefault="00FF71C8">
      <w:pPr>
        <w:framePr w:w="288" w:wrap="auto" w:hAnchor="text" w:x="680" w:y="239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9689" w:wrap="auto" w:hAnchor="text" w:x="1264" w:y="310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приобретение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программного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обеспечения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нематериальных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активов,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необходимых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для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осуществления</w:t>
      </w:r>
    </w:p>
    <w:p w:rsidR="00A63E40" w:rsidRDefault="00FF71C8">
      <w:pPr>
        <w:framePr w:w="9689" w:wrap="auto" w:hAnchor="text" w:x="1264" w:y="310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деятельности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</w:p>
    <w:p w:rsidR="00A63E40" w:rsidRDefault="00FF71C8">
      <w:pPr>
        <w:framePr w:w="9689" w:wrap="auto" w:hAnchor="text" w:x="1264" w:y="310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более</w:t>
      </w:r>
      <w:r>
        <w:rPr>
          <w:rFonts w:ascii="Times New Roman"/>
          <w:color w:val="000000"/>
          <w:sz w:val="19"/>
        </w:rPr>
        <w:t xml:space="preserve"> 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размера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субсидии);</w:t>
      </w:r>
    </w:p>
    <w:p w:rsidR="00A63E40" w:rsidRDefault="00FF71C8">
      <w:pPr>
        <w:framePr w:w="336" w:wrap="auto" w:hAnchor="text" w:x="584" w:y="33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3</w:t>
      </w:r>
    </w:p>
    <w:p w:rsidR="00A63E40" w:rsidRDefault="00FF71C8">
      <w:pPr>
        <w:framePr w:w="336" w:wrap="auto" w:hAnchor="text" w:x="584" w:y="3319"/>
        <w:widowControl w:val="0"/>
        <w:autoSpaceDE w:val="0"/>
        <w:autoSpaceDN w:val="0"/>
        <w:spacing w:before="71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4</w:t>
      </w:r>
    </w:p>
    <w:p w:rsidR="00A63E40" w:rsidRDefault="00FF71C8">
      <w:pPr>
        <w:framePr w:w="288" w:wrap="auto" w:hAnchor="text" w:x="680" w:y="3319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288" w:wrap="auto" w:hAnchor="text" w:x="680" w:y="3319"/>
        <w:widowControl w:val="0"/>
        <w:autoSpaceDE w:val="0"/>
        <w:autoSpaceDN w:val="0"/>
        <w:spacing w:before="71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10103" w:wrap="auto" w:hAnchor="text" w:x="1264" w:y="391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содержание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недвижимого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имущества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</w:p>
    <w:p w:rsidR="00A63E40" w:rsidRDefault="00FF71C8">
      <w:pPr>
        <w:framePr w:w="10103" w:wrap="auto" w:hAnchor="text" w:x="1264" w:y="391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включая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ремонт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</w:p>
    <w:p w:rsidR="00A63E40" w:rsidRDefault="00FF71C8">
      <w:pPr>
        <w:framePr w:w="10103" w:wrap="auto" w:hAnchor="text" w:x="1264" w:y="391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модернизацию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помещений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</w:p>
    <w:p w:rsidR="00A63E40" w:rsidRDefault="00FF71C8">
      <w:pPr>
        <w:framePr w:w="10103" w:wrap="auto" w:hAnchor="text" w:x="1264" w:y="391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более</w:t>
      </w:r>
      <w:r>
        <w:rPr>
          <w:rFonts w:ascii="Times New Roman"/>
          <w:color w:val="000000"/>
          <w:sz w:val="19"/>
        </w:rPr>
        <w:t xml:space="preserve"> 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размера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субсидии);</w:t>
      </w:r>
    </w:p>
    <w:p w:rsidR="00A63E40" w:rsidRDefault="00FF71C8">
      <w:pPr>
        <w:framePr w:w="10191" w:wrap="auto" w:hAnchor="text" w:x="1264" w:y="494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связанные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профессиональной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переподготовкой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повышением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квалификации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работников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</w:p>
    <w:p w:rsidR="00A63E40" w:rsidRDefault="00FF71C8">
      <w:pPr>
        <w:framePr w:w="10191" w:wrap="auto" w:hAnchor="text" w:x="1264" w:y="494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</w:t>
      </w:r>
      <w:r>
        <w:rPr>
          <w:rFonts w:ascii="Times New Roman" w:hAnsi="Times New Roman" w:cs="Times New Roman"/>
          <w:color w:val="000000"/>
          <w:sz w:val="19"/>
        </w:rPr>
        <w:t>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</w:p>
    <w:p w:rsidR="00A63E40" w:rsidRDefault="00FF71C8">
      <w:pPr>
        <w:framePr w:w="10191" w:wrap="auto" w:hAnchor="text" w:x="1264" w:y="494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также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транспортные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командировочные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работников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</w:p>
    <w:p w:rsidR="00A63E40" w:rsidRDefault="00FF71C8">
      <w:pPr>
        <w:framePr w:w="10191" w:wrap="auto" w:hAnchor="text" w:x="1264" w:y="494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</w:p>
    <w:p w:rsidR="00A63E40" w:rsidRDefault="00FF71C8">
      <w:pPr>
        <w:framePr w:w="10191" w:wrap="auto" w:hAnchor="text" w:x="1264" w:y="4941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более</w:t>
      </w:r>
      <w:r>
        <w:rPr>
          <w:rFonts w:ascii="Times New Roman"/>
          <w:color w:val="000000"/>
          <w:sz w:val="19"/>
        </w:rPr>
        <w:t xml:space="preserve"> 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размера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субсидии).</w:t>
      </w:r>
    </w:p>
    <w:p w:rsidR="00A63E40" w:rsidRDefault="00FF71C8">
      <w:pPr>
        <w:framePr w:w="335" w:wrap="auto" w:hAnchor="text" w:x="584" w:y="538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5</w:t>
      </w:r>
    </w:p>
    <w:p w:rsidR="00A63E40" w:rsidRDefault="00FF71C8">
      <w:pPr>
        <w:framePr w:w="288" w:wrap="auto" w:hAnchor="text" w:x="680" w:y="538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10840" w:wrap="auto" w:hAnchor="text" w:x="584" w:y="6233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b/>
          <w:color w:val="000000"/>
          <w:sz w:val="19"/>
        </w:rPr>
      </w:pPr>
      <w:r>
        <w:rPr>
          <w:rFonts w:ascii="Times New Roman" w:hAnsi="Times New Roman" w:cs="Times New Roman"/>
          <w:b/>
          <w:color w:val="000000"/>
          <w:spacing w:val="1"/>
          <w:sz w:val="19"/>
        </w:rPr>
        <w:t>Наименования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затрат,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произведенных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получателем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субсидий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за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счет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собственных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средств,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возмещаемых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z w:val="19"/>
        </w:rPr>
        <w:t>за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счет</w:t>
      </w:r>
      <w:r>
        <w:rPr>
          <w:rFonts w:ascii="Times New Roman"/>
          <w:b/>
          <w:color w:val="000000"/>
          <w:sz w:val="19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  <w:sz w:val="19"/>
        </w:rPr>
        <w:t>субсидии</w:t>
      </w:r>
    </w:p>
    <w:p w:rsidR="00A63E40" w:rsidRDefault="00FF71C8">
      <w:pPr>
        <w:framePr w:w="10076" w:wrap="auto" w:hAnchor="text" w:x="1264" w:y="664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закупку,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доставку,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монтаж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пусконаладочные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научного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(или)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технологического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оборудования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</w:p>
    <w:p w:rsidR="00A63E40" w:rsidRDefault="00FF71C8">
      <w:pPr>
        <w:framePr w:w="10076" w:wrap="auto" w:hAnchor="text" w:x="1264" w:y="6648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менее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/>
          <w:color w:val="000000"/>
          <w:spacing w:val="1"/>
          <w:sz w:val="19"/>
        </w:rPr>
        <w:t>80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суммы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субсидии);</w:t>
      </w:r>
    </w:p>
    <w:p w:rsidR="00A63E40" w:rsidRDefault="00FF71C8">
      <w:pPr>
        <w:framePr w:w="336" w:wrap="auto" w:hAnchor="text" w:x="584" w:y="675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A63E40" w:rsidRDefault="00FF71C8">
      <w:pPr>
        <w:framePr w:w="336" w:wrap="auto" w:hAnchor="text" w:x="584" w:y="6758"/>
        <w:widowControl w:val="0"/>
        <w:autoSpaceDE w:val="0"/>
        <w:autoSpaceDN w:val="0"/>
        <w:spacing w:before="599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2</w:t>
      </w:r>
    </w:p>
    <w:p w:rsidR="00A63E40" w:rsidRDefault="00FF71C8">
      <w:pPr>
        <w:framePr w:w="288" w:wrap="auto" w:hAnchor="text" w:x="680" w:y="6758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288" w:wrap="auto" w:hAnchor="text" w:x="680" w:y="6758"/>
        <w:widowControl w:val="0"/>
        <w:autoSpaceDE w:val="0"/>
        <w:autoSpaceDN w:val="0"/>
        <w:spacing w:before="599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10176" w:wrap="auto" w:hAnchor="text" w:x="1264" w:y="713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оплату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труда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работников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</w:p>
    <w:p w:rsidR="00A63E40" w:rsidRDefault="00FF71C8">
      <w:pPr>
        <w:framePr w:w="10176" w:wrap="auto" w:hAnchor="text" w:x="1264" w:y="713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также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страховые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взносы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</w:p>
    <w:p w:rsidR="00A63E40" w:rsidRDefault="00FF71C8">
      <w:pPr>
        <w:framePr w:w="10176" w:wrap="auto" w:hAnchor="text" w:x="1264" w:y="713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обязательное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социальное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страхование,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обязательное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пенсионное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страхование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обязательное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медицинское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страхование</w:t>
      </w:r>
    </w:p>
    <w:p w:rsidR="00A63E40" w:rsidRDefault="00FF71C8">
      <w:pPr>
        <w:framePr w:w="10176" w:wrap="auto" w:hAnchor="text" w:x="1264" w:y="713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работников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</w:p>
    <w:p w:rsidR="00A63E40" w:rsidRDefault="00FF71C8">
      <w:pPr>
        <w:framePr w:w="10176" w:wrap="auto" w:hAnchor="text" w:x="1264" w:y="713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более</w:t>
      </w:r>
      <w:r>
        <w:rPr>
          <w:rFonts w:ascii="Times New Roman"/>
          <w:color w:val="000000"/>
          <w:sz w:val="19"/>
        </w:rPr>
        <w:t xml:space="preserve"> 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размера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субсидии);</w:t>
      </w:r>
    </w:p>
    <w:p w:rsidR="00A63E40" w:rsidRDefault="00FF71C8">
      <w:pPr>
        <w:framePr w:w="9689" w:wrap="auto" w:hAnchor="text" w:x="1264" w:y="827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приобретение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программного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обеспечения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нематериальных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активов,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необходимых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для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осуществления</w:t>
      </w:r>
    </w:p>
    <w:p w:rsidR="00A63E40" w:rsidRDefault="00FF71C8">
      <w:pPr>
        <w:framePr w:w="9689" w:wrap="auto" w:hAnchor="text" w:x="1264" w:y="82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деятельности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</w:p>
    <w:p w:rsidR="00A63E40" w:rsidRDefault="00FF71C8">
      <w:pPr>
        <w:framePr w:w="9689" w:wrap="auto" w:hAnchor="text" w:x="1264" w:y="8270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более</w:t>
      </w:r>
      <w:r>
        <w:rPr>
          <w:rFonts w:ascii="Times New Roman"/>
          <w:color w:val="000000"/>
          <w:sz w:val="19"/>
        </w:rPr>
        <w:t xml:space="preserve"> 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размера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субсидии);</w:t>
      </w:r>
    </w:p>
    <w:p w:rsidR="00A63E40" w:rsidRDefault="00FF71C8">
      <w:pPr>
        <w:framePr w:w="336" w:wrap="auto" w:hAnchor="text" w:x="584" w:y="849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3</w:t>
      </w:r>
    </w:p>
    <w:p w:rsidR="00A63E40" w:rsidRDefault="00FF71C8">
      <w:pPr>
        <w:framePr w:w="336" w:wrap="auto" w:hAnchor="text" w:x="584" w:y="8490"/>
        <w:widowControl w:val="0"/>
        <w:autoSpaceDE w:val="0"/>
        <w:autoSpaceDN w:val="0"/>
        <w:spacing w:before="71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4</w:t>
      </w:r>
    </w:p>
    <w:p w:rsidR="00A63E40" w:rsidRDefault="00FF71C8">
      <w:pPr>
        <w:framePr w:w="288" w:wrap="auto" w:hAnchor="text" w:x="680" w:y="8490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288" w:wrap="auto" w:hAnchor="text" w:x="680" w:y="8490"/>
        <w:widowControl w:val="0"/>
        <w:autoSpaceDE w:val="0"/>
        <w:autoSpaceDN w:val="0"/>
        <w:spacing w:before="71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10103" w:wrap="auto" w:hAnchor="text" w:x="1264" w:y="908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содержание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недвижимого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имущества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</w:p>
    <w:p w:rsidR="00A63E40" w:rsidRDefault="00FF71C8">
      <w:pPr>
        <w:framePr w:w="10103" w:wrap="auto" w:hAnchor="text" w:x="1264" w:y="90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включая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ремонт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</w:p>
    <w:p w:rsidR="00A63E40" w:rsidRDefault="00FF71C8">
      <w:pPr>
        <w:framePr w:w="10103" w:wrap="auto" w:hAnchor="text" w:x="1264" w:y="90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модернизацию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помещений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</w:p>
    <w:p w:rsidR="00A63E40" w:rsidRDefault="00FF71C8">
      <w:pPr>
        <w:framePr w:w="10103" w:wrap="auto" w:hAnchor="text" w:x="1264" w:y="908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инжинирингово</w:t>
      </w:r>
      <w:r>
        <w:rPr>
          <w:rFonts w:ascii="Times New Roman" w:hAnsi="Times New Roman" w:cs="Times New Roman"/>
          <w:color w:val="000000"/>
          <w:sz w:val="19"/>
        </w:rPr>
        <w:t>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более</w:t>
      </w:r>
      <w:r>
        <w:rPr>
          <w:rFonts w:ascii="Times New Roman"/>
          <w:color w:val="000000"/>
          <w:sz w:val="19"/>
        </w:rPr>
        <w:t xml:space="preserve"> 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размера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субсидии);</w:t>
      </w:r>
    </w:p>
    <w:p w:rsidR="00A63E40" w:rsidRDefault="00FF71C8">
      <w:pPr>
        <w:framePr w:w="10191" w:wrap="auto" w:hAnchor="text" w:x="1264" w:y="1011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Расходы,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связанные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профессиональной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переподготовкой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повышением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квалификации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работников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</w:p>
    <w:p w:rsidR="00A63E40" w:rsidRDefault="00FF71C8">
      <w:pPr>
        <w:framePr w:w="10191" w:wrap="auto" w:hAnchor="text" w:x="1264" w:y="1011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коллективного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</w:p>
    <w:p w:rsidR="00A63E40" w:rsidRDefault="00FF71C8">
      <w:pPr>
        <w:framePr w:w="10191" w:wrap="auto" w:hAnchor="text" w:x="1264" w:y="1011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также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транспортные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командировочные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расходы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работников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коллективного</w:t>
      </w:r>
    </w:p>
    <w:p w:rsidR="00A63E40" w:rsidRDefault="00FF71C8">
      <w:pPr>
        <w:framePr w:w="10191" w:wrap="auto" w:hAnchor="text" w:x="1264" w:y="1011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пользования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оборудованием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или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инжинирингового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центра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приоритетным</w:t>
      </w:r>
    </w:p>
    <w:p w:rsidR="00A63E40" w:rsidRDefault="00FF71C8">
      <w:pPr>
        <w:framePr w:w="10191" w:wrap="auto" w:hAnchor="text" w:x="1264" w:y="10112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направлениям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НТР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более</w:t>
      </w:r>
      <w:r>
        <w:rPr>
          <w:rFonts w:ascii="Times New Roman"/>
          <w:color w:val="000000"/>
          <w:sz w:val="19"/>
        </w:rPr>
        <w:t xml:space="preserve"> 5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процентов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размера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субсидии).</w:t>
      </w:r>
    </w:p>
    <w:p w:rsidR="00A63E40" w:rsidRDefault="00FF71C8">
      <w:pPr>
        <w:framePr w:w="335" w:wrap="auto" w:hAnchor="text" w:x="584" w:y="1055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5</w:t>
      </w:r>
    </w:p>
    <w:p w:rsidR="00A63E40" w:rsidRDefault="00FF71C8">
      <w:pPr>
        <w:framePr w:w="288" w:wrap="auto" w:hAnchor="text" w:x="680" w:y="1055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345" w:wrap="auto" w:hAnchor="text" w:x="584" w:y="11676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>5</w:t>
      </w:r>
    </w:p>
    <w:p w:rsidR="00A63E40" w:rsidRDefault="00FF71C8">
      <w:pPr>
        <w:framePr w:w="6228" w:wrap="auto" w:hAnchor="text" w:x="689" w:y="11676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b/>
          <w:color w:val="000000"/>
          <w:sz w:val="21"/>
        </w:rPr>
      </w:pPr>
      <w:r>
        <w:rPr>
          <w:rFonts w:ascii="Times New Roman"/>
          <w:b/>
          <w:color w:val="000000"/>
          <w:sz w:val="21"/>
        </w:rPr>
        <w:t xml:space="preserve">. </w:t>
      </w:r>
      <w:r>
        <w:rPr>
          <w:rFonts w:ascii="Times New Roman" w:hAnsi="Times New Roman" w:cs="Times New Roman"/>
          <w:b/>
          <w:color w:val="000000"/>
          <w:sz w:val="21"/>
        </w:rPr>
        <w:t>Условия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заключения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соглашения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о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предоставлении</w:t>
      </w:r>
      <w:r>
        <w:rPr>
          <w:rFonts w:ascii="Times New Roman"/>
          <w:b/>
          <w:color w:val="000000"/>
          <w:sz w:val="21"/>
        </w:rPr>
        <w:t xml:space="preserve"> </w:t>
      </w:r>
      <w:r>
        <w:rPr>
          <w:rFonts w:ascii="Times New Roman" w:hAnsi="Times New Roman" w:cs="Times New Roman"/>
          <w:b/>
          <w:color w:val="000000"/>
          <w:sz w:val="21"/>
        </w:rPr>
        <w:t>субсидии</w:t>
      </w:r>
    </w:p>
    <w:p w:rsidR="00A63E40" w:rsidRDefault="00FF71C8">
      <w:pPr>
        <w:framePr w:w="3327" w:wrap="auto" w:hAnchor="text" w:x="1264" w:y="12481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Не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требуется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заключение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соглашения</w:t>
      </w:r>
    </w:p>
    <w:p w:rsidR="00A63E40" w:rsidRDefault="00FF71C8">
      <w:pPr>
        <w:framePr w:w="8745" w:wrap="auto" w:hAnchor="text" w:x="1264" w:y="1327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Заключение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соглашения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привлечением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иного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юридического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лица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(агента)</w:t>
      </w:r>
    </w:p>
    <w:p w:rsidR="00A63E40" w:rsidRDefault="00FF71C8">
      <w:pPr>
        <w:framePr w:w="8745" w:wrap="auto" w:hAnchor="text" w:x="1264" w:y="13275"/>
        <w:widowControl w:val="0"/>
        <w:autoSpaceDE w:val="0"/>
        <w:autoSpaceDN w:val="0"/>
        <w:spacing w:before="582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Предусматривается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проведение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мониторинга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достижения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результатов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779145</wp:posOffset>
            </wp:positionH>
            <wp:positionV relativeFrom="page">
              <wp:posOffset>911860</wp:posOffset>
            </wp:positionV>
            <wp:extent cx="6433185" cy="2948305"/>
            <wp:effectExtent l="0" t="0" r="5715" b="4445"/>
            <wp:wrapNone/>
            <wp:docPr id="37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3185" cy="2948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7838440</wp:posOffset>
            </wp:positionV>
            <wp:extent cx="313690" cy="313690"/>
            <wp:effectExtent l="0" t="0" r="0" b="0"/>
            <wp:wrapNone/>
            <wp:docPr id="36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8342630</wp:posOffset>
            </wp:positionV>
            <wp:extent cx="313690" cy="313690"/>
            <wp:effectExtent l="0" t="0" r="0" b="0"/>
            <wp:wrapNone/>
            <wp:docPr id="35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347345</wp:posOffset>
            </wp:positionH>
            <wp:positionV relativeFrom="page">
              <wp:posOffset>8846185</wp:posOffset>
            </wp:positionV>
            <wp:extent cx="313690" cy="313690"/>
            <wp:effectExtent l="0" t="0" r="0" b="0"/>
            <wp:wrapNone/>
            <wp:docPr id="34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8" w:name="br8"/>
      <w:bookmarkEnd w:id="8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1970" w:wrap="auto" w:hAnchor="text" w:x="584" w:y="1006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Основная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отчетность</w:t>
      </w:r>
    </w:p>
    <w:p w:rsidR="00A63E40" w:rsidRDefault="00FF71C8">
      <w:pPr>
        <w:framePr w:w="3185" w:wrap="auto" w:hAnchor="text" w:x="584" w:y="147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Получатель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представляет:</w:t>
      </w:r>
    </w:p>
    <w:p w:rsidR="00A63E40" w:rsidRDefault="00FF71C8">
      <w:pPr>
        <w:framePr w:w="10903" w:wrap="auto" w:hAnchor="text" w:x="584" w:y="169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а)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отчет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достижении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значений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результатов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субсидий,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также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характеристик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результатов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(при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установлении)</w:t>
      </w:r>
    </w:p>
    <w:p w:rsidR="00A63E40" w:rsidRDefault="00FF71C8">
      <w:pPr>
        <w:framePr w:w="10903" w:wrap="auto" w:hAnchor="text" w:x="584" w:y="169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(за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исключением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случаев,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предусмотренных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абзацем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вторым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пункта</w:t>
      </w:r>
      <w:r>
        <w:rPr>
          <w:rFonts w:ascii="Times New Roman"/>
          <w:color w:val="000000"/>
          <w:sz w:val="19"/>
        </w:rPr>
        <w:t xml:space="preserve"> 44, </w:t>
      </w:r>
      <w:r>
        <w:rPr>
          <w:rFonts w:ascii="Times New Roman" w:hAnsi="Times New Roman" w:cs="Times New Roman"/>
          <w:color w:val="000000"/>
          <w:sz w:val="19"/>
        </w:rPr>
        <w:t>абзацем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вторым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пункта</w:t>
      </w:r>
      <w:r>
        <w:rPr>
          <w:rFonts w:ascii="Times New Roman"/>
          <w:color w:val="000000"/>
          <w:sz w:val="19"/>
        </w:rPr>
        <w:t xml:space="preserve"> 68, </w:t>
      </w:r>
      <w:r>
        <w:rPr>
          <w:rFonts w:ascii="Times New Roman" w:hAnsi="Times New Roman" w:cs="Times New Roman"/>
          <w:color w:val="000000"/>
          <w:sz w:val="19"/>
        </w:rPr>
        <w:t>пунктом</w:t>
      </w:r>
      <w:r>
        <w:rPr>
          <w:rFonts w:ascii="Times New Roman"/>
          <w:color w:val="000000"/>
          <w:sz w:val="19"/>
        </w:rPr>
        <w:t xml:space="preserve"> 70 </w:t>
      </w:r>
      <w:r>
        <w:rPr>
          <w:rFonts w:ascii="Times New Roman" w:hAnsi="Times New Roman" w:cs="Times New Roman"/>
          <w:color w:val="000000"/>
          <w:spacing w:val="1"/>
          <w:sz w:val="19"/>
        </w:rPr>
        <w:t>Единых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правил);</w:t>
      </w:r>
    </w:p>
    <w:p w:rsidR="00A63E40" w:rsidRDefault="00FF71C8">
      <w:pPr>
        <w:framePr w:w="10903" w:wrap="auto" w:hAnchor="text" w:x="584" w:y="169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б)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отчет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осуществлении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расходов,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источником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финансового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обеспечения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которых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является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(в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отношении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субсидий,</w:t>
      </w:r>
    </w:p>
    <w:p w:rsidR="00A63E40" w:rsidRDefault="00FF71C8">
      <w:pPr>
        <w:framePr w:w="10903" w:wrap="auto" w:hAnchor="text" w:x="584" w:y="169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предоставляемых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порядке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финансового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обеспечения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затрат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в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связи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с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производством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(реализацией)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товаров,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выполнением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работ,</w:t>
      </w:r>
    </w:p>
    <w:p w:rsidR="00A63E40" w:rsidRDefault="00FF71C8">
      <w:pPr>
        <w:framePr w:w="10903" w:wrap="auto" w:hAnchor="text" w:x="584" w:y="1695"/>
        <w:widowControl w:val="0"/>
        <w:autoSpaceDE w:val="0"/>
        <w:autoSpaceDN w:val="0"/>
        <w:spacing w:before="8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оказанием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услуг).</w:t>
      </w:r>
    </w:p>
    <w:p w:rsidR="00A63E40" w:rsidRDefault="00FF71C8">
      <w:pPr>
        <w:framePr w:w="7829" w:wrap="auto" w:hAnchor="text" w:x="584" w:y="3382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Перечень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дополнительной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отчетности,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подлежащей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предоставлению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получателем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субсидии:</w:t>
      </w:r>
    </w:p>
    <w:p w:rsidR="00A63E40" w:rsidRDefault="00FF71C8">
      <w:pPr>
        <w:framePr w:w="335" w:wrap="auto" w:hAnchor="text" w:x="584" w:y="38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1</w:t>
      </w:r>
    </w:p>
    <w:p w:rsidR="00A63E40" w:rsidRDefault="00FF71C8">
      <w:pPr>
        <w:framePr w:w="288" w:wrap="auto" w:hAnchor="text" w:x="680" w:y="38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/>
          <w:color w:val="000000"/>
          <w:sz w:val="19"/>
        </w:rPr>
        <w:t>.</w:t>
      </w:r>
    </w:p>
    <w:p w:rsidR="00A63E40" w:rsidRDefault="00FF71C8">
      <w:pPr>
        <w:framePr w:w="7921" w:wrap="auto" w:hAnchor="text" w:x="1264" w:y="3835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pacing w:val="1"/>
          <w:sz w:val="19"/>
        </w:rPr>
        <w:t>Отчет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о</w:t>
      </w:r>
      <w:r>
        <w:rPr>
          <w:rFonts w:ascii="Times New Roman"/>
          <w:color w:val="000000"/>
          <w:spacing w:val="1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реализации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плана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мероприятий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по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дости</w:t>
      </w:r>
      <w:r>
        <w:rPr>
          <w:rFonts w:ascii="Times New Roman" w:hAnsi="Times New Roman" w:cs="Times New Roman"/>
          <w:color w:val="000000"/>
          <w:spacing w:val="1"/>
          <w:sz w:val="19"/>
        </w:rPr>
        <w:t>жению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результата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z w:val="19"/>
        </w:rPr>
        <w:t>предоставления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субсидии.</w:t>
      </w: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3E40" w:rsidRDefault="00A63E40">
      <w:pPr>
        <w:sectPr w:rsidR="00A63E40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9" w:name="br9"/>
      <w:bookmarkEnd w:id="9"/>
      <w:r>
        <w:rPr>
          <w:rFonts w:ascii="Arial"/>
          <w:color w:val="FF0000"/>
          <w:sz w:val="2"/>
        </w:rPr>
        <w:t xml:space="preserve"> </w:t>
      </w:r>
    </w:p>
    <w:p w:rsidR="00A63E40" w:rsidRDefault="00FF71C8">
      <w:pPr>
        <w:framePr w:w="4717" w:wrap="auto" w:hAnchor="text" w:x="1702" w:y="111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Порядок</w:t>
      </w:r>
      <w:r>
        <w:rPr>
          <w:rFonts w:ascii="Times New Roman"/>
          <w:b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расчета</w:t>
      </w:r>
      <w:r>
        <w:rPr>
          <w:rFonts w:ascii="Times New Roman"/>
          <w:b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размера</w:t>
      </w:r>
      <w:r>
        <w:rPr>
          <w:rFonts w:ascii="Times New Roman"/>
          <w:b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субсидии</w:t>
      </w:r>
    </w:p>
    <w:p w:rsidR="00A63E40" w:rsidRDefault="00FF71C8">
      <w:pPr>
        <w:framePr w:w="9313" w:wrap="auto" w:hAnchor="text" w:x="1702" w:y="1548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Предоставление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</w:p>
    <w:p w:rsidR="00A63E40" w:rsidRDefault="00FF71C8">
      <w:pPr>
        <w:framePr w:w="9313" w:wrap="auto" w:hAnchor="text" w:x="1702" w:y="154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бюджетных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обязательств,</w:t>
      </w:r>
      <w:r>
        <w:rPr>
          <w:rFonts w:ascii="Times New Roman"/>
          <w:color w:val="000000"/>
          <w:spacing w:val="2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доведенных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</w:p>
    <w:p w:rsidR="00A63E40" w:rsidRDefault="00FF71C8">
      <w:pPr>
        <w:framePr w:w="9313" w:wrap="auto" w:hAnchor="text" w:x="1702" w:y="15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как</w:t>
      </w:r>
    </w:p>
    <w:p w:rsidR="00A63E40" w:rsidRDefault="00FF71C8">
      <w:pPr>
        <w:framePr w:w="9313" w:wrap="auto" w:hAnchor="text" w:x="1702" w:y="15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получателя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бюджета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соответствующий</w:t>
      </w:r>
    </w:p>
    <w:p w:rsidR="00A63E40" w:rsidRDefault="00FF71C8">
      <w:pPr>
        <w:framePr w:w="9313" w:wrap="auto" w:hAnchor="text" w:x="1702" w:y="15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финансовый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обновления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материально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технической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базы</w:t>
      </w:r>
    </w:p>
    <w:p w:rsidR="00A63E40" w:rsidRDefault="00FF71C8">
      <w:pPr>
        <w:framePr w:w="9313" w:wrap="auto" w:hAnchor="text" w:x="1702" w:y="15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организаций,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выполняющих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научные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исследования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разработки,</w:t>
      </w:r>
    </w:p>
    <w:p w:rsidR="00A63E40" w:rsidRDefault="00FF71C8">
      <w:pPr>
        <w:framePr w:w="9313" w:wrap="auto" w:hAnchor="text" w:x="1702" w:y="1548"/>
        <w:widowControl w:val="0"/>
        <w:autoSpaceDE w:val="0"/>
        <w:autoSpaceDN w:val="0"/>
        <w:spacing w:before="3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передовой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инфраструктуры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научной,</w:t>
      </w:r>
    </w:p>
    <w:p w:rsidR="00A63E40" w:rsidRDefault="00FF71C8">
      <w:pPr>
        <w:framePr w:w="9313" w:wrap="auto" w:hAnchor="text" w:x="1702" w:y="1548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научно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технической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инновационной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380" w:wrap="auto" w:hAnchor="text" w:x="1702" w:y="43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A63E40" w:rsidRDefault="00FF71C8">
      <w:pPr>
        <w:framePr w:w="9310" w:wrap="auto" w:hAnchor="text" w:x="1702" w:y="4327"/>
        <w:widowControl w:val="0"/>
        <w:autoSpaceDE w:val="0"/>
        <w:autoSpaceDN w:val="0"/>
        <w:spacing w:before="0" w:after="0" w:line="311" w:lineRule="exact"/>
        <w:ind w:left="13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Обновлена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материально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техническая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база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выполняющих</w:t>
      </w:r>
    </w:p>
    <w:p w:rsidR="00A63E40" w:rsidRDefault="00FF71C8">
      <w:pPr>
        <w:framePr w:w="9310" w:wrap="auto" w:hAnchor="text" w:x="1702" w:y="4327"/>
        <w:widowControl w:val="0"/>
        <w:autoSpaceDE w:val="0"/>
        <w:autoSpaceDN w:val="0"/>
        <w:spacing w:before="38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научные</w:t>
      </w:r>
      <w:r>
        <w:rPr>
          <w:rFonts w:ascii="Times New Roman"/>
          <w:color w:val="000000"/>
          <w:spacing w:val="3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исследования</w:t>
      </w:r>
      <w:r>
        <w:rPr>
          <w:rFonts w:ascii="Times New Roman"/>
          <w:color w:val="000000"/>
          <w:spacing w:val="8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разработки»</w:t>
      </w:r>
      <w:r>
        <w:rPr>
          <w:rFonts w:ascii="Times New Roman"/>
          <w:color w:val="000000"/>
          <w:spacing w:val="3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ведомственного</w:t>
      </w:r>
      <w:r>
        <w:rPr>
          <w:rFonts w:ascii="Times New Roman"/>
          <w:color w:val="000000"/>
          <w:spacing w:val="3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проекта</w:t>
      </w:r>
    </w:p>
    <w:p w:rsidR="00A63E40" w:rsidRDefault="00FF71C8">
      <w:pPr>
        <w:framePr w:w="9310" w:wrap="auto" w:hAnchor="text" w:x="1702" w:y="4327"/>
        <w:widowControl w:val="0"/>
        <w:autoSpaceDE w:val="0"/>
        <w:autoSpaceDN w:val="0"/>
        <w:spacing w:before="35" w:after="0" w:line="311" w:lineRule="exact"/>
        <w:ind w:left="13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Инфраструктурное</w:t>
      </w:r>
      <w:r>
        <w:rPr>
          <w:rFonts w:ascii="Times New Roman"/>
          <w:color w:val="000000"/>
          <w:spacing w:val="-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развитие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pacing w:val="-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-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образования»</w:t>
      </w:r>
      <w:r>
        <w:rPr>
          <w:rFonts w:ascii="Times New Roman"/>
          <w:color w:val="000000"/>
          <w:spacing w:val="-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</w:p>
    <w:p w:rsidR="00A63E40" w:rsidRDefault="00FF71C8">
      <w:pPr>
        <w:framePr w:w="390" w:wrap="auto" w:hAnchor="text" w:x="5130" w:y="467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380" w:wrap="auto" w:hAnchor="text" w:x="1702" w:y="50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A63E40" w:rsidRDefault="00FF71C8">
      <w:pPr>
        <w:framePr w:w="9314" w:wrap="auto" w:hAnchor="text" w:x="1702" w:y="53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законом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28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ноября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z w:val="28"/>
        </w:rPr>
        <w:t>2025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426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ФЗ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8"/>
        </w:rPr>
        <w:t>«О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федеральном</w:t>
      </w:r>
    </w:p>
    <w:p w:rsidR="00A63E40" w:rsidRDefault="00FF71C8">
      <w:pPr>
        <w:framePr w:w="9314" w:wrap="auto" w:hAnchor="text" w:x="1702" w:y="536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бюджете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2026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плановый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2027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/>
          <w:color w:val="000000"/>
          <w:sz w:val="28"/>
        </w:rPr>
        <w:t>2028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годов»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кодам</w:t>
      </w:r>
    </w:p>
    <w:p w:rsidR="00A63E40" w:rsidRDefault="00FF71C8">
      <w:pPr>
        <w:framePr w:w="9314" w:wrap="auto" w:hAnchor="text" w:x="1702" w:y="5369"/>
        <w:widowControl w:val="0"/>
        <w:autoSpaceDE w:val="0"/>
        <w:autoSpaceDN w:val="0"/>
        <w:spacing w:before="37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бюджетной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классификации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075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0112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47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03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/>
          <w:color w:val="000000"/>
          <w:sz w:val="28"/>
        </w:rPr>
        <w:t>60429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/>
          <w:color w:val="000000"/>
          <w:sz w:val="28"/>
        </w:rPr>
        <w:t>613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075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z w:val="28"/>
        </w:rPr>
        <w:t>0112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47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3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03</w:t>
      </w:r>
    </w:p>
    <w:p w:rsidR="00A63E40" w:rsidRDefault="00FF71C8">
      <w:pPr>
        <w:framePr w:w="380" w:wrap="auto" w:hAnchor="text" w:x="1702" w:y="641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A63E40" w:rsidRDefault="00FF71C8">
      <w:pPr>
        <w:framePr w:w="9319" w:wrap="auto" w:hAnchor="text" w:x="1702" w:y="6413"/>
        <w:widowControl w:val="0"/>
        <w:autoSpaceDE w:val="0"/>
        <w:autoSpaceDN w:val="0"/>
        <w:spacing w:before="0" w:after="0" w:line="311" w:lineRule="exact"/>
        <w:ind w:left="141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0429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623.</w:t>
      </w:r>
    </w:p>
    <w:p w:rsidR="00A63E40" w:rsidRDefault="00FF71C8">
      <w:pPr>
        <w:framePr w:w="9319" w:wrap="auto" w:hAnchor="text" w:x="1702" w:y="6413"/>
        <w:widowControl w:val="0"/>
        <w:autoSpaceDE w:val="0"/>
        <w:autoSpaceDN w:val="0"/>
        <w:spacing w:before="66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предоставляется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(или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развитие</w:t>
      </w:r>
    </w:p>
    <w:p w:rsidR="00A63E40" w:rsidRDefault="00FF71C8">
      <w:pPr>
        <w:framePr w:w="9319" w:wrap="auto" w:hAnchor="text" w:x="1702" w:y="64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научным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</w:p>
    <w:p w:rsidR="00A63E40" w:rsidRDefault="00FF71C8">
      <w:pPr>
        <w:framePr w:w="9319" w:wrap="auto" w:hAnchor="text" w:x="1702" w:y="641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4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4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4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4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4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</w:p>
    <w:p w:rsidR="00A63E40" w:rsidRDefault="00FF71C8">
      <w:pPr>
        <w:framePr w:w="9319" w:wrap="auto" w:hAnchor="text" w:x="1702" w:y="64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НТР</w:t>
      </w: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9319" w:wrap="auto" w:hAnchor="text" w:x="1702" w:y="6413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вправе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подать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более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двух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заявок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</w:p>
    <w:p w:rsidR="00A63E40" w:rsidRDefault="00FF71C8">
      <w:pPr>
        <w:framePr w:w="9319" w:wrap="auto" w:hAnchor="text" w:x="1702" w:y="641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отборе.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Субсидия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предоставляется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двухлетний</w:t>
      </w:r>
      <w:r>
        <w:rPr>
          <w:rFonts w:ascii="Times New Roman"/>
          <w:color w:val="000000"/>
          <w:spacing w:val="1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период,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первые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два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развития,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общий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финансового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субсидии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превышать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250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млн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рублей,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этом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первый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год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должен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превышать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/>
          <w:color w:val="000000"/>
          <w:sz w:val="28"/>
        </w:rPr>
        <w:t>150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млн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рублей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60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процентов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от</w:t>
      </w:r>
      <w:r>
        <w:rPr>
          <w:rFonts w:ascii="Times New Roman"/>
          <w:color w:val="000000"/>
          <w:spacing w:val="-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суммы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субсидии.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4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Получатели</w:t>
      </w:r>
      <w:r>
        <w:rPr>
          <w:rFonts w:ascii="Times New Roman"/>
          <w:color w:val="000000"/>
          <w:spacing w:val="2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2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определяются</w:t>
      </w:r>
      <w:r>
        <w:rPr>
          <w:rFonts w:ascii="Times New Roman"/>
          <w:color w:val="000000"/>
          <w:spacing w:val="2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конкурсной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комиссией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результатам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отбора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экспертной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основании</w:t>
      </w:r>
      <w:r>
        <w:rPr>
          <w:rFonts w:ascii="Times New Roman"/>
          <w:color w:val="000000"/>
          <w:sz w:val="28"/>
        </w:rPr>
        <w:t>: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7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рейтинга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заявок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отборе</w:t>
      </w:r>
      <w:r>
        <w:rPr>
          <w:rFonts w:ascii="Times New Roman"/>
          <w:color w:val="000000"/>
          <w:sz w:val="28"/>
        </w:rPr>
        <w:t>,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предусматривающих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центров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научным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рейтинга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заявок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1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отборе</w:t>
      </w:r>
      <w:r>
        <w:rPr>
          <w:rFonts w:ascii="Times New Roman"/>
          <w:color w:val="000000"/>
          <w:sz w:val="28"/>
        </w:rPr>
        <w:t>,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предусматривающих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инжиниринговых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центров</w:t>
      </w:r>
    </w:p>
    <w:p w:rsidR="00A63E40" w:rsidRDefault="00FF71C8">
      <w:pPr>
        <w:framePr w:w="9325" w:wrap="auto" w:hAnchor="text" w:x="1702" w:y="891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</w:t>
      </w:r>
      <w:r>
        <w:rPr>
          <w:rFonts w:ascii="Times New Roman"/>
          <w:color w:val="000000"/>
          <w:sz w:val="28"/>
        </w:rPr>
        <w:t>,</w:t>
      </w:r>
    </w:p>
    <w:p w:rsidR="00A63E40" w:rsidRDefault="00FF71C8">
      <w:pPr>
        <w:framePr w:w="9317" w:wrap="auto" w:hAnchor="text" w:x="1702" w:y="1458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сформированных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критериями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</w:t>
      </w:r>
    </w:p>
    <w:p w:rsidR="00A63E40" w:rsidRDefault="00FF71C8">
      <w:pPr>
        <w:framePr w:w="9317" w:wrap="auto" w:hAnchor="text" w:x="1702" w:y="145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утверждаемыми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Министерством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0" w:name="br10"/>
      <w:bookmarkEnd w:id="10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9323" w:wrap="auto" w:hAnchor="text" w:x="1702" w:y="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каждого</w:t>
      </w:r>
      <w:r>
        <w:rPr>
          <w:rFonts w:ascii="Times New Roman"/>
          <w:color w:val="000000"/>
          <w:spacing w:val="1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указанных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рейтингов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</w:p>
    <w:p w:rsidR="00A63E40" w:rsidRDefault="00FF71C8">
      <w:pPr>
        <w:framePr w:w="9323" w:wrap="auto" w:hAnchor="text" w:x="1702" w:y="12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2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</w:t>
      </w:r>
      <w:r>
        <w:rPr>
          <w:rFonts w:ascii="Times New Roman"/>
          <w:color w:val="000000"/>
          <w:spacing w:val="2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прилагаемыми</w:t>
      </w:r>
    </w:p>
    <w:p w:rsidR="00A63E40" w:rsidRDefault="00FF71C8">
      <w:pPr>
        <w:framePr w:w="9323" w:wrap="auto" w:hAnchor="text" w:x="1702" w:y="12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объявлению</w:t>
      </w:r>
      <w:r>
        <w:rPr>
          <w:rFonts w:ascii="Times New Roman"/>
          <w:color w:val="000000"/>
          <w:spacing w:val="1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отборе,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присвоенных</w:t>
      </w:r>
      <w:r>
        <w:rPr>
          <w:rFonts w:ascii="Times New Roman"/>
          <w:color w:val="000000"/>
          <w:spacing w:val="1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</w:t>
      </w:r>
    </w:p>
    <w:p w:rsidR="00A63E40" w:rsidRDefault="00FF71C8">
      <w:pPr>
        <w:framePr w:w="373" w:wrap="auto" w:hAnchor="text" w:x="1702" w:y="2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A63E40" w:rsidRDefault="00FF71C8">
      <w:pPr>
        <w:framePr w:w="8833" w:wrap="auto" w:hAnchor="text" w:x="2184" w:y="23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соответствующих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рейтингах</w:t>
      </w:r>
      <w:r>
        <w:rPr>
          <w:rFonts w:ascii="Times New Roman"/>
          <w:color w:val="000000"/>
          <w:spacing w:val="2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2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2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</w:p>
    <w:p w:rsidR="00A63E40" w:rsidRDefault="00FF71C8">
      <w:pPr>
        <w:framePr w:w="9320" w:wrap="auto" w:hAnchor="text" w:x="1702" w:y="27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порядковых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номеров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исчерпания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доведенных</w:t>
      </w:r>
    </w:p>
    <w:p w:rsidR="00A63E40" w:rsidRDefault="00FF71C8">
      <w:pPr>
        <w:framePr w:w="9320" w:wrap="auto" w:hAnchor="text" w:x="1702" w:y="27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до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</w:p>
    <w:p w:rsidR="00A63E40" w:rsidRDefault="00FF71C8">
      <w:pPr>
        <w:framePr w:w="9320" w:wrap="auto" w:hAnchor="text" w:x="1702" w:y="27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бюджетных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как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получателя</w:t>
      </w:r>
    </w:p>
    <w:p w:rsidR="00A63E40" w:rsidRDefault="00FF71C8">
      <w:pPr>
        <w:framePr w:w="9320" w:wrap="auto" w:hAnchor="text" w:x="1702" w:y="27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цель,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указанную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Решении.</w:t>
      </w:r>
    </w:p>
    <w:p w:rsidR="00A63E40" w:rsidRDefault="00FF71C8">
      <w:pPr>
        <w:framePr w:w="9320" w:wrap="auto" w:hAnchor="text" w:x="1702" w:y="2700"/>
        <w:widowControl w:val="0"/>
        <w:autoSpaceDE w:val="0"/>
        <w:autoSpaceDN w:val="0"/>
        <w:spacing w:before="44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предоставляемой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каждой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</w:p>
    <w:p w:rsidR="00A63E40" w:rsidRDefault="00FF71C8">
      <w:pPr>
        <w:framePr w:w="9320" w:wrap="auto" w:hAnchor="text" w:x="1702" w:y="270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конкурсной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комиссией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заявкой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победителя</w:t>
      </w:r>
    </w:p>
    <w:p w:rsidR="00A63E40" w:rsidRDefault="00FF71C8">
      <w:pPr>
        <w:framePr w:w="9320" w:wrap="auto" w:hAnchor="text" w:x="1702" w:y="270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конкурсного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превышать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предельный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9320" w:wrap="auto" w:hAnchor="text" w:x="1702" w:y="2700"/>
        <w:widowControl w:val="0"/>
        <w:autoSpaceDE w:val="0"/>
        <w:autoSpaceDN w:val="0"/>
        <w:spacing w:before="61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Расчет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(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/>
          <w:color w:val="000000"/>
          <w:sz w:val="28"/>
        </w:rPr>
        <w:t>),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формуле:</w:t>
      </w:r>
    </w:p>
    <w:p w:rsidR="00A63E40" w:rsidRDefault="00FF71C8">
      <w:pPr>
        <w:framePr w:w="310" w:wrap="auto" w:hAnchor="text" w:x="7885" w:y="58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,</w:t>
      </w:r>
    </w:p>
    <w:p w:rsidR="00A63E40" w:rsidRDefault="00FF71C8">
      <w:pPr>
        <w:framePr w:w="624" w:wrap="auto" w:hAnchor="text" w:x="2410" w:y="6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где</w:t>
      </w:r>
    </w:p>
    <w:p w:rsidR="00A63E40" w:rsidRDefault="00FF71C8">
      <w:pPr>
        <w:framePr w:w="334" w:wrap="auto" w:hAnchor="text" w:x="3336" w:y="6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A63E40" w:rsidRDefault="00FF71C8">
      <w:pPr>
        <w:framePr w:w="7043" w:wrap="auto" w:hAnchor="text" w:x="3973" w:y="642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соответствуют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расходов,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финансовое</w:t>
      </w:r>
    </w:p>
    <w:p w:rsidR="00A63E40" w:rsidRDefault="00FF71C8">
      <w:pPr>
        <w:framePr w:w="9315" w:wrap="auto" w:hAnchor="text" w:x="1702" w:y="678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предоставляется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субсидия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указанным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разделе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</w:p>
    <w:p w:rsidR="00A63E40" w:rsidRDefault="00FF71C8">
      <w:pPr>
        <w:framePr w:w="9315" w:wrap="auto" w:hAnchor="text" w:x="1702" w:y="6785"/>
        <w:widowControl w:val="0"/>
        <w:autoSpaceDE w:val="0"/>
        <w:autoSpaceDN w:val="0"/>
        <w:spacing w:before="4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настоящего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z w:val="28"/>
        </w:rPr>
        <w:t>:</w:t>
      </w:r>
    </w:p>
    <w:p w:rsidR="00A63E40" w:rsidRDefault="00FF71C8">
      <w:pPr>
        <w:framePr w:w="334" w:wrap="auto" w:hAnchor="text" w:x="2871" w:y="75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A63E40" w:rsidRDefault="00FF71C8">
      <w:pPr>
        <w:framePr w:w="9314" w:wrap="auto" w:hAnchor="text" w:x="1702" w:y="7573"/>
        <w:widowControl w:val="0"/>
        <w:autoSpaceDE w:val="0"/>
        <w:autoSpaceDN w:val="0"/>
        <w:spacing w:before="0" w:after="0" w:line="311" w:lineRule="exact"/>
        <w:ind w:left="143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расходы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закупку,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доставку,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монтаж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пусконаладочные</w:t>
      </w:r>
    </w:p>
    <w:p w:rsidR="00A63E40" w:rsidRDefault="00FF71C8">
      <w:pPr>
        <w:framePr w:w="9314" w:wrap="auto" w:hAnchor="text" w:x="1702" w:y="7573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работы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технологического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оборудования;</w:t>
      </w:r>
    </w:p>
    <w:p w:rsidR="00A63E40" w:rsidRDefault="00FF71C8">
      <w:pPr>
        <w:framePr w:w="9314" w:wrap="auto" w:hAnchor="text" w:x="1702" w:y="7573"/>
        <w:widowControl w:val="0"/>
        <w:autoSpaceDE w:val="0"/>
        <w:autoSpaceDN w:val="0"/>
        <w:spacing w:before="109" w:after="0" w:line="311" w:lineRule="exact"/>
        <w:ind w:left="1404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расходы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оплату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труда</w:t>
      </w:r>
      <w:r>
        <w:rPr>
          <w:rFonts w:ascii="Times New Roman"/>
          <w:color w:val="000000"/>
          <w:spacing w:val="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334" w:wrap="auto" w:hAnchor="text" w:x="2854" w:y="834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A63E40" w:rsidRDefault="00FF71C8">
      <w:pPr>
        <w:framePr w:w="9315" w:wrap="auto" w:hAnchor="text" w:x="1702" w:y="87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</w:p>
    <w:p w:rsidR="00A63E40" w:rsidRDefault="00FF71C8">
      <w:pPr>
        <w:framePr w:w="9315" w:wrap="auto" w:hAnchor="text" w:x="1702" w:y="87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</w:p>
    <w:p w:rsidR="00A63E40" w:rsidRDefault="00FF71C8">
      <w:pPr>
        <w:framePr w:w="9315" w:wrap="auto" w:hAnchor="text" w:x="1702" w:y="87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расходы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страховые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взносы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обязательное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социальное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страхование,</w:t>
      </w:r>
    </w:p>
    <w:p w:rsidR="00A63E40" w:rsidRDefault="00FF71C8">
      <w:pPr>
        <w:framePr w:w="9315" w:wrap="auto" w:hAnchor="text" w:x="1702" w:y="87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обязательное</w:t>
      </w:r>
      <w:r>
        <w:rPr>
          <w:rFonts w:ascii="Times New Roman"/>
          <w:color w:val="000000"/>
          <w:spacing w:val="1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пенсионное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страхование</w:t>
      </w:r>
      <w:r>
        <w:rPr>
          <w:rFonts w:ascii="Times New Roman"/>
          <w:color w:val="000000"/>
          <w:spacing w:val="1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обязательное</w:t>
      </w:r>
      <w:r>
        <w:rPr>
          <w:rFonts w:ascii="Times New Roman"/>
          <w:color w:val="000000"/>
          <w:spacing w:val="1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медицинское</w:t>
      </w:r>
    </w:p>
    <w:p w:rsidR="00A63E40" w:rsidRDefault="00FF71C8">
      <w:pPr>
        <w:framePr w:w="2088" w:wrap="auto" w:hAnchor="text" w:x="1702" w:y="10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страхование</w:t>
      </w:r>
    </w:p>
    <w:p w:rsidR="00A63E40" w:rsidRDefault="00FF71C8">
      <w:pPr>
        <w:framePr w:w="2088" w:wrap="auto" w:hAnchor="text" w:x="1702" w:y="1011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оборудованием</w:t>
      </w:r>
    </w:p>
    <w:p w:rsidR="00A63E40" w:rsidRDefault="00FF71C8">
      <w:pPr>
        <w:framePr w:w="1621" w:wrap="auto" w:hAnchor="text" w:x="3713" w:y="10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работников</w:t>
      </w:r>
    </w:p>
    <w:p w:rsidR="00A63E40" w:rsidRDefault="00FF71C8">
      <w:pPr>
        <w:framePr w:w="1053" w:wrap="auto" w:hAnchor="text" w:x="5629" w:y="10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центра</w:t>
      </w:r>
    </w:p>
    <w:p w:rsidR="00A63E40" w:rsidRDefault="00FF71C8">
      <w:pPr>
        <w:framePr w:w="2062" w:wrap="auto" w:hAnchor="text" w:x="6973" w:y="10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2062" w:wrap="auto" w:hAnchor="text" w:x="6973" w:y="10117"/>
        <w:widowControl w:val="0"/>
        <w:autoSpaceDE w:val="0"/>
        <w:autoSpaceDN w:val="0"/>
        <w:spacing w:before="44" w:after="0" w:line="311" w:lineRule="exact"/>
        <w:ind w:left="132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</w:p>
    <w:p w:rsidR="00A63E40" w:rsidRDefault="00FF71C8">
      <w:pPr>
        <w:framePr w:w="1739" w:wrap="auto" w:hAnchor="text" w:x="9276" w:y="10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</w:p>
    <w:p w:rsidR="00A63E40" w:rsidRDefault="00FF71C8">
      <w:pPr>
        <w:framePr w:w="1739" w:wrap="auto" w:hAnchor="text" w:x="9276" w:y="10117"/>
        <w:widowControl w:val="0"/>
        <w:autoSpaceDE w:val="0"/>
        <w:autoSpaceDN w:val="0"/>
        <w:spacing w:before="44" w:after="0" w:line="311" w:lineRule="exact"/>
        <w:ind w:left="24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4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</w:p>
    <w:p w:rsidR="00A63E40" w:rsidRDefault="00FF71C8">
      <w:pPr>
        <w:framePr w:w="2790" w:wrap="auto" w:hAnchor="text" w:x="4047" w:y="104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4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7903" w:wrap="auto" w:hAnchor="text" w:x="1702" w:y="108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НТР;</w:t>
      </w:r>
    </w:p>
    <w:p w:rsidR="00A63E40" w:rsidRDefault="00FF71C8">
      <w:pPr>
        <w:framePr w:w="334" w:wrap="auto" w:hAnchor="text" w:x="3003" w:y="1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A63E40" w:rsidRDefault="00FF71C8">
      <w:pPr>
        <w:framePr w:w="7608" w:wrap="auto" w:hAnchor="text" w:x="3404" w:y="112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расходы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приобретение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программного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обеспечения</w:t>
      </w:r>
    </w:p>
    <w:p w:rsidR="00A63E40" w:rsidRDefault="00FF71C8">
      <w:pPr>
        <w:framePr w:w="9312" w:wrap="auto" w:hAnchor="text" w:x="1702" w:y="1160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нематериальных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активов,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осуществления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</w:p>
    <w:p w:rsidR="00A63E40" w:rsidRDefault="00FF71C8">
      <w:pPr>
        <w:framePr w:w="9312" w:wrap="auto" w:hAnchor="text" w:x="1702" w:y="116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9312" w:wrap="auto" w:hAnchor="text" w:x="1702" w:y="1160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9312" w:wrap="auto" w:hAnchor="text" w:x="1702" w:y="1160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НТР;</w:t>
      </w:r>
    </w:p>
    <w:p w:rsidR="00A63E40" w:rsidRDefault="00FF71C8">
      <w:pPr>
        <w:framePr w:w="334" w:wrap="auto" w:hAnchor="text" w:x="2919" w:y="130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A63E40" w:rsidRDefault="00FF71C8">
      <w:pPr>
        <w:framePr w:w="7776" w:wrap="auto" w:hAnchor="text" w:x="3236" w:y="1308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расходы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содержание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недвижимого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имущества</w:t>
      </w:r>
      <w:r>
        <w:rPr>
          <w:rFonts w:ascii="Times New Roman"/>
          <w:color w:val="000000"/>
          <w:spacing w:val="1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центра</w:t>
      </w:r>
    </w:p>
    <w:p w:rsidR="00A63E40" w:rsidRDefault="00FF71C8">
      <w:pPr>
        <w:framePr w:w="9314" w:wrap="auto" w:hAnchor="text" w:x="1702" w:y="134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коллективного</w:t>
      </w:r>
      <w:r>
        <w:rPr>
          <w:rFonts w:ascii="Times New Roman"/>
          <w:color w:val="000000"/>
          <w:spacing w:val="4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4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4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9314" w:wrap="auto" w:hAnchor="text" w:x="1702" w:y="1344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9314" w:wrap="auto" w:hAnchor="text" w:x="1702" w:y="134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НТР,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включая</w:t>
      </w:r>
      <w:r>
        <w:rPr>
          <w:rFonts w:ascii="Times New Roman"/>
          <w:color w:val="000000"/>
          <w:spacing w:val="1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расходы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ремонт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модернизацию</w:t>
      </w:r>
    </w:p>
    <w:p w:rsidR="00A63E40" w:rsidRDefault="00FF71C8">
      <w:pPr>
        <w:framePr w:w="1625" w:wrap="auto" w:hAnchor="text" w:x="1702" w:y="14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помещений</w:t>
      </w:r>
    </w:p>
    <w:p w:rsidR="00A63E40" w:rsidRDefault="00FF71C8">
      <w:pPr>
        <w:framePr w:w="1053" w:wrap="auto" w:hAnchor="text" w:x="3528" w:y="14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центра</w:t>
      </w:r>
    </w:p>
    <w:p w:rsidR="00A63E40" w:rsidRDefault="00FF71C8">
      <w:pPr>
        <w:framePr w:w="2010" w:wrap="auto" w:hAnchor="text" w:x="4784" w:y="14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1737" w:wrap="auto" w:hAnchor="text" w:x="6995" w:y="14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</w:p>
    <w:p w:rsidR="00A63E40" w:rsidRDefault="00FF71C8">
      <w:pPr>
        <w:framePr w:w="2088" w:wrap="auto" w:hAnchor="text" w:x="8929" w:y="1450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оборудованием</w:t>
      </w:r>
    </w:p>
    <w:p w:rsidR="00A63E40" w:rsidRDefault="00FF71C8">
      <w:pPr>
        <w:framePr w:w="9310" w:wrap="auto" w:hAnchor="text" w:x="1702" w:y="1486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НТР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</w:p>
    <w:p w:rsidR="00A63E40" w:rsidRDefault="00FF71C8">
      <w:pPr>
        <w:framePr w:w="9310" w:wrap="auto" w:hAnchor="text" w:x="1702" w:y="1486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НТР;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1504950</wp:posOffset>
            </wp:positionH>
            <wp:positionV relativeFrom="page">
              <wp:posOffset>8200390</wp:posOffset>
            </wp:positionV>
            <wp:extent cx="231775" cy="260985"/>
            <wp:effectExtent l="0" t="0" r="0" b="5715"/>
            <wp:wrapNone/>
            <wp:docPr id="33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1504950</wp:posOffset>
            </wp:positionH>
            <wp:positionV relativeFrom="page">
              <wp:posOffset>7031355</wp:posOffset>
            </wp:positionV>
            <wp:extent cx="231775" cy="261620"/>
            <wp:effectExtent l="0" t="0" r="0" b="5080"/>
            <wp:wrapNone/>
            <wp:docPr id="32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1504950</wp:posOffset>
            </wp:positionH>
            <wp:positionV relativeFrom="page">
              <wp:posOffset>5189220</wp:posOffset>
            </wp:positionV>
            <wp:extent cx="231775" cy="260985"/>
            <wp:effectExtent l="0" t="0" r="0" b="5715"/>
            <wp:wrapNone/>
            <wp:docPr id="31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1504950</wp:posOffset>
            </wp:positionH>
            <wp:positionV relativeFrom="page">
              <wp:posOffset>4697095</wp:posOffset>
            </wp:positionV>
            <wp:extent cx="231775" cy="260985"/>
            <wp:effectExtent l="0" t="0" r="0" b="5715"/>
            <wp:wrapNone/>
            <wp:docPr id="30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2233295</wp:posOffset>
            </wp:positionH>
            <wp:positionV relativeFrom="page">
              <wp:posOffset>4020185</wp:posOffset>
            </wp:positionV>
            <wp:extent cx="231775" cy="260985"/>
            <wp:effectExtent l="0" t="0" r="0" b="5715"/>
            <wp:wrapNone/>
            <wp:docPr id="29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1829435</wp:posOffset>
            </wp:positionH>
            <wp:positionV relativeFrom="page">
              <wp:posOffset>4020185</wp:posOffset>
            </wp:positionV>
            <wp:extent cx="231775" cy="260985"/>
            <wp:effectExtent l="0" t="0" r="0" b="5715"/>
            <wp:wrapNone/>
            <wp:docPr id="28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2846070</wp:posOffset>
            </wp:positionH>
            <wp:positionV relativeFrom="page">
              <wp:posOffset>3596640</wp:posOffset>
            </wp:positionV>
            <wp:extent cx="2184400" cy="260985"/>
            <wp:effectExtent l="0" t="0" r="6350" b="5715"/>
            <wp:wrapNone/>
            <wp:docPr id="27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3510280</wp:posOffset>
            </wp:positionH>
            <wp:positionV relativeFrom="page">
              <wp:posOffset>3221355</wp:posOffset>
            </wp:positionV>
            <wp:extent cx="194310" cy="261620"/>
            <wp:effectExtent l="0" t="0" r="0" b="5080"/>
            <wp:wrapNone/>
            <wp:docPr id="26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" cy="261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1" w:name="br11"/>
      <w:bookmarkEnd w:id="11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334" w:wrap="auto" w:hAnchor="text" w:x="2904" w:y="13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-</w:t>
      </w:r>
    </w:p>
    <w:p w:rsidR="00A63E40" w:rsidRDefault="00FF71C8">
      <w:pPr>
        <w:framePr w:w="7806" w:wrap="auto" w:hAnchor="text" w:x="3207" w:y="13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расходы,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связанные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профессиональной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переподготовкой</w:t>
      </w:r>
    </w:p>
    <w:p w:rsidR="00A63E40" w:rsidRDefault="00FF71C8">
      <w:pPr>
        <w:framePr w:w="9310" w:wrap="auto" w:hAnchor="text" w:x="1702" w:y="17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повышением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квалификации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2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2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9310" w:wrap="auto" w:hAnchor="text" w:x="1702" w:y="170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</w:p>
    <w:p w:rsidR="00A63E40" w:rsidRDefault="00FF71C8">
      <w:pPr>
        <w:framePr w:w="9310" w:wrap="auto" w:hAnchor="text" w:x="1702" w:y="170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</w:p>
    <w:p w:rsidR="00A63E40" w:rsidRDefault="00FF71C8">
      <w:pPr>
        <w:framePr w:w="2010" w:wrap="auto" w:hAnchor="text" w:x="1702" w:y="2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транспортные</w:t>
      </w:r>
    </w:p>
    <w:p w:rsidR="00A63E40" w:rsidRDefault="00FF71C8">
      <w:pPr>
        <w:framePr w:w="2010" w:wrap="auto" w:hAnchor="text" w:x="1702" w:y="27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390" w:wrap="auto" w:hAnchor="text" w:x="3756" w:y="27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7065" w:wrap="auto" w:hAnchor="text" w:x="3951" w:y="2769"/>
        <w:widowControl w:val="0"/>
        <w:autoSpaceDE w:val="0"/>
        <w:autoSpaceDN w:val="0"/>
        <w:spacing w:before="0" w:after="0" w:line="311" w:lineRule="exact"/>
        <w:ind w:left="331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командировочные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расходы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работников</w:t>
      </w:r>
      <w:r>
        <w:rPr>
          <w:rFonts w:ascii="Times New Roman"/>
          <w:color w:val="000000"/>
          <w:spacing w:val="3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</w:p>
    <w:p w:rsidR="00A63E40" w:rsidRDefault="00FF71C8">
      <w:pPr>
        <w:framePr w:w="7065" w:wrap="auto" w:hAnchor="text" w:x="3951" w:y="2769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4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4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9307" w:wrap="auto" w:hAnchor="text" w:x="1702" w:y="347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9307" w:wrap="auto" w:hAnchor="text" w:x="1702" w:y="347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НТР.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совокупный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запрашиваемых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согласно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представленным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заявкам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отборе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превышает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объема</w:t>
      </w:r>
      <w:r>
        <w:rPr>
          <w:rFonts w:ascii="Times New Roman"/>
          <w:color w:val="000000"/>
          <w:spacing w:val="2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лимитов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бюджетных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обязательств,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доведенных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pacing w:val="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предоставляемой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субсидии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устанавливается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размерах,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указанных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заявках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</w:t>
      </w: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если</w:t>
      </w:r>
      <w:r>
        <w:rPr>
          <w:rFonts w:ascii="Times New Roman"/>
          <w:color w:val="000000"/>
          <w:spacing w:val="1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совокупный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1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запрашиваемых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победителем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z w:val="28"/>
        </w:rPr>
        <w:t>победителями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конкурсного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отбора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согласно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поданным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заявкам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превышает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объем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лимитов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бюджетных</w:t>
      </w:r>
      <w:r>
        <w:rPr>
          <w:rFonts w:asci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обязательств,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доведенных</w:t>
      </w:r>
      <w:r>
        <w:rPr>
          <w:rFonts w:ascii="Times New Roman"/>
          <w:color w:val="000000"/>
          <w:spacing w:val="2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2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до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Федерации,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предоставляемой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конкурсной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комиссией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исходя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сформированных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рейтингов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отборе.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если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размер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запрошенной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организацией,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превышает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оставшихся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2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бюджетных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обязательств</w:t>
      </w:r>
      <w:r>
        <w:rPr>
          <w:rFonts w:ascii="Times New Roman"/>
          <w:color w:val="000000"/>
          <w:sz w:val="28"/>
        </w:rPr>
        <w:t>,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доведенных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вправе: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привлечь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внебюджетные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1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полном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объеме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согласно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бюджету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развития,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указанному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заявке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отборе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отказаться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от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получения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проинформировав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Министерство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письменной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форме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течение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календарных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дней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</w:t>
      </w:r>
      <w:r>
        <w:rPr>
          <w:rFonts w:ascii="Times New Roman"/>
          <w:color w:val="000000"/>
          <w:spacing w:val="1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дня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опубликования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протокола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конкурсной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комиссии,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которым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были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определены</w:t>
      </w:r>
    </w:p>
    <w:p w:rsidR="00A63E40" w:rsidRDefault="00FF71C8">
      <w:pPr>
        <w:framePr w:w="9323" w:wrap="auto" w:hAnchor="text" w:x="1702" w:y="418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получатели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субсидии.</w:t>
      </w:r>
    </w:p>
    <w:p w:rsidR="00A63E40" w:rsidRDefault="00FF71C8">
      <w:pPr>
        <w:framePr w:w="9314" w:wrap="auto" w:hAnchor="text" w:x="1702" w:y="1374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наличии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дополнительных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бюджетных</w:t>
      </w:r>
      <w:r>
        <w:rPr>
          <w:rFonts w:ascii="Times New Roman"/>
          <w:color w:val="000000"/>
          <w:spacing w:val="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обязательств,</w:t>
      </w:r>
    </w:p>
    <w:p w:rsidR="00A63E40" w:rsidRDefault="00FF71C8">
      <w:pPr>
        <w:framePr w:w="9314" w:wrap="auto" w:hAnchor="text" w:x="1702" w:y="1374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доведенных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</w:p>
    <w:p w:rsidR="00A63E40" w:rsidRDefault="00FF71C8">
      <w:pPr>
        <w:framePr w:w="9314" w:wrap="auto" w:hAnchor="text" w:x="1702" w:y="1374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как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получателя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</w:p>
    <w:p w:rsidR="00A63E40" w:rsidRDefault="00FF71C8">
      <w:pPr>
        <w:framePr w:w="9314" w:wrap="auto" w:hAnchor="text" w:x="1702" w:y="1374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бюджета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цели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указанные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настоящем</w:t>
      </w:r>
    </w:p>
    <w:p w:rsidR="00A63E40" w:rsidRDefault="00FF71C8">
      <w:pPr>
        <w:framePr w:w="9314" w:wrap="auto" w:hAnchor="text" w:x="1702" w:y="1374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Решении,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Министерство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1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1504950</wp:posOffset>
            </wp:positionH>
            <wp:positionV relativeFrom="page">
              <wp:posOffset>746760</wp:posOffset>
            </wp:positionV>
            <wp:extent cx="231775" cy="260985"/>
            <wp:effectExtent l="0" t="0" r="0" b="5715"/>
            <wp:wrapNone/>
            <wp:docPr id="25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2" w:name="br12"/>
      <w:bookmarkEnd w:id="12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9319" w:wrap="auto" w:hAnchor="text" w:x="1702" w:y="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вправе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провести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повторное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заседание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конкурсной</w:t>
      </w:r>
      <w:r>
        <w:rPr>
          <w:rFonts w:ascii="Times New Roman"/>
          <w:color w:val="000000"/>
          <w:spacing w:val="7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комиссии</w:t>
      </w:r>
    </w:p>
    <w:p w:rsidR="00A63E40" w:rsidRDefault="00FF71C8">
      <w:pPr>
        <w:framePr w:w="9319" w:wrap="auto" w:hAnchor="text" w:x="1702" w:y="12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определить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получателей</w:t>
      </w:r>
      <w:r>
        <w:rPr>
          <w:rFonts w:ascii="Times New Roman"/>
          <w:color w:val="000000"/>
          <w:spacing w:val="1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организаций,</w:t>
      </w:r>
      <w:r>
        <w:rPr>
          <w:rFonts w:ascii="Times New Roman"/>
          <w:color w:val="000000"/>
          <w:spacing w:val="1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заявки</w:t>
      </w:r>
    </w:p>
    <w:p w:rsidR="00A63E40" w:rsidRDefault="00FF71C8">
      <w:pPr>
        <w:framePr w:w="9319" w:wrap="auto" w:hAnchor="text" w:x="1702" w:y="12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были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ранее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включены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рейтинги</w:t>
      </w:r>
    </w:p>
    <w:p w:rsidR="00A63E40" w:rsidRDefault="00FF71C8">
      <w:pPr>
        <w:framePr w:w="9319" w:wrap="auto" w:hAnchor="text" w:x="1702" w:y="12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отборе,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были</w:t>
      </w:r>
    </w:p>
    <w:p w:rsidR="00A63E40" w:rsidRDefault="00FF71C8">
      <w:pPr>
        <w:framePr w:w="9319" w:wrap="auto" w:hAnchor="text" w:x="1702" w:y="12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поддержаны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причине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исчерпания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доведенных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установленном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</w:p>
    <w:p w:rsidR="00A63E40" w:rsidRDefault="00FF71C8">
      <w:pPr>
        <w:framePr w:w="9319" w:wrap="auto" w:hAnchor="text" w:x="1702" w:y="128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до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Министерства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A63E40" w:rsidRDefault="00FF71C8">
      <w:pPr>
        <w:framePr w:w="9319" w:wrap="auto" w:hAnchor="text" w:x="1702" w:y="12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лимитов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обязательств.</w:t>
      </w: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3" w:name="br13"/>
      <w:bookmarkEnd w:id="13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9318" w:wrap="auto" w:hAnchor="text" w:x="1702" w:y="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Штрафные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санкции</w:t>
      </w:r>
    </w:p>
    <w:p w:rsidR="00A63E40" w:rsidRDefault="00FF71C8">
      <w:pPr>
        <w:framePr w:w="9318" w:wrap="auto" w:hAnchor="text" w:x="1702" w:y="1262"/>
        <w:widowControl w:val="0"/>
        <w:autoSpaceDE w:val="0"/>
        <w:autoSpaceDN w:val="0"/>
        <w:spacing w:before="39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Министерство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A63E40" w:rsidRDefault="00FF71C8">
      <w:pPr>
        <w:framePr w:w="9318" w:wrap="auto" w:hAnchor="text" w:x="1702" w:y="12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органы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финансового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осуществляют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проверки</w:t>
      </w:r>
    </w:p>
    <w:p w:rsidR="00A63E40" w:rsidRDefault="00FF71C8">
      <w:pPr>
        <w:framePr w:w="9318" w:wrap="auto" w:hAnchor="text" w:x="1702" w:y="12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соблюдения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организацией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целей,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порядка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</w:p>
    <w:p w:rsidR="00A63E40" w:rsidRDefault="00FF71C8">
      <w:pPr>
        <w:framePr w:w="9318" w:wrap="auto" w:hAnchor="text" w:x="1702" w:y="12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которые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установлены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соглашением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предоставлении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субсидии.</w:t>
      </w:r>
    </w:p>
    <w:p w:rsidR="00A63E40" w:rsidRDefault="00FF71C8">
      <w:pPr>
        <w:framePr w:w="9318" w:wrap="auto" w:hAnchor="text" w:x="1702" w:y="12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Органы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1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финансового</w:t>
      </w:r>
      <w:r>
        <w:rPr>
          <w:rFonts w:ascii="Times New Roman"/>
          <w:color w:val="000000"/>
          <w:spacing w:val="1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контроля</w:t>
      </w:r>
      <w:r>
        <w:rPr>
          <w:rFonts w:ascii="Times New Roman"/>
          <w:color w:val="000000"/>
          <w:spacing w:val="1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проводят</w:t>
      </w:r>
      <w:r>
        <w:rPr>
          <w:rFonts w:ascii="Times New Roman"/>
          <w:color w:val="000000"/>
          <w:spacing w:val="1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проверки</w:t>
      </w:r>
    </w:p>
    <w:p w:rsidR="00A63E40" w:rsidRDefault="00FF71C8">
      <w:pPr>
        <w:framePr w:w="9318" w:wrap="auto" w:hAnchor="text" w:x="1702" w:y="126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со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статьями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/>
          <w:color w:val="000000"/>
          <w:sz w:val="28"/>
        </w:rPr>
        <w:t>268.1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/>
          <w:color w:val="000000"/>
          <w:sz w:val="28"/>
        </w:rPr>
        <w:t>269.2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Бюджетного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кодекса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A63E40" w:rsidRDefault="00FF71C8">
      <w:pPr>
        <w:framePr w:w="9318" w:wrap="auto" w:hAnchor="text" w:x="1702" w:y="12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Федерации.</w:t>
      </w:r>
    </w:p>
    <w:p w:rsidR="00A63E40" w:rsidRDefault="00FF71C8">
      <w:pPr>
        <w:framePr w:w="380" w:wrap="auto" w:hAnchor="text" w:x="2410" w:y="4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1</w:t>
      </w:r>
    </w:p>
    <w:p w:rsidR="00A63E40" w:rsidRDefault="00FF71C8">
      <w:pPr>
        <w:framePr w:w="310" w:wrap="auto" w:hAnchor="text" w:x="2554" w:y="44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A63E40" w:rsidRDefault="00FF71C8">
      <w:pPr>
        <w:framePr w:w="9314" w:wrap="auto" w:hAnchor="text" w:x="1702" w:y="4448"/>
        <w:widowControl w:val="0"/>
        <w:autoSpaceDE w:val="0"/>
        <w:autoSpaceDN w:val="0"/>
        <w:spacing w:before="0" w:after="0" w:line="311" w:lineRule="exact"/>
        <w:ind w:left="1418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В</w:t>
      </w:r>
      <w:r>
        <w:rPr>
          <w:rFonts w:ascii="Times New Roman"/>
          <w:b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части</w:t>
      </w:r>
      <w:r>
        <w:rPr>
          <w:rFonts w:ascii="Times New Roman"/>
          <w:b/>
          <w:color w:val="000000"/>
          <w:spacing w:val="12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центров</w:t>
      </w:r>
      <w:r>
        <w:rPr>
          <w:rFonts w:ascii="Times New Roman"/>
          <w:b/>
          <w:color w:val="000000"/>
          <w:spacing w:val="126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коллективного</w:t>
      </w:r>
      <w:r>
        <w:rPr>
          <w:rFonts w:ascii="Times New Roman"/>
          <w:b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пользования</w:t>
      </w:r>
      <w:r>
        <w:rPr>
          <w:rFonts w:ascii="Times New Roman"/>
          <w:b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научным</w:t>
      </w:r>
    </w:p>
    <w:p w:rsidR="00A63E40" w:rsidRDefault="00FF71C8">
      <w:pPr>
        <w:framePr w:w="9314" w:wrap="auto" w:hAnchor="text" w:x="1702" w:y="4448"/>
        <w:widowControl w:val="0"/>
        <w:autoSpaceDE w:val="0"/>
        <w:autoSpaceDN w:val="0"/>
        <w:spacing w:before="42" w:after="0" w:line="311" w:lineRule="exact"/>
        <w:ind w:left="542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(или)</w:t>
      </w:r>
      <w:r>
        <w:rPr>
          <w:rFonts w:ascii="Times New Roman"/>
          <w:b/>
          <w:color w:val="000000"/>
          <w:spacing w:val="31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технологическим</w:t>
      </w:r>
      <w:r>
        <w:rPr>
          <w:rFonts w:ascii="Times New Roman"/>
          <w:b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оборудованием</w:t>
      </w:r>
      <w:r>
        <w:rPr>
          <w:rFonts w:ascii="Times New Roman"/>
          <w:b/>
          <w:color w:val="000000"/>
          <w:spacing w:val="31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по</w:t>
      </w:r>
      <w:r>
        <w:rPr>
          <w:rFonts w:ascii="Times New Roman"/>
          <w:b/>
          <w:color w:val="000000"/>
          <w:spacing w:val="31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приоритетным</w:t>
      </w:r>
    </w:p>
    <w:p w:rsidR="00A63E40" w:rsidRDefault="00FF71C8">
      <w:pPr>
        <w:framePr w:w="9314" w:wrap="auto" w:hAnchor="text" w:x="1702" w:y="44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направлениям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НТР:</w:t>
      </w:r>
    </w:p>
    <w:p w:rsidR="00A63E40" w:rsidRDefault="00FF71C8">
      <w:pPr>
        <w:framePr w:w="9314" w:wrap="auto" w:hAnchor="text" w:x="1702" w:y="4448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итогам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отчетного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будут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достигнуты</w:t>
      </w:r>
    </w:p>
    <w:p w:rsidR="00A63E40" w:rsidRDefault="00FF71C8">
      <w:pPr>
        <w:framePr w:w="402" w:wrap="auto" w:hAnchor="text" w:x="1702" w:y="480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</w:t>
      </w:r>
    </w:p>
    <w:p w:rsidR="00A63E40" w:rsidRDefault="00FF71C8">
      <w:pPr>
        <w:framePr w:w="9315" w:wrap="auto" w:hAnchor="text" w:x="1702" w:y="58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плановые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</w:p>
    <w:p w:rsidR="00A63E40" w:rsidRDefault="00FF71C8">
      <w:pPr>
        <w:framePr w:w="9315" w:wrap="auto" w:hAnchor="text" w:x="1702" w:y="58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субсидии: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«Объем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закупок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оборудования,</w:t>
      </w:r>
      <w:r>
        <w:rPr>
          <w:rFonts w:ascii="Times New Roman"/>
          <w:color w:val="000000"/>
          <w:spacing w:val="2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имеющего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российское</w:t>
      </w:r>
    </w:p>
    <w:p w:rsidR="00A63E40" w:rsidRDefault="00FF71C8">
      <w:pPr>
        <w:framePr w:w="9315" w:wrap="auto" w:hAnchor="text" w:x="1702" w:y="586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происхождение,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общем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оборудования,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закупленного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</w:p>
    <w:p w:rsidR="00A63E40" w:rsidRDefault="00FF71C8">
      <w:pPr>
        <w:framePr w:w="9315" w:wrap="auto" w:hAnchor="text" w:x="1702" w:y="586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2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мероприятия»,</w:t>
      </w:r>
      <w:r>
        <w:rPr>
          <w:rFonts w:ascii="Times New Roman"/>
          <w:color w:val="000000"/>
          <w:spacing w:val="2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«Количество</w:t>
      </w:r>
      <w:r>
        <w:rPr>
          <w:rFonts w:ascii="Times New Roman"/>
          <w:color w:val="000000"/>
          <w:spacing w:val="2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пользователей</w:t>
      </w:r>
    </w:p>
    <w:p w:rsidR="00A63E40" w:rsidRDefault="00FF71C8">
      <w:pPr>
        <w:framePr w:w="9315" w:wrap="auto" w:hAnchor="text" w:x="1702" w:y="586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организаций,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участвующих</w:t>
      </w:r>
      <w:r>
        <w:rPr>
          <w:rFonts w:ascii="Times New Roman"/>
          <w:color w:val="000000"/>
          <w:spacing w:val="2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проведении</w:t>
      </w:r>
      <w:r>
        <w:rPr>
          <w:rFonts w:ascii="Times New Roman"/>
          <w:color w:val="000000"/>
          <w:spacing w:val="2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исследований</w:t>
      </w:r>
    </w:p>
    <w:p w:rsidR="00A63E40" w:rsidRDefault="00FF71C8">
      <w:pPr>
        <w:framePr w:w="2222" w:wrap="auto" w:hAnchor="text" w:x="1702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(экспериментов)</w:t>
      </w:r>
    </w:p>
    <w:p w:rsidR="00A63E40" w:rsidRDefault="00FF71C8">
      <w:pPr>
        <w:framePr w:w="365" w:wrap="auto" w:hAnchor="text" w:x="4110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</w:p>
    <w:p w:rsidR="00A63E40" w:rsidRDefault="00FF71C8">
      <w:pPr>
        <w:framePr w:w="2185" w:wrap="auto" w:hAnchor="text" w:x="4669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использованием</w:t>
      </w:r>
    </w:p>
    <w:p w:rsidR="00A63E40" w:rsidRDefault="00FF71C8">
      <w:pPr>
        <w:framePr w:w="1267" w:wrap="auto" w:hAnchor="text" w:x="7043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центра»,</w:t>
      </w:r>
    </w:p>
    <w:p w:rsidR="00A63E40" w:rsidRDefault="00FF71C8">
      <w:pPr>
        <w:framePr w:w="1175" w:wrap="auto" w:hAnchor="text" w:x="8502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«Объем</w:t>
      </w:r>
    </w:p>
    <w:p w:rsidR="00A63E40" w:rsidRDefault="00FF71C8">
      <w:pPr>
        <w:framePr w:w="1152" w:wrap="auto" w:hAnchor="text" w:x="9873" w:y="763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средств</w:t>
      </w:r>
    </w:p>
    <w:p w:rsidR="00A63E40" w:rsidRDefault="00FF71C8">
      <w:pPr>
        <w:framePr w:w="9322" w:wrap="auto" w:hAnchor="text" w:x="1702" w:y="798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внебюджетных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источников,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направленных</w:t>
      </w:r>
      <w:r>
        <w:rPr>
          <w:rFonts w:ascii="Times New Roman"/>
          <w:color w:val="000000"/>
          <w:spacing w:val="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софинансирование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</w:p>
    <w:p w:rsidR="00A63E40" w:rsidRDefault="00FF71C8">
      <w:pPr>
        <w:framePr w:w="9322" w:wrap="auto" w:hAnchor="text" w:x="1702" w:y="798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центра»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«Количество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публикаций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научных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изданиях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</w:p>
    <w:p w:rsidR="00A63E40" w:rsidRDefault="00FF71C8">
      <w:pPr>
        <w:framePr w:w="9322" w:wrap="auto" w:hAnchor="text" w:x="1702" w:y="79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z w:val="28"/>
        </w:rPr>
        <w:t>2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квартиля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«Белого</w:t>
      </w:r>
      <w:r>
        <w:rPr>
          <w:rFonts w:ascii="Times New Roman"/>
          <w:color w:val="000000"/>
          <w:spacing w:val="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списка»</w:t>
      </w:r>
      <w:r>
        <w:rPr>
          <w:rFonts w:ascii="Times New Roman"/>
          <w:color w:val="000000"/>
          <w:spacing w:val="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конференциях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А*»</w:t>
      </w:r>
      <w:r>
        <w:rPr>
          <w:rFonts w:ascii="Times New Roman"/>
          <w:color w:val="000000"/>
          <w:spacing w:val="8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получателю</w:t>
      </w:r>
    </w:p>
    <w:p w:rsidR="00A63E40" w:rsidRDefault="00FF71C8">
      <w:pPr>
        <w:framePr w:w="9322" w:wrap="auto" w:hAnchor="text" w:x="1702" w:y="798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применяются</w:t>
      </w:r>
      <w:r>
        <w:rPr>
          <w:rFonts w:ascii="Times New Roman"/>
          <w:color w:val="000000"/>
          <w:spacing w:val="2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штрафные</w:t>
      </w:r>
      <w:r>
        <w:rPr>
          <w:rFonts w:ascii="Times New Roman"/>
          <w:color w:val="000000"/>
          <w:spacing w:val="2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санкции,</w:t>
      </w:r>
      <w:r>
        <w:rPr>
          <w:rFonts w:ascii="Times New Roman"/>
          <w:color w:val="000000"/>
          <w:spacing w:val="2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размер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/>
          <w:color w:val="000000"/>
          <w:sz w:val="28"/>
        </w:rPr>
        <w:t>(P)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</w:p>
    <w:p w:rsidR="00A63E40" w:rsidRDefault="00FF71C8">
      <w:pPr>
        <w:framePr w:w="9322" w:wrap="auto" w:hAnchor="text" w:x="1702" w:y="798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формуле:</w:t>
      </w:r>
    </w:p>
    <w:p w:rsidR="00A63E40" w:rsidRDefault="00FF71C8">
      <w:pPr>
        <w:framePr w:w="701" w:wrap="auto" w:hAnchor="text" w:x="1702" w:y="1091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где:</w:t>
      </w:r>
    </w:p>
    <w:p w:rsidR="00A63E40" w:rsidRDefault="00FF71C8">
      <w:pPr>
        <w:framePr w:w="380" w:wrap="auto" w:hAnchor="text" w:x="2609" w:y="1135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–</w:t>
      </w:r>
    </w:p>
    <w:p w:rsidR="00A63E40" w:rsidRDefault="00FF71C8">
      <w:pPr>
        <w:framePr w:w="9318" w:wrap="auto" w:hAnchor="text" w:x="1702" w:y="11358"/>
        <w:widowControl w:val="0"/>
        <w:autoSpaceDE w:val="0"/>
        <w:autoSpaceDN w:val="0"/>
        <w:spacing w:before="0" w:after="0" w:line="311" w:lineRule="exact"/>
        <w:ind w:left="1174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фактическое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отчетном</w:t>
      </w:r>
      <w:r>
        <w:rPr>
          <w:rFonts w:ascii="Times New Roman"/>
          <w:color w:val="000000"/>
          <w:spacing w:val="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i-</w:t>
      </w:r>
      <w:r>
        <w:rPr>
          <w:rFonts w:ascii="Times New Roman" w:hAnsi="Times New Roman" w:cs="Times New Roman"/>
          <w:color w:val="000000"/>
          <w:spacing w:val="-1"/>
          <w:sz w:val="28"/>
        </w:rPr>
        <w:t>ой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</w:p>
    <w:p w:rsidR="00A63E40" w:rsidRDefault="00FF71C8">
      <w:pPr>
        <w:framePr w:w="9318" w:wrap="auto" w:hAnchor="text" w:x="1702" w:y="11358"/>
        <w:widowControl w:val="0"/>
        <w:autoSpaceDE w:val="0"/>
        <w:autoSpaceDN w:val="0"/>
        <w:spacing w:before="56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3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3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результата,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</w:p>
    <w:p w:rsidR="00A63E40" w:rsidRDefault="00FF71C8">
      <w:pPr>
        <w:framePr w:w="9318" w:wrap="auto" w:hAnchor="text" w:x="1702" w:y="11358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380" w:wrap="auto" w:hAnchor="text" w:x="2660" w:y="125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–</w:t>
      </w:r>
    </w:p>
    <w:p w:rsidR="00A63E40" w:rsidRDefault="00FF71C8">
      <w:pPr>
        <w:framePr w:w="8041" w:wrap="auto" w:hAnchor="text" w:x="2979" w:y="1250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плановое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i-</w:t>
      </w:r>
      <w:r>
        <w:rPr>
          <w:rFonts w:ascii="Times New Roman" w:hAnsi="Times New Roman" w:cs="Times New Roman"/>
          <w:color w:val="000000"/>
          <w:spacing w:val="2"/>
          <w:sz w:val="28"/>
        </w:rPr>
        <w:t>ой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</w:p>
    <w:p w:rsidR="00A63E40" w:rsidRDefault="00FF71C8">
      <w:pPr>
        <w:framePr w:w="8041" w:wrap="auto" w:hAnchor="text" w:x="2979" w:y="12508"/>
        <w:widowControl w:val="0"/>
        <w:autoSpaceDE w:val="0"/>
        <w:autoSpaceDN w:val="0"/>
        <w:spacing w:before="11" w:after="0" w:line="311" w:lineRule="exact"/>
        <w:ind w:left="42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3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3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результата,</w:t>
      </w:r>
      <w:r>
        <w:rPr>
          <w:rFonts w:ascii="Times New Roman"/>
          <w:color w:val="000000"/>
          <w:spacing w:val="3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</w:p>
    <w:p w:rsidR="00A63E40" w:rsidRDefault="00FF71C8">
      <w:pPr>
        <w:framePr w:w="1519" w:wrap="auto" w:hAnchor="text" w:x="1702" w:y="128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6732" w:wrap="auto" w:hAnchor="text" w:x="1702" w:y="131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07" w:wrap="auto" w:hAnchor="text" w:x="1702" w:y="135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</w:t>
      </w:r>
      <w:r>
        <w:rPr>
          <w:rFonts w:ascii="Times New Roman"/>
          <w:b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</w:p>
    <w:p w:rsidR="00A63E40" w:rsidRDefault="00FF71C8">
      <w:pPr>
        <w:framePr w:w="9307" w:wrap="auto" w:hAnchor="text" w:x="1702" w:y="13595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20" w:wrap="auto" w:hAnchor="text" w:x="1702" w:y="1436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</w:t>
      </w:r>
      <w:r>
        <w:rPr>
          <w:rFonts w:ascii="Times New Roman"/>
          <w:b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предоставленной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получателю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</w:p>
    <w:p w:rsidR="00A63E40" w:rsidRDefault="00FF71C8">
      <w:pPr>
        <w:framePr w:w="9320" w:wrap="auto" w:hAnchor="text" w:x="1702" w:y="14361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периоде.</w:t>
      </w:r>
    </w:p>
    <w:p w:rsidR="00A63E40" w:rsidRDefault="00FF71C8">
      <w:pPr>
        <w:framePr w:w="8610" w:wrap="auto" w:hAnchor="text" w:x="2410" w:y="1512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фактическое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i-</w:t>
      </w:r>
      <w:r>
        <w:rPr>
          <w:rFonts w:ascii="Times New Roman" w:hAnsi="Times New Roman" w:cs="Times New Roman"/>
          <w:color w:val="000000"/>
          <w:spacing w:val="-1"/>
          <w:sz w:val="28"/>
        </w:rPr>
        <w:t>ой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7879080</wp:posOffset>
            </wp:positionV>
            <wp:extent cx="546100" cy="260985"/>
            <wp:effectExtent l="0" t="0" r="6350" b="5715"/>
            <wp:wrapNone/>
            <wp:docPr id="24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7170420</wp:posOffset>
            </wp:positionV>
            <wp:extent cx="546100" cy="279400"/>
            <wp:effectExtent l="0" t="0" r="6350" b="6350"/>
            <wp:wrapNone/>
            <wp:docPr id="23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3240405</wp:posOffset>
            </wp:positionH>
            <wp:positionV relativeFrom="page">
              <wp:posOffset>6225540</wp:posOffset>
            </wp:positionV>
            <wp:extent cx="1889125" cy="631190"/>
            <wp:effectExtent l="0" t="0" r="0" b="0"/>
            <wp:wrapNone/>
            <wp:docPr id="22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4" w:name="br14"/>
      <w:bookmarkEnd w:id="14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9314" w:wrap="auto" w:hAnchor="text" w:x="1702" w:y="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/>
          <w:color w:val="000000"/>
          <w:sz w:val="28"/>
        </w:rPr>
        <w:t>(</w:t>
      </w:r>
    </w:p>
    <w:p w:rsidR="00A63E40" w:rsidRDefault="00FF71C8">
      <w:pPr>
        <w:framePr w:w="9314" w:wrap="auto" w:hAnchor="text" w:x="1702" w:y="12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7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i-</w:t>
      </w:r>
      <w:r>
        <w:rPr>
          <w:rFonts w:ascii="Times New Roman" w:hAnsi="Times New Roman" w:cs="Times New Roman"/>
          <w:color w:val="000000"/>
          <w:spacing w:val="2"/>
          <w:sz w:val="28"/>
        </w:rPr>
        <w:t>ой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  <w:r>
        <w:rPr>
          <w:rFonts w:ascii="Times New Roman"/>
          <w:color w:val="000000"/>
          <w:spacing w:val="2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9314" w:wrap="auto" w:hAnchor="text" w:x="1702" w:y="1262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(</w:t>
      </w:r>
      <w:r>
        <w:rPr>
          <w:rFonts w:ascii="Times New Roman"/>
          <w:color w:val="000000"/>
          <w:spacing w:val="708"/>
          <w:sz w:val="28"/>
        </w:rPr>
        <w:t xml:space="preserve"> </w:t>
      </w:r>
      <w:r>
        <w:rPr>
          <w:rFonts w:ascii="Times New Roman"/>
          <w:color w:val="000000"/>
          <w:sz w:val="28"/>
        </w:rPr>
        <w:t>),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</w:t>
      </w:r>
      <w:r>
        <w:rPr>
          <w:rFonts w:ascii="Times New Roman"/>
          <w:color w:val="000000"/>
          <w:spacing w:val="8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принимается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равным</w:t>
      </w:r>
    </w:p>
    <w:p w:rsidR="00A63E40" w:rsidRDefault="00FF71C8">
      <w:pPr>
        <w:framePr w:w="3309" w:wrap="auto" w:hAnchor="text" w:x="7705" w:y="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превышает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плановое</w:t>
      </w:r>
    </w:p>
    <w:p w:rsidR="00A63E40" w:rsidRDefault="00FF71C8">
      <w:pPr>
        <w:framePr w:w="373" w:wrap="auto" w:hAnchor="text" w:x="3137" w:y="161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A63E40" w:rsidRDefault="00FF71C8">
      <w:pPr>
        <w:framePr w:w="310" w:wrap="auto" w:hAnchor="text" w:x="10516" w:y="196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9316" w:wrap="auto" w:hAnchor="text" w:x="1702" w:y="2453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плановое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i-</w:t>
      </w:r>
      <w:r>
        <w:rPr>
          <w:rFonts w:ascii="Times New Roman" w:hAnsi="Times New Roman" w:cs="Times New Roman"/>
          <w:color w:val="000000"/>
          <w:spacing w:val="-1"/>
          <w:sz w:val="28"/>
        </w:rPr>
        <w:t>ой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9316" w:wrap="auto" w:hAnchor="text" w:x="1702" w:y="24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результата,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</w:p>
    <w:p w:rsidR="00A63E40" w:rsidRDefault="00FF71C8">
      <w:pPr>
        <w:framePr w:w="9316" w:wrap="auto" w:hAnchor="text" w:x="1702" w:y="2453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1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равно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0,</w:t>
      </w:r>
    </w:p>
    <w:p w:rsidR="00A63E40" w:rsidRDefault="00FF71C8">
      <w:pPr>
        <w:framePr w:w="6032" w:wrap="auto" w:hAnchor="text" w:x="1702" w:y="35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то</w:t>
      </w:r>
      <w:r>
        <w:rPr>
          <w:rFonts w:ascii="Times New Roman"/>
          <w:color w:val="000000"/>
          <w:spacing w:val="3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указанная</w:t>
      </w:r>
      <w:r>
        <w:rPr>
          <w:rFonts w:ascii="Times New Roman"/>
          <w:color w:val="000000"/>
          <w:spacing w:val="3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характеристика</w:t>
      </w:r>
      <w:r>
        <w:rPr>
          <w:rFonts w:ascii="Times New Roman"/>
          <w:color w:val="000000"/>
          <w:spacing w:val="3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6032" w:wrap="auto" w:hAnchor="text" w:x="1702" w:y="35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используется.</w:t>
      </w:r>
    </w:p>
    <w:p w:rsidR="00A63E40" w:rsidRDefault="00FF71C8">
      <w:pPr>
        <w:framePr w:w="373" w:wrap="auto" w:hAnchor="text" w:x="7897" w:y="35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A63E40" w:rsidRDefault="00FF71C8">
      <w:pPr>
        <w:framePr w:w="2584" w:wrap="auto" w:hAnchor="text" w:x="8433" w:y="35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формуле</w:t>
      </w:r>
      <w:r>
        <w:rPr>
          <w:rFonts w:ascii="Times New Roman"/>
          <w:color w:val="000000"/>
          <w:spacing w:val="3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расчета</w:t>
      </w:r>
    </w:p>
    <w:p w:rsidR="00A63E40" w:rsidRDefault="00FF71C8">
      <w:pPr>
        <w:framePr w:w="380" w:wrap="auto" w:hAnchor="text" w:x="2410" w:y="42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2</w:t>
      </w:r>
    </w:p>
    <w:p w:rsidR="00A63E40" w:rsidRDefault="00FF71C8">
      <w:pPr>
        <w:framePr w:w="310" w:wrap="auto" w:hAnchor="text" w:x="2554" w:y="42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.</w:t>
      </w:r>
    </w:p>
    <w:p w:rsidR="00A63E40" w:rsidRDefault="00FF71C8">
      <w:pPr>
        <w:framePr w:w="7900" w:wrap="auto" w:hAnchor="text" w:x="3120" w:y="422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В</w:t>
      </w:r>
      <w:r>
        <w:rPr>
          <w:rFonts w:ascii="Times New Roman"/>
          <w:b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части</w:t>
      </w:r>
      <w:r>
        <w:rPr>
          <w:rFonts w:ascii="Times New Roman"/>
          <w:b/>
          <w:color w:val="000000"/>
          <w:spacing w:val="18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инжиниринговых</w:t>
      </w:r>
      <w:r>
        <w:rPr>
          <w:rFonts w:ascii="Times New Roman"/>
          <w:b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центров</w:t>
      </w:r>
      <w:r>
        <w:rPr>
          <w:rFonts w:ascii="Times New Roman"/>
          <w:b/>
          <w:color w:val="000000"/>
          <w:spacing w:val="179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3"/>
          <w:sz w:val="28"/>
        </w:rPr>
        <w:t>по</w:t>
      </w:r>
      <w:r>
        <w:rPr>
          <w:rFonts w:ascii="Times New Roman"/>
          <w:b/>
          <w:color w:val="000000"/>
          <w:spacing w:val="184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приоритетным</w:t>
      </w:r>
    </w:p>
    <w:p w:rsidR="00A63E40" w:rsidRDefault="00FF71C8">
      <w:pPr>
        <w:framePr w:w="2834" w:wrap="auto" w:hAnchor="text" w:x="1702" w:y="45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направлениям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-1"/>
          <w:sz w:val="28"/>
        </w:rPr>
        <w:t>НТР:</w:t>
      </w:r>
    </w:p>
    <w:p w:rsidR="00A63E40" w:rsidRDefault="00FF71C8">
      <w:pPr>
        <w:framePr w:w="9311" w:wrap="auto" w:hAnchor="text" w:x="1702" w:y="4940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итогам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отчетного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будут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достигнуты</w:t>
      </w:r>
    </w:p>
    <w:p w:rsidR="00A63E40" w:rsidRDefault="00FF71C8">
      <w:pPr>
        <w:framePr w:w="9311" w:wrap="auto" w:hAnchor="text" w:x="1702" w:y="49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плановые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следующих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</w:p>
    <w:p w:rsidR="00A63E40" w:rsidRDefault="00FF71C8">
      <w:pPr>
        <w:framePr w:w="9311" w:wrap="auto" w:hAnchor="text" w:x="1702" w:y="494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субсидии: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«Объем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закупок</w:t>
      </w:r>
      <w:r>
        <w:rPr>
          <w:rFonts w:ascii="Times New Roman"/>
          <w:color w:val="000000"/>
          <w:spacing w:val="2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оборудования,</w:t>
      </w:r>
      <w:r>
        <w:rPr>
          <w:rFonts w:ascii="Times New Roman"/>
          <w:color w:val="000000"/>
          <w:spacing w:val="2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имеющего</w:t>
      </w:r>
      <w:r>
        <w:rPr>
          <w:rFonts w:ascii="Times New Roman"/>
          <w:color w:val="000000"/>
          <w:spacing w:val="2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российское</w:t>
      </w:r>
    </w:p>
    <w:p w:rsidR="00A63E40" w:rsidRDefault="00FF71C8">
      <w:pPr>
        <w:framePr w:w="9311" w:wrap="auto" w:hAnchor="text" w:x="1702" w:y="494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происхождение,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общем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объеме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оборудования,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закупленного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рамках</w:t>
      </w:r>
    </w:p>
    <w:p w:rsidR="00A63E40" w:rsidRDefault="00FF71C8">
      <w:pPr>
        <w:framePr w:w="9316" w:wrap="auto" w:hAnchor="text" w:x="1702" w:y="6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реализации</w:t>
      </w:r>
    </w:p>
    <w:p w:rsidR="00A63E40" w:rsidRDefault="00FF71C8">
      <w:pPr>
        <w:framePr w:w="9316" w:wrap="auto" w:hAnchor="text" w:x="1702" w:y="635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изданиях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/>
          <w:color w:val="000000"/>
          <w:sz w:val="28"/>
        </w:rPr>
        <w:t>2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квартиля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«Белого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списка»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конференциях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А*»</w:t>
      </w:r>
      <w:r>
        <w:rPr>
          <w:rFonts w:ascii="Times New Roman"/>
          <w:color w:val="000000"/>
          <w:sz w:val="28"/>
        </w:rPr>
        <w:t>,</w:t>
      </w:r>
    </w:p>
    <w:p w:rsidR="00A63E40" w:rsidRDefault="00FF71C8">
      <w:pPr>
        <w:framePr w:w="9316" w:wrap="auto" w:hAnchor="text" w:x="1702" w:y="6356"/>
        <w:widowControl w:val="0"/>
        <w:autoSpaceDE w:val="0"/>
        <w:autoSpaceDN w:val="0"/>
        <w:spacing w:before="44" w:after="0" w:line="311" w:lineRule="exact"/>
        <w:ind w:left="13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Объем</w:t>
      </w:r>
      <w:r>
        <w:rPr>
          <w:rFonts w:ascii="Times New Roman"/>
          <w:color w:val="000000"/>
          <w:spacing w:val="8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3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внебюджетных</w:t>
      </w:r>
      <w:r>
        <w:rPr>
          <w:rFonts w:ascii="Times New Roman"/>
          <w:color w:val="000000"/>
          <w:spacing w:val="3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источников,</w:t>
      </w:r>
      <w:r>
        <w:rPr>
          <w:rFonts w:ascii="Times New Roman"/>
          <w:color w:val="000000"/>
          <w:spacing w:val="3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направленных</w:t>
      </w:r>
    </w:p>
    <w:p w:rsidR="00A63E40" w:rsidRDefault="00FF71C8">
      <w:pPr>
        <w:framePr w:w="9316" w:wrap="auto" w:hAnchor="text" w:x="1702" w:y="635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софинансирование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создания</w:t>
      </w:r>
      <w:r>
        <w:rPr>
          <w:rFonts w:ascii="Times New Roman"/>
          <w:color w:val="000000"/>
          <w:spacing w:val="2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5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5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5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центра»</w:t>
      </w:r>
    </w:p>
    <w:p w:rsidR="00A63E40" w:rsidRDefault="00FF71C8">
      <w:pPr>
        <w:framePr w:w="9316" w:wrap="auto" w:hAnchor="text" w:x="1702" w:y="6356"/>
        <w:widowControl w:val="0"/>
        <w:autoSpaceDE w:val="0"/>
        <w:autoSpaceDN w:val="0"/>
        <w:spacing w:before="45" w:after="0" w:line="311" w:lineRule="exact"/>
        <w:ind w:left="629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«Количество</w:t>
      </w:r>
      <w:r>
        <w:rPr>
          <w:rFonts w:ascii="Times New Roman"/>
          <w:color w:val="000000"/>
          <w:spacing w:val="4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созданных</w:t>
      </w:r>
      <w:r>
        <w:rPr>
          <w:rFonts w:ascii="Times New Roman"/>
          <w:color w:val="000000"/>
          <w:spacing w:val="4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важнейших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наукоемких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технологий»</w:t>
      </w:r>
    </w:p>
    <w:p w:rsidR="00A63E40" w:rsidRDefault="00FF71C8">
      <w:pPr>
        <w:framePr w:w="2006" w:wrap="auto" w:hAnchor="text" w:x="3684" w:y="6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мероприятия»,</w:t>
      </w:r>
    </w:p>
    <w:p w:rsidR="00A63E40" w:rsidRDefault="00FF71C8">
      <w:pPr>
        <w:framePr w:w="4953" w:wrap="auto" w:hAnchor="text" w:x="6061" w:y="635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«Количество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публикаций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научных</w:t>
      </w:r>
    </w:p>
    <w:p w:rsidR="00A63E40" w:rsidRDefault="00FF71C8">
      <w:pPr>
        <w:framePr w:w="380" w:wrap="auto" w:hAnchor="text" w:x="1702" w:y="706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«</w:t>
      </w:r>
    </w:p>
    <w:p w:rsidR="00A63E40" w:rsidRDefault="00FF71C8">
      <w:pPr>
        <w:framePr w:w="390" w:wrap="auto" w:hAnchor="text" w:x="1702" w:y="777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9316" w:wrap="auto" w:hAnchor="text" w:x="1702" w:y="81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получателю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применяются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штрафные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санкции,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/>
          <w:color w:val="000000"/>
          <w:spacing w:val="-2"/>
          <w:sz w:val="28"/>
        </w:rPr>
        <w:t>(P)</w:t>
      </w:r>
    </w:p>
    <w:p w:rsidR="00A63E40" w:rsidRDefault="00FF71C8">
      <w:pPr>
        <w:framePr w:w="9316" w:wrap="auto" w:hAnchor="text" w:x="1702" w:y="812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определяется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формуле:</w:t>
      </w:r>
    </w:p>
    <w:p w:rsidR="00A63E40" w:rsidRDefault="00FF71C8">
      <w:pPr>
        <w:framePr w:w="701" w:wrap="auto" w:hAnchor="text" w:x="1702" w:y="99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где:</w:t>
      </w:r>
    </w:p>
    <w:p w:rsidR="00A63E40" w:rsidRDefault="00FF71C8">
      <w:pPr>
        <w:framePr w:w="380" w:wrap="auto" w:hAnchor="text" w:x="2609" w:y="1043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–</w:t>
      </w:r>
    </w:p>
    <w:p w:rsidR="00A63E40" w:rsidRDefault="00FF71C8">
      <w:pPr>
        <w:framePr w:w="9318" w:wrap="auto" w:hAnchor="text" w:x="1702" w:y="10434"/>
        <w:widowControl w:val="0"/>
        <w:autoSpaceDE w:val="0"/>
        <w:autoSpaceDN w:val="0"/>
        <w:spacing w:before="0" w:after="0" w:line="311" w:lineRule="exact"/>
        <w:ind w:left="1174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фактическое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i-</w:t>
      </w:r>
      <w:r>
        <w:rPr>
          <w:rFonts w:ascii="Times New Roman" w:hAnsi="Times New Roman" w:cs="Times New Roman"/>
          <w:color w:val="000000"/>
          <w:spacing w:val="-1"/>
          <w:sz w:val="28"/>
        </w:rPr>
        <w:t>ой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</w:p>
    <w:p w:rsidR="00A63E40" w:rsidRDefault="00FF71C8">
      <w:pPr>
        <w:framePr w:w="9318" w:wrap="auto" w:hAnchor="text" w:x="1702" w:y="10434"/>
        <w:widowControl w:val="0"/>
        <w:autoSpaceDE w:val="0"/>
        <w:autoSpaceDN w:val="0"/>
        <w:spacing w:before="59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3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3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результата,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</w:p>
    <w:p w:rsidR="00A63E40" w:rsidRDefault="00FF71C8">
      <w:pPr>
        <w:framePr w:w="9318" w:wrap="auto" w:hAnchor="text" w:x="1702" w:y="10434"/>
        <w:widowControl w:val="0"/>
        <w:autoSpaceDE w:val="0"/>
        <w:autoSpaceDN w:val="0"/>
        <w:spacing w:before="2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380" w:wrap="auto" w:hAnchor="text" w:x="2660" w:y="11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–</w:t>
      </w:r>
    </w:p>
    <w:p w:rsidR="00A63E40" w:rsidRDefault="00FF71C8">
      <w:pPr>
        <w:framePr w:w="8043" w:wrap="auto" w:hAnchor="text" w:x="2979" w:y="115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плановое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периоде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i-</w:t>
      </w:r>
      <w:r>
        <w:rPr>
          <w:rFonts w:ascii="Times New Roman" w:hAnsi="Times New Roman" w:cs="Times New Roman"/>
          <w:color w:val="000000"/>
          <w:spacing w:val="2"/>
          <w:sz w:val="28"/>
        </w:rPr>
        <w:t>ой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</w:p>
    <w:p w:rsidR="00A63E40" w:rsidRDefault="00FF71C8">
      <w:pPr>
        <w:framePr w:w="8043" w:wrap="auto" w:hAnchor="text" w:x="2979" w:y="11581"/>
        <w:widowControl w:val="0"/>
        <w:autoSpaceDE w:val="0"/>
        <w:autoSpaceDN w:val="0"/>
        <w:spacing w:before="11" w:after="0" w:line="311" w:lineRule="exact"/>
        <w:ind w:left="427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3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3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результата,</w:t>
      </w:r>
      <w:r>
        <w:rPr>
          <w:rFonts w:ascii="Times New Roman"/>
          <w:color w:val="000000"/>
          <w:spacing w:val="3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</w:p>
    <w:p w:rsidR="00A63E40" w:rsidRDefault="00FF71C8">
      <w:pPr>
        <w:framePr w:w="1519" w:wrap="auto" w:hAnchor="text" w:x="1702" w:y="1190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6732" w:wrap="auto" w:hAnchor="text" w:x="1702" w:y="1222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07" w:wrap="auto" w:hAnchor="text" w:x="1702" w:y="1266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</w:t>
      </w:r>
      <w:r>
        <w:rPr>
          <w:rFonts w:ascii="Times New Roman"/>
          <w:b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количество</w:t>
      </w:r>
      <w:r>
        <w:rPr>
          <w:rFonts w:ascii="Times New Roman"/>
          <w:color w:val="000000"/>
          <w:spacing w:val="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результата,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</w:p>
    <w:p w:rsidR="00A63E40" w:rsidRDefault="00FF71C8">
      <w:pPr>
        <w:framePr w:w="9307" w:wrap="auto" w:hAnchor="text" w:x="1702" w:y="12669"/>
        <w:widowControl w:val="0"/>
        <w:autoSpaceDE w:val="0"/>
        <w:autoSpaceDN w:val="0"/>
        <w:spacing w:before="11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20" w:wrap="auto" w:hAnchor="text" w:x="1702" w:y="1343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b/>
          <w:color w:val="000000"/>
          <w:sz w:val="28"/>
        </w:rPr>
        <w:t>N</w:t>
      </w:r>
      <w:r>
        <w:rPr>
          <w:rFonts w:ascii="Times New Roman"/>
          <w:b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предоставленной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получателю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</w:p>
    <w:p w:rsidR="00A63E40" w:rsidRDefault="00FF71C8">
      <w:pPr>
        <w:framePr w:w="9320" w:wrap="auto" w:hAnchor="text" w:x="1702" w:y="13437"/>
        <w:widowControl w:val="0"/>
        <w:autoSpaceDE w:val="0"/>
        <w:autoSpaceDN w:val="0"/>
        <w:spacing w:before="13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периоде.</w:t>
      </w:r>
    </w:p>
    <w:p w:rsidR="00A63E40" w:rsidRDefault="00FF71C8">
      <w:pPr>
        <w:framePr w:w="8612" w:wrap="auto" w:hAnchor="text" w:x="2410" w:y="141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фактическое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/>
          <w:color w:val="000000"/>
          <w:spacing w:val="3"/>
          <w:sz w:val="28"/>
        </w:rPr>
        <w:t>i-</w:t>
      </w:r>
      <w:r>
        <w:rPr>
          <w:rFonts w:ascii="Times New Roman" w:hAnsi="Times New Roman" w:cs="Times New Roman"/>
          <w:color w:val="000000"/>
          <w:spacing w:val="-1"/>
          <w:sz w:val="28"/>
        </w:rPr>
        <w:t>ой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</w:p>
    <w:p w:rsidR="00A63E40" w:rsidRDefault="00FF71C8">
      <w:pPr>
        <w:framePr w:w="9314" w:wrap="auto" w:hAnchor="text" w:x="1702" w:y="145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213"/>
          <w:sz w:val="28"/>
        </w:rPr>
        <w:t xml:space="preserve"> </w:t>
      </w:r>
      <w:r>
        <w:rPr>
          <w:rFonts w:ascii="Times New Roman"/>
          <w:color w:val="000000"/>
          <w:sz w:val="28"/>
        </w:rPr>
        <w:t>(</w:t>
      </w:r>
    </w:p>
    <w:p w:rsidR="00A63E40" w:rsidRDefault="00FF71C8">
      <w:pPr>
        <w:framePr w:w="9314" w:wrap="auto" w:hAnchor="text" w:x="1702" w:y="14539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7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2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i-</w:t>
      </w:r>
      <w:r>
        <w:rPr>
          <w:rFonts w:ascii="Times New Roman" w:hAnsi="Times New Roman" w:cs="Times New Roman"/>
          <w:color w:val="000000"/>
          <w:spacing w:val="2"/>
          <w:sz w:val="28"/>
        </w:rPr>
        <w:t>ой</w:t>
      </w:r>
      <w:r>
        <w:rPr>
          <w:rFonts w:ascii="Times New Roman"/>
          <w:color w:val="000000"/>
          <w:spacing w:val="2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  <w:r>
        <w:rPr>
          <w:rFonts w:ascii="Times New Roman"/>
          <w:color w:val="000000"/>
          <w:spacing w:val="2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9314" w:wrap="auto" w:hAnchor="text" w:x="1702" w:y="14539"/>
        <w:widowControl w:val="0"/>
        <w:autoSpaceDE w:val="0"/>
        <w:autoSpaceDN w:val="0"/>
        <w:spacing w:before="3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/>
          <w:color w:val="000000"/>
          <w:sz w:val="28"/>
        </w:rPr>
        <w:t>(</w:t>
      </w:r>
      <w:r>
        <w:rPr>
          <w:rFonts w:ascii="Times New Roman"/>
          <w:color w:val="000000"/>
          <w:spacing w:val="708"/>
          <w:sz w:val="28"/>
        </w:rPr>
        <w:t xml:space="preserve"> </w:t>
      </w:r>
      <w:r>
        <w:rPr>
          <w:rFonts w:ascii="Times New Roman"/>
          <w:color w:val="000000"/>
          <w:sz w:val="28"/>
        </w:rPr>
        <w:t>),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</w:t>
      </w:r>
      <w:r>
        <w:rPr>
          <w:rFonts w:ascii="Times New Roman"/>
          <w:color w:val="000000"/>
          <w:spacing w:val="8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принимается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равным</w:t>
      </w:r>
    </w:p>
    <w:p w:rsidR="00A63E40" w:rsidRDefault="00FF71C8">
      <w:pPr>
        <w:framePr w:w="3309" w:wrap="auto" w:hAnchor="text" w:x="7705" w:y="145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2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превышает</w:t>
      </w:r>
      <w:r>
        <w:rPr>
          <w:rFonts w:ascii="Times New Roman"/>
          <w:color w:val="000000"/>
          <w:spacing w:val="2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плановое</w:t>
      </w:r>
    </w:p>
    <w:p w:rsidR="00A63E40" w:rsidRDefault="00FF71C8">
      <w:pPr>
        <w:framePr w:w="373" w:wrap="auto" w:hAnchor="text" w:x="3137" w:y="148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A63E40" w:rsidRDefault="00FF71C8">
      <w:pPr>
        <w:framePr w:w="310" w:wrap="auto" w:hAnchor="text" w:x="10516" w:y="1522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6151245</wp:posOffset>
            </wp:positionH>
            <wp:positionV relativeFrom="page">
              <wp:posOffset>9601200</wp:posOffset>
            </wp:positionV>
            <wp:extent cx="546100" cy="260985"/>
            <wp:effectExtent l="0" t="0" r="6350" b="5715"/>
            <wp:wrapNone/>
            <wp:docPr id="21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3971925</wp:posOffset>
            </wp:positionH>
            <wp:positionV relativeFrom="page">
              <wp:posOffset>9614535</wp:posOffset>
            </wp:positionV>
            <wp:extent cx="584200" cy="279400"/>
            <wp:effectExtent l="0" t="0" r="6350" b="6350"/>
            <wp:wrapNone/>
            <wp:docPr id="20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3117215</wp:posOffset>
            </wp:positionH>
            <wp:positionV relativeFrom="page">
              <wp:posOffset>9601200</wp:posOffset>
            </wp:positionV>
            <wp:extent cx="546100" cy="260985"/>
            <wp:effectExtent l="0" t="0" r="6350" b="5715"/>
            <wp:wrapNone/>
            <wp:docPr id="19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4370070</wp:posOffset>
            </wp:positionH>
            <wp:positionV relativeFrom="page">
              <wp:posOffset>9168130</wp:posOffset>
            </wp:positionV>
            <wp:extent cx="546100" cy="279400"/>
            <wp:effectExtent l="0" t="0" r="6350" b="6350"/>
            <wp:wrapNone/>
            <wp:docPr id="18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7285990</wp:posOffset>
            </wp:positionV>
            <wp:extent cx="546100" cy="260985"/>
            <wp:effectExtent l="0" t="0" r="6350" b="5715"/>
            <wp:wrapNone/>
            <wp:docPr id="17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1055370</wp:posOffset>
            </wp:positionH>
            <wp:positionV relativeFrom="page">
              <wp:posOffset>6577330</wp:posOffset>
            </wp:positionV>
            <wp:extent cx="546100" cy="279400"/>
            <wp:effectExtent l="0" t="0" r="6350" b="6350"/>
            <wp:wrapNone/>
            <wp:docPr id="16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3240405</wp:posOffset>
            </wp:positionH>
            <wp:positionV relativeFrom="page">
              <wp:posOffset>5634355</wp:posOffset>
            </wp:positionV>
            <wp:extent cx="1889125" cy="631190"/>
            <wp:effectExtent l="0" t="0" r="0" b="0"/>
            <wp:wrapNone/>
            <wp:docPr id="15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125" cy="631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6151245</wp:posOffset>
            </wp:positionH>
            <wp:positionV relativeFrom="page">
              <wp:posOffset>1189990</wp:posOffset>
            </wp:positionV>
            <wp:extent cx="546100" cy="260985"/>
            <wp:effectExtent l="0" t="0" r="6350" b="5715"/>
            <wp:wrapNone/>
            <wp:docPr id="14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3971925</wp:posOffset>
            </wp:positionH>
            <wp:positionV relativeFrom="page">
              <wp:posOffset>1203960</wp:posOffset>
            </wp:positionV>
            <wp:extent cx="584200" cy="279400"/>
            <wp:effectExtent l="0" t="0" r="6350" b="6350"/>
            <wp:wrapNone/>
            <wp:docPr id="13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3117215</wp:posOffset>
            </wp:positionH>
            <wp:positionV relativeFrom="page">
              <wp:posOffset>1189990</wp:posOffset>
            </wp:positionV>
            <wp:extent cx="546100" cy="260985"/>
            <wp:effectExtent l="0" t="0" r="6350" b="5715"/>
            <wp:wrapNone/>
            <wp:docPr id="12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6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4370070</wp:posOffset>
            </wp:positionH>
            <wp:positionV relativeFrom="page">
              <wp:posOffset>757555</wp:posOffset>
            </wp:positionV>
            <wp:extent cx="546100" cy="279400"/>
            <wp:effectExtent l="0" t="0" r="6350" b="6350"/>
            <wp:wrapNone/>
            <wp:docPr id="11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5" w:name="br15"/>
      <w:bookmarkEnd w:id="15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9317" w:wrap="auto" w:hAnchor="text" w:x="1702" w:y="128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если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плановое</w:t>
      </w:r>
      <w:r>
        <w:rPr>
          <w:rFonts w:ascii="Times New Roman"/>
          <w:color w:val="000000"/>
          <w:spacing w:val="8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значение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i-</w:t>
      </w:r>
      <w:r>
        <w:rPr>
          <w:rFonts w:ascii="Times New Roman" w:hAnsi="Times New Roman" w:cs="Times New Roman"/>
          <w:color w:val="000000"/>
          <w:spacing w:val="-1"/>
          <w:sz w:val="28"/>
        </w:rPr>
        <w:t>ой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характеристики</w:t>
      </w:r>
      <w:r>
        <w:rPr>
          <w:rFonts w:ascii="Times New Roman"/>
          <w:color w:val="000000"/>
          <w:spacing w:val="8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9317" w:wrap="auto" w:hAnchor="text" w:x="1702" w:y="12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числа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результата,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необходимых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достижения</w:t>
      </w:r>
    </w:p>
    <w:p w:rsidR="00A63E40" w:rsidRDefault="00FF71C8">
      <w:pPr>
        <w:framePr w:w="9317" w:wrap="auto" w:hAnchor="text" w:x="1702" w:y="128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результата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равно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0,</w:t>
      </w:r>
    </w:p>
    <w:p w:rsidR="00A63E40" w:rsidRDefault="00FF71C8">
      <w:pPr>
        <w:framePr w:w="6032" w:wrap="auto" w:hAnchor="text" w:x="1702" w:y="2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то</w:t>
      </w:r>
      <w:r>
        <w:rPr>
          <w:rFonts w:ascii="Times New Roman"/>
          <w:color w:val="000000"/>
          <w:spacing w:val="3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указанная</w:t>
      </w:r>
      <w:r>
        <w:rPr>
          <w:rFonts w:ascii="Times New Roman"/>
          <w:color w:val="000000"/>
          <w:spacing w:val="3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характеристика</w:t>
      </w:r>
      <w:r>
        <w:rPr>
          <w:rFonts w:ascii="Times New Roman"/>
          <w:color w:val="000000"/>
          <w:spacing w:val="3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6032" w:wrap="auto" w:hAnchor="text" w:x="1702" w:y="234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используется.</w:t>
      </w:r>
    </w:p>
    <w:p w:rsidR="00A63E40" w:rsidRDefault="00FF71C8">
      <w:pPr>
        <w:framePr w:w="373" w:wrap="auto" w:hAnchor="text" w:x="7897" w:y="2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A63E40" w:rsidRDefault="00FF71C8">
      <w:pPr>
        <w:framePr w:w="2584" w:wrap="auto" w:hAnchor="text" w:x="8433" w:y="234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формуле</w:t>
      </w:r>
      <w:r>
        <w:rPr>
          <w:rFonts w:ascii="Times New Roman"/>
          <w:color w:val="000000"/>
          <w:spacing w:val="3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расчета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случае</w:t>
      </w:r>
      <w:r>
        <w:rPr>
          <w:rFonts w:ascii="Times New Roman"/>
          <w:color w:val="000000"/>
          <w:spacing w:val="2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установления</w:t>
      </w:r>
      <w:r>
        <w:rPr>
          <w:rFonts w:ascii="Times New Roman"/>
          <w:color w:val="000000"/>
          <w:spacing w:val="2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итогам</w:t>
      </w:r>
      <w:r>
        <w:rPr>
          <w:rFonts w:ascii="Times New Roman"/>
          <w:color w:val="000000"/>
          <w:spacing w:val="2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проверок,</w:t>
      </w:r>
      <w:r>
        <w:rPr>
          <w:rFonts w:ascii="Times New Roman"/>
          <w:color w:val="000000"/>
          <w:spacing w:val="2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проведенных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Министерством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органами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государственного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финансового</w:t>
      </w:r>
      <w:r>
        <w:rPr>
          <w:rFonts w:ascii="Times New Roman"/>
          <w:color w:val="000000"/>
          <w:spacing w:val="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контроля,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факта</w:t>
      </w:r>
      <w:r>
        <w:rPr>
          <w:rFonts w:ascii="Times New Roman"/>
          <w:color w:val="000000"/>
          <w:spacing w:val="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нарушения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целей,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условий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порядка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средства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подлежат</w:t>
      </w:r>
      <w:r>
        <w:rPr>
          <w:rFonts w:ascii="Times New Roman"/>
          <w:color w:val="000000"/>
          <w:spacing w:val="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возврату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доход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бюджета</w:t>
      </w:r>
      <w:r>
        <w:rPr>
          <w:rFonts w:ascii="Times New Roman"/>
          <w:color w:val="000000"/>
          <w:spacing w:val="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размере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выявленных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нарушений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учетом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положений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раздела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«Порядок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расчета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средств,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подлежащих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возврату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бюджет»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настоящего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раздела</w:t>
      </w: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4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Суммарный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объем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подлежащий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возврату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федеральный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бюджет,</w:t>
      </w:r>
      <w:r>
        <w:rPr>
          <w:rFonts w:ascii="Times New Roman"/>
          <w:color w:val="000000"/>
          <w:spacing w:val="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рассчитанный</w:t>
      </w:r>
      <w:r>
        <w:rPr>
          <w:rFonts w:ascii="Times New Roman"/>
          <w:color w:val="000000"/>
          <w:spacing w:val="1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положениями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разделов</w:t>
      </w:r>
      <w:r>
        <w:rPr>
          <w:rFonts w:ascii="Times New Roman"/>
          <w:color w:val="000000"/>
          <w:spacing w:val="1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«Порядок</w:t>
      </w:r>
      <w:r>
        <w:rPr>
          <w:rFonts w:ascii="Times New Roman"/>
          <w:color w:val="000000"/>
          <w:spacing w:val="19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расчета</w:t>
      </w:r>
      <w:r>
        <w:rPr>
          <w:rFonts w:ascii="Times New Roman"/>
          <w:color w:val="000000"/>
          <w:spacing w:val="18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объема</w:t>
      </w:r>
      <w:r>
        <w:rPr>
          <w:rFonts w:ascii="Times New Roman"/>
          <w:color w:val="000000"/>
          <w:spacing w:val="18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средств,</w:t>
      </w:r>
      <w:r>
        <w:rPr>
          <w:rFonts w:ascii="Times New Roman"/>
          <w:color w:val="000000"/>
          <w:spacing w:val="18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подлежащих</w:t>
      </w:r>
      <w:r>
        <w:rPr>
          <w:rFonts w:ascii="Times New Roman"/>
          <w:color w:val="000000"/>
          <w:spacing w:val="19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возврату</w:t>
      </w:r>
    </w:p>
    <w:p w:rsidR="00A63E40" w:rsidRDefault="00FF71C8">
      <w:pPr>
        <w:framePr w:w="9324" w:wrap="auto" w:hAnchor="text" w:x="1702" w:y="305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бюджет»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«Штрафные</w:t>
      </w:r>
      <w:r>
        <w:rPr>
          <w:rFonts w:ascii="Times New Roman"/>
          <w:color w:val="000000"/>
          <w:spacing w:val="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санкции»,</w:t>
      </w:r>
      <w:r>
        <w:rPr>
          <w:rFonts w:ascii="Times New Roman"/>
          <w:color w:val="000000"/>
          <w:spacing w:val="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может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превышать</w:t>
      </w:r>
      <w:r>
        <w:rPr>
          <w:rFonts w:ascii="Times New Roman"/>
          <w:color w:val="000000"/>
          <w:spacing w:val="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объем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</w:p>
    <w:p w:rsidR="00A63E40" w:rsidRDefault="00FF71C8">
      <w:pPr>
        <w:framePr w:w="5828" w:wrap="auto" w:hAnchor="text" w:x="1702" w:y="6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29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предоставленного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</w:t>
      </w:r>
    </w:p>
    <w:p w:rsidR="00A63E40" w:rsidRDefault="00FF71C8">
      <w:pPr>
        <w:framePr w:w="373" w:wrap="auto" w:hAnchor="text" w:x="7657" w:y="6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A63E40" w:rsidRDefault="00FF71C8">
      <w:pPr>
        <w:framePr w:w="2863" w:wrap="auto" w:hAnchor="text" w:x="8152" w:y="695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рамках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соглашения</w:t>
      </w:r>
    </w:p>
    <w:p w:rsidR="00A63E40" w:rsidRDefault="00FF71C8">
      <w:pPr>
        <w:framePr w:w="8281" w:wrap="auto" w:hAnchor="text" w:x="1702" w:y="730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соответствующем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отчетном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периоде.</w:t>
      </w: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6" w:name="br16"/>
      <w:bookmarkEnd w:id="16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9320" w:wrap="auto" w:hAnchor="text" w:x="1702" w:y="126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b/>
          <w:color w:val="000000"/>
          <w:sz w:val="28"/>
        </w:rPr>
      </w:pPr>
      <w:r>
        <w:rPr>
          <w:rFonts w:ascii="Times New Roman" w:hAnsi="Times New Roman" w:cs="Times New Roman"/>
          <w:b/>
          <w:color w:val="000000"/>
          <w:sz w:val="28"/>
        </w:rPr>
        <w:t>Иные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условия</w:t>
      </w:r>
      <w:r>
        <w:rPr>
          <w:rFonts w:ascii="Times New Roman"/>
          <w:b/>
          <w:color w:val="000000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предоставления</w:t>
      </w:r>
      <w:r>
        <w:rPr>
          <w:rFonts w:ascii="Times New Roman"/>
          <w:b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b/>
          <w:color w:val="000000"/>
          <w:sz w:val="28"/>
        </w:rPr>
        <w:t>субсидии</w:t>
      </w:r>
    </w:p>
    <w:p w:rsidR="00A63E40" w:rsidRDefault="00FF71C8">
      <w:pPr>
        <w:framePr w:w="9320" w:wrap="auto" w:hAnchor="text" w:x="1702" w:y="1262"/>
        <w:widowControl w:val="0"/>
        <w:autoSpaceDE w:val="0"/>
        <w:autoSpaceDN w:val="0"/>
        <w:spacing w:before="390" w:after="0" w:line="311" w:lineRule="exact"/>
        <w:ind w:left="141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Результатом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является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сети</w:t>
      </w:r>
    </w:p>
    <w:p w:rsidR="00A63E40" w:rsidRDefault="00FF71C8">
      <w:pPr>
        <w:framePr w:w="380" w:wrap="auto" w:hAnchor="text" w:x="2460" w:y="19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1</w:t>
      </w:r>
    </w:p>
    <w:p w:rsidR="00A63E40" w:rsidRDefault="00FF71C8">
      <w:pPr>
        <w:framePr w:w="310" w:wrap="auto" w:hAnchor="text" w:x="2604" w:y="196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9275" w:wrap="auto" w:hAnchor="text" w:x="1750" w:y="231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центров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научной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технологической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инфраструктуры</w:t>
      </w:r>
      <w:r>
        <w:rPr>
          <w:rFonts w:ascii="Times New Roman"/>
          <w:color w:val="000000"/>
          <w:spacing w:val="1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9275" w:wrap="auto" w:hAnchor="text" w:x="1750" w:y="231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инжиниринга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для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выстраивания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эффективной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системы</w:t>
      </w:r>
    </w:p>
    <w:p w:rsidR="00A63E40" w:rsidRDefault="00FF71C8">
      <w:pPr>
        <w:framePr w:w="9275" w:wrap="auto" w:hAnchor="text" w:x="1750" w:y="2316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научной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технологической</w:t>
      </w:r>
      <w:r>
        <w:rPr>
          <w:rFonts w:ascii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кооперации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целях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выполнения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исследований</w:t>
      </w:r>
    </w:p>
    <w:p w:rsidR="00A63E40" w:rsidRDefault="00FF71C8">
      <w:pPr>
        <w:framePr w:w="9275" w:wrap="auto" w:hAnchor="text" w:x="1750" w:y="231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разработок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НТР.</w:t>
      </w:r>
    </w:p>
    <w:p w:rsidR="00A63E40" w:rsidRDefault="00FF71C8">
      <w:pPr>
        <w:framePr w:w="380" w:wrap="auto" w:hAnchor="text" w:x="2460" w:y="3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2</w:t>
      </w:r>
    </w:p>
    <w:p w:rsidR="00A63E40" w:rsidRDefault="00FF71C8">
      <w:pPr>
        <w:framePr w:w="310" w:wrap="auto" w:hAnchor="text" w:x="2604" w:y="3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7903" w:wrap="auto" w:hAnchor="text" w:x="3120" w:y="373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Средства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направлены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финансовое</w:t>
      </w:r>
    </w:p>
    <w:p w:rsidR="00A63E40" w:rsidRDefault="00FF71C8">
      <w:pPr>
        <w:framePr w:w="9261" w:wrap="auto" w:hAnchor="text" w:x="1750" w:y="408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расходов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20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направлениями</w:t>
      </w:r>
      <w:r>
        <w:rPr>
          <w:rFonts w:ascii="Times New Roman"/>
          <w:color w:val="000000"/>
          <w:spacing w:val="2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расходов,</w:t>
      </w:r>
    </w:p>
    <w:p w:rsidR="00A63E40" w:rsidRDefault="00FF71C8">
      <w:pPr>
        <w:framePr w:w="9261" w:wrap="auto" w:hAnchor="text" w:x="1750" w:y="4087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указанными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разделе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настоящего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380" w:wrap="auto" w:hAnchor="text" w:x="2460" w:y="4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3</w:t>
      </w:r>
    </w:p>
    <w:p w:rsidR="00A63E40" w:rsidRDefault="00FF71C8">
      <w:pPr>
        <w:framePr w:w="310" w:wrap="auto" w:hAnchor="text" w:x="2604" w:y="4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7896" w:wrap="auto" w:hAnchor="text" w:x="3120" w:y="479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проведения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конкурсного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отбора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Министерство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</w:p>
    <w:p w:rsidR="00A63E40" w:rsidRDefault="00FF71C8">
      <w:pPr>
        <w:framePr w:w="9264" w:wrap="auto" w:hAnchor="text" w:x="1750" w:y="515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создает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конкурсную</w:t>
      </w:r>
    </w:p>
    <w:p w:rsidR="00A63E40" w:rsidRDefault="00FF71C8">
      <w:pPr>
        <w:framePr w:w="9264" w:wrap="auto" w:hAnchor="text" w:x="1750" w:y="515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экспертную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комиссии,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утверждает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составы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положения</w:t>
      </w:r>
    </w:p>
    <w:p w:rsidR="00A63E40" w:rsidRDefault="00FF71C8">
      <w:pPr>
        <w:framePr w:w="9264" w:wrap="auto" w:hAnchor="text" w:x="1750" w:y="515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указанных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комиссий.</w:t>
      </w:r>
    </w:p>
    <w:p w:rsidR="00A63E40" w:rsidRDefault="00FF71C8">
      <w:pPr>
        <w:framePr w:w="380" w:wrap="auto" w:hAnchor="text" w:x="2460" w:y="6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4</w:t>
      </w:r>
    </w:p>
    <w:p w:rsidR="00A63E40" w:rsidRDefault="00FF71C8">
      <w:pPr>
        <w:framePr w:w="310" w:wrap="auto" w:hAnchor="text" w:x="2604" w:y="6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7890" w:wrap="auto" w:hAnchor="text" w:x="3120" w:y="621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пунктами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10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/>
          <w:color w:val="000000"/>
          <w:spacing w:val="-1"/>
          <w:sz w:val="28"/>
        </w:rPr>
        <w:t>12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Правил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отбора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получателей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0" w:after="0" w:line="311" w:lineRule="exact"/>
        <w:ind w:left="4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субсидий,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предоставляемых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бюджетов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бюджетной</w:t>
      </w:r>
      <w:r>
        <w:rPr>
          <w:rFonts w:ascii="Times New Roman"/>
          <w:color w:val="000000"/>
          <w:spacing w:val="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системы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2" w:after="0" w:line="311" w:lineRule="exact"/>
        <w:ind w:left="4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юридическим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лицам,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индивидуальным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предпринимателям,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4" w:after="0" w:line="311" w:lineRule="exact"/>
        <w:ind w:left="4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физическим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лицам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производителям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товаров,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работ,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услуг,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2" w:after="0" w:line="311" w:lineRule="exact"/>
        <w:ind w:left="4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утвержденных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постановлением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Правительства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4" w:after="0" w:line="311" w:lineRule="exact"/>
        <w:ind w:left="4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от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25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октября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/>
          <w:color w:val="000000"/>
          <w:sz w:val="28"/>
        </w:rPr>
        <w:t>2023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г.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№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/>
          <w:color w:val="000000"/>
          <w:spacing w:val="1"/>
          <w:sz w:val="28"/>
        </w:rPr>
        <w:t>1781,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рассмотрение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оценка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2" w:after="0" w:line="311" w:lineRule="exact"/>
        <w:ind w:left="4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будет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осуществляться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этапа.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4" w:after="0" w:line="311" w:lineRule="exact"/>
        <w:ind w:left="75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3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первом</w:t>
      </w:r>
      <w:r>
        <w:rPr>
          <w:rFonts w:ascii="Times New Roman"/>
          <w:color w:val="000000"/>
          <w:spacing w:val="3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этапе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конкурсной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комиссией</w:t>
      </w:r>
      <w:r>
        <w:rPr>
          <w:rFonts w:ascii="Times New Roman"/>
          <w:color w:val="000000"/>
          <w:spacing w:val="3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рассмотрение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оценка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1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отборе.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Конкурсная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комиссия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рассматривает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заявки</w:t>
      </w:r>
      <w:r>
        <w:rPr>
          <w:rFonts w:ascii="Times New Roman"/>
          <w:color w:val="000000"/>
          <w:spacing w:val="1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соответствие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требованиям,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объявлении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отборе.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4" w:after="0" w:line="311" w:lineRule="exact"/>
        <w:ind w:left="75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втором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этапе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экспертная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комиссия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основании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критериев,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утвержденных</w:t>
      </w:r>
      <w:r>
        <w:rPr>
          <w:rFonts w:ascii="Times New Roman"/>
          <w:color w:val="000000"/>
          <w:spacing w:val="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Министерством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науки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Федерации,</w:t>
      </w:r>
      <w:r>
        <w:rPr>
          <w:rFonts w:ascii="Times New Roman"/>
          <w:color w:val="000000"/>
          <w:spacing w:val="32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проводит</w:t>
      </w:r>
      <w:r>
        <w:rPr>
          <w:rFonts w:ascii="Times New Roman"/>
          <w:color w:val="000000"/>
          <w:spacing w:val="3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экспертную</w:t>
      </w:r>
      <w:r>
        <w:rPr>
          <w:rFonts w:ascii="Times New Roman"/>
          <w:color w:val="000000"/>
          <w:spacing w:val="3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оценку</w:t>
      </w:r>
      <w:r>
        <w:rPr>
          <w:rFonts w:ascii="Times New Roman"/>
          <w:color w:val="000000"/>
          <w:spacing w:val="3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</w:t>
      </w:r>
      <w:r>
        <w:rPr>
          <w:rFonts w:ascii="Times New Roman"/>
          <w:color w:val="000000"/>
          <w:spacing w:val="3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развития,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представленных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составе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отборе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проведенной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формирует</w:t>
      </w:r>
      <w:r>
        <w:rPr>
          <w:rFonts w:ascii="Times New Roman"/>
          <w:color w:val="000000"/>
          <w:spacing w:val="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рейтинги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организаций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участие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</w:t>
      </w:r>
      <w:r>
        <w:rPr>
          <w:rFonts w:ascii="Times New Roman"/>
          <w:color w:val="000000"/>
          <w:spacing w:val="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подготовку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рекомендаций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отношении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победителя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(победителей)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конкурсного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отбора</w:t>
      </w: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9317" w:wrap="auto" w:hAnchor="text" w:x="1702" w:y="6567"/>
        <w:widowControl w:val="0"/>
        <w:autoSpaceDE w:val="0"/>
        <w:autoSpaceDN w:val="0"/>
        <w:spacing w:before="44" w:after="0" w:line="311" w:lineRule="exact"/>
        <w:ind w:left="75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Результаты</w:t>
      </w:r>
      <w:r>
        <w:rPr>
          <w:rFonts w:ascii="Times New Roman"/>
          <w:color w:val="000000"/>
          <w:spacing w:val="2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экспертной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оценки,</w:t>
      </w:r>
      <w:r>
        <w:rPr>
          <w:rFonts w:ascii="Times New Roman"/>
          <w:color w:val="000000"/>
          <w:spacing w:val="2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включающие</w:t>
      </w:r>
      <w:r>
        <w:rPr>
          <w:rFonts w:ascii="Times New Roman"/>
          <w:color w:val="000000"/>
          <w:spacing w:val="2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2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числе</w:t>
      </w:r>
    </w:p>
    <w:p w:rsidR="00A63E40" w:rsidRDefault="00FF71C8">
      <w:pPr>
        <w:framePr w:w="5269" w:wrap="auto" w:hAnchor="text" w:x="1702" w:y="12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рекомендации</w:t>
      </w:r>
      <w:r>
        <w:rPr>
          <w:rFonts w:ascii="Times New Roman"/>
          <w:color w:val="000000"/>
          <w:spacing w:val="3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экспертной</w:t>
      </w:r>
      <w:r>
        <w:rPr>
          <w:rFonts w:ascii="Times New Roman"/>
          <w:color w:val="000000"/>
          <w:spacing w:val="3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комиссии</w:t>
      </w:r>
    </w:p>
    <w:p w:rsidR="00A63E40" w:rsidRDefault="00FF71C8">
      <w:pPr>
        <w:framePr w:w="373" w:wrap="auto" w:hAnchor="text" w:x="7137" w:y="12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</w:t>
      </w:r>
    </w:p>
    <w:p w:rsidR="00A63E40" w:rsidRDefault="00FF71C8">
      <w:pPr>
        <w:framePr w:w="3350" w:wrap="auto" w:hAnchor="text" w:x="7672" w:y="129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отношении</w:t>
      </w:r>
      <w:r>
        <w:rPr>
          <w:rFonts w:ascii="Times New Roman"/>
          <w:color w:val="000000"/>
          <w:spacing w:val="3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победителя</w:t>
      </w:r>
    </w:p>
    <w:p w:rsidR="00A63E40" w:rsidRDefault="00FF71C8">
      <w:pPr>
        <w:framePr w:w="9322" w:wrap="auto" w:hAnchor="text" w:x="1702" w:y="1329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(победителей)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конкурсного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отбора,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отражаются</w:t>
      </w:r>
      <w:r>
        <w:rPr>
          <w:rFonts w:ascii="Times New Roman"/>
          <w:color w:val="000000"/>
          <w:spacing w:val="1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протоколе</w:t>
      </w:r>
      <w:r>
        <w:rPr>
          <w:rFonts w:ascii="Times New Roman"/>
          <w:color w:val="000000"/>
          <w:spacing w:val="10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заседания</w:t>
      </w:r>
    </w:p>
    <w:p w:rsidR="00A63E40" w:rsidRDefault="00FF71C8">
      <w:pPr>
        <w:framePr w:w="9322" w:wrap="auto" w:hAnchor="text" w:x="1702" w:y="132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экспертной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комиссии,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направляется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конкурсную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комиссию.</w:t>
      </w:r>
    </w:p>
    <w:p w:rsidR="00A63E40" w:rsidRDefault="00FF71C8">
      <w:pPr>
        <w:framePr w:w="9322" w:wrap="auto" w:hAnchor="text" w:x="1702" w:y="13295"/>
        <w:widowControl w:val="0"/>
        <w:autoSpaceDE w:val="0"/>
        <w:autoSpaceDN w:val="0"/>
        <w:spacing w:before="45" w:after="0" w:line="311" w:lineRule="exact"/>
        <w:ind w:left="75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третьем</w:t>
      </w:r>
      <w:r>
        <w:rPr>
          <w:rFonts w:ascii="Times New Roman"/>
          <w:color w:val="000000"/>
          <w:spacing w:val="2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этапе</w:t>
      </w:r>
      <w:r>
        <w:rPr>
          <w:rFonts w:ascii="Times New Roman"/>
          <w:color w:val="000000"/>
          <w:spacing w:val="3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конкурсной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комиссией</w:t>
      </w:r>
      <w:r>
        <w:rPr>
          <w:rFonts w:ascii="Times New Roman"/>
          <w:color w:val="000000"/>
          <w:spacing w:val="29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осуществляется</w:t>
      </w:r>
    </w:p>
    <w:p w:rsidR="00A63E40" w:rsidRDefault="00FF71C8">
      <w:pPr>
        <w:framePr w:w="9322" w:wrap="auto" w:hAnchor="text" w:x="1702" w:y="132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рассмотрение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заявок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учетом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результатов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проведённой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экспертной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оценки</w:t>
      </w:r>
    </w:p>
    <w:p w:rsidR="00A63E40" w:rsidRDefault="00FF71C8">
      <w:pPr>
        <w:framePr w:w="9322" w:wrap="auto" w:hAnchor="text" w:x="1702" w:y="13295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</w:t>
      </w:r>
      <w:r>
        <w:rPr>
          <w:rFonts w:ascii="Times New Roman"/>
          <w:color w:val="000000"/>
          <w:spacing w:val="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целях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принятия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победителях</w:t>
      </w:r>
      <w:r>
        <w:rPr>
          <w:rFonts w:ascii="Times New Roman"/>
          <w:color w:val="000000"/>
          <w:spacing w:val="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конкурсного</w:t>
      </w:r>
    </w:p>
    <w:p w:rsidR="00A63E40" w:rsidRDefault="00FF71C8">
      <w:pPr>
        <w:framePr w:w="9322" w:wrap="auto" w:hAnchor="text" w:x="1702" w:y="13295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отбора.</w:t>
      </w: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7" w:name="br17"/>
      <w:bookmarkEnd w:id="17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380" w:wrap="auto" w:hAnchor="text" w:x="2410" w:y="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5</w:t>
      </w:r>
    </w:p>
    <w:p w:rsidR="00A63E40" w:rsidRDefault="00FF71C8">
      <w:pPr>
        <w:framePr w:w="310" w:wrap="auto" w:hAnchor="text" w:x="2554" w:y="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1584" w:wrap="auto" w:hAnchor="text" w:x="3120" w:y="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Программа</w:t>
      </w:r>
    </w:p>
    <w:p w:rsidR="00A63E40" w:rsidRDefault="00FF71C8">
      <w:pPr>
        <w:framePr w:w="1301" w:wrap="auto" w:hAnchor="text" w:x="4938" w:y="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развития</w:t>
      </w:r>
    </w:p>
    <w:p w:rsidR="00A63E40" w:rsidRDefault="00FF71C8">
      <w:pPr>
        <w:framePr w:w="1132" w:wrap="auto" w:hAnchor="text" w:x="6477" w:y="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должна</w:t>
      </w:r>
    </w:p>
    <w:p w:rsidR="00A63E40" w:rsidRDefault="00FF71C8">
      <w:pPr>
        <w:framePr w:w="1277" w:wrap="auto" w:hAnchor="text" w:x="7845" w:y="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отвечать</w:t>
      </w:r>
    </w:p>
    <w:p w:rsidR="00A63E40" w:rsidRDefault="00FF71C8">
      <w:pPr>
        <w:framePr w:w="1667" w:wrap="auto" w:hAnchor="text" w:x="9355" w:y="128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следующим</w:t>
      </w:r>
    </w:p>
    <w:p w:rsidR="00A63E40" w:rsidRDefault="00FF71C8">
      <w:pPr>
        <w:framePr w:w="1854" w:wrap="auto" w:hAnchor="text" w:x="1750" w:y="1639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требованиям:</w:t>
      </w:r>
    </w:p>
    <w:p w:rsidR="00A63E40" w:rsidRDefault="00FF71C8">
      <w:pPr>
        <w:framePr w:w="480" w:wrap="auto" w:hAnchor="text" w:x="2410" w:y="19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а)</w:t>
      </w:r>
    </w:p>
    <w:p w:rsidR="00A63E40" w:rsidRDefault="00FF71C8">
      <w:pPr>
        <w:framePr w:w="480" w:wrap="auto" w:hAnchor="text" w:x="2410" w:y="199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б)</w:t>
      </w:r>
    </w:p>
    <w:p w:rsidR="00A63E40" w:rsidRDefault="00FF71C8">
      <w:pPr>
        <w:framePr w:w="7894" w:wrap="auto" w:hAnchor="text" w:x="3118" w:y="199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срок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–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менее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лет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7894" w:wrap="auto" w:hAnchor="text" w:x="3118" w:y="1997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утверждена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руководителем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(лицом,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исполняющим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обязанности</w:t>
      </w:r>
    </w:p>
    <w:p w:rsidR="00A63E40" w:rsidRDefault="00FF71C8">
      <w:pPr>
        <w:framePr w:w="5474" w:wrap="auto" w:hAnchor="text" w:x="1702" w:y="27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руководителя,</w:t>
      </w:r>
    </w:p>
    <w:p w:rsidR="00A63E40" w:rsidRDefault="00FF71C8">
      <w:pPr>
        <w:framePr w:w="5474" w:wrap="auto" w:hAnchor="text" w:x="1702" w:y="270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полномочия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указанного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лица)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организации;</w:t>
      </w:r>
    </w:p>
    <w:p w:rsidR="00A63E40" w:rsidRDefault="00FF71C8">
      <w:pPr>
        <w:framePr w:w="5474" w:wrap="auto" w:hAnchor="text" w:x="1702" w:y="2702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в)</w:t>
      </w:r>
      <w:r>
        <w:rPr>
          <w:rFonts w:ascii="Times New Roman"/>
          <w:color w:val="000000"/>
          <w:spacing w:val="4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предусматривает</w:t>
      </w:r>
      <w:r>
        <w:rPr>
          <w:rFonts w:ascii="Times New Roman"/>
          <w:color w:val="000000"/>
          <w:spacing w:val="30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создание</w:t>
      </w:r>
    </w:p>
    <w:p w:rsidR="00A63E40" w:rsidRDefault="00FF71C8">
      <w:pPr>
        <w:framePr w:w="5474" w:wrap="auto" w:hAnchor="text" w:x="1702" w:y="270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коллективного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3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научным</w:t>
      </w:r>
    </w:p>
    <w:p w:rsidR="00A63E40" w:rsidRDefault="00FF71C8">
      <w:pPr>
        <w:framePr w:w="5474" w:wrap="auto" w:hAnchor="text" w:x="1702" w:y="2702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43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4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365" w:wrap="auto" w:hAnchor="text" w:x="3836" w:y="27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</w:t>
      </w:r>
    </w:p>
    <w:p w:rsidR="00A63E40" w:rsidRDefault="00FF71C8">
      <w:pPr>
        <w:framePr w:w="2170" w:wrap="auto" w:hAnchor="text" w:x="4386" w:y="27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представлением</w:t>
      </w:r>
    </w:p>
    <w:p w:rsidR="00A63E40" w:rsidRDefault="00FF71C8">
      <w:pPr>
        <w:framePr w:w="1719" w:wrap="auto" w:hAnchor="text" w:x="6738" w:y="27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документов,</w:t>
      </w:r>
    </w:p>
    <w:p w:rsidR="00A63E40" w:rsidRDefault="00FF71C8">
      <w:pPr>
        <w:framePr w:w="2372" w:wrap="auto" w:hAnchor="text" w:x="8639" w:y="270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подтверждающих</w:t>
      </w:r>
    </w:p>
    <w:p w:rsidR="00A63E40" w:rsidRDefault="00FF71C8">
      <w:pPr>
        <w:framePr w:w="390" w:wrap="auto" w:hAnchor="text" w:x="6985" w:y="3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3496" w:wrap="auto" w:hAnchor="text" w:x="7518" w:y="341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(или</w:t>
      </w:r>
      <w:r>
        <w:rPr>
          <w:rFonts w:ascii="Times New Roman"/>
          <w:color w:val="000000"/>
          <w:sz w:val="28"/>
        </w:rPr>
        <w:t>)</w:t>
      </w:r>
      <w:r>
        <w:rPr>
          <w:rFonts w:ascii="Times New Roman"/>
          <w:color w:val="000000"/>
          <w:spacing w:val="3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развитие</w:t>
      </w:r>
      <w:r>
        <w:rPr>
          <w:rFonts w:ascii="Times New Roman"/>
          <w:color w:val="000000"/>
          <w:spacing w:val="3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</w:p>
    <w:p w:rsidR="00A63E40" w:rsidRDefault="00FF71C8">
      <w:pPr>
        <w:framePr w:w="390" w:wrap="auto" w:hAnchor="text" w:x="7173" w:y="3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3318" w:wrap="auto" w:hAnchor="text" w:x="7701" w:y="376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3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</w:p>
    <w:p w:rsidR="00A63E40" w:rsidRDefault="00FF71C8">
      <w:pPr>
        <w:framePr w:w="1935" w:wrap="auto" w:hAnchor="text" w:x="7105" w:y="4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</w:p>
    <w:p w:rsidR="00A63E40" w:rsidRDefault="00FF71C8">
      <w:pPr>
        <w:framePr w:w="770" w:wrap="auto" w:hAnchor="text" w:x="9300" w:y="4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</w:p>
    <w:p w:rsidR="00A63E40" w:rsidRDefault="00FF71C8">
      <w:pPr>
        <w:framePr w:w="681" w:wrap="auto" w:hAnchor="text" w:x="10341" w:y="41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или</w:t>
      </w:r>
    </w:p>
    <w:p w:rsidR="00A63E40" w:rsidRDefault="00FF71C8">
      <w:pPr>
        <w:framePr w:w="9318" w:wrap="auto" w:hAnchor="text" w:x="1702" w:y="447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6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форме</w:t>
      </w:r>
    </w:p>
    <w:p w:rsidR="00A63E40" w:rsidRDefault="00FF71C8">
      <w:pPr>
        <w:framePr w:w="9318" w:wrap="auto" w:hAnchor="text" w:x="1702" w:y="447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структурного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подразделения</w:t>
      </w:r>
      <w:r>
        <w:rPr>
          <w:rFonts w:ascii="Times New Roman"/>
          <w:color w:val="000000"/>
          <w:spacing w:val="9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организации,</w:t>
      </w:r>
      <w:r>
        <w:rPr>
          <w:rFonts w:ascii="Times New Roman"/>
          <w:color w:val="000000"/>
          <w:spacing w:val="9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также</w:t>
      </w:r>
      <w:r>
        <w:rPr>
          <w:rFonts w:ascii="Times New Roman"/>
          <w:color w:val="000000"/>
          <w:spacing w:val="9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ведение</w:t>
      </w:r>
      <w:r>
        <w:rPr>
          <w:rFonts w:ascii="Times New Roman"/>
          <w:color w:val="000000"/>
          <w:spacing w:val="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отдельного</w:t>
      </w:r>
    </w:p>
    <w:p w:rsidR="00A63E40" w:rsidRDefault="00FF71C8">
      <w:pPr>
        <w:framePr w:w="9318" w:wrap="auto" w:hAnchor="text" w:x="1702" w:y="4474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учета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финансово</w:t>
      </w:r>
      <w:r>
        <w:rPr>
          <w:rFonts w:ascii="Times New Roman"/>
          <w:color w:val="000000"/>
          <w:spacing w:val="-2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хозяйственной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другой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14" w:wrap="auto" w:hAnchor="text" w:x="1702" w:y="5544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г)</w:t>
      </w:r>
    </w:p>
    <w:p w:rsidR="00A63E40" w:rsidRDefault="00FF71C8">
      <w:pPr>
        <w:framePr w:w="9314" w:wrap="auto" w:hAnchor="text" w:x="1702" w:y="5544"/>
        <w:widowControl w:val="0"/>
        <w:autoSpaceDE w:val="0"/>
        <w:autoSpaceDN w:val="0"/>
        <w:spacing w:before="35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материально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z w:val="28"/>
        </w:rPr>
        <w:t>техническом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оснащении</w:t>
      </w:r>
      <w:r>
        <w:rPr>
          <w:rFonts w:ascii="Times New Roman"/>
          <w:color w:val="000000"/>
          <w:spacing w:val="22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2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9314" w:wrap="auto" w:hAnchor="text" w:x="1702" w:y="5544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2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научным</w:t>
      </w:r>
      <w:r>
        <w:rPr>
          <w:rFonts w:ascii="Times New Roman"/>
          <w:color w:val="000000"/>
          <w:spacing w:val="8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</w:p>
    <w:p w:rsidR="00A63E40" w:rsidRDefault="00FF71C8">
      <w:pPr>
        <w:framePr w:w="4550" w:wrap="auto" w:hAnchor="text" w:x="3118" w:y="554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содержит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том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числе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информацию:</w:t>
      </w:r>
    </w:p>
    <w:p w:rsidR="00A63E40" w:rsidRDefault="00FF71C8">
      <w:pPr>
        <w:framePr w:w="390" w:wrap="auto" w:hAnchor="text" w:x="4991" w:y="6245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9317" w:wrap="auto" w:hAnchor="text" w:x="1702" w:y="659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НТР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</w:p>
    <w:p w:rsidR="00A63E40" w:rsidRDefault="00FF71C8">
      <w:pPr>
        <w:framePr w:w="9317" w:wrap="auto" w:hAnchor="text" w:x="1702" w:y="659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17" w:wrap="auto" w:hAnchor="text" w:x="1702" w:y="6598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штатной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структуре</w:t>
      </w:r>
      <w:r>
        <w:rPr>
          <w:rFonts w:ascii="Times New Roman"/>
          <w:color w:val="000000"/>
          <w:spacing w:val="8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  <w:r>
        <w:rPr>
          <w:rFonts w:ascii="Times New Roman"/>
          <w:color w:val="000000"/>
          <w:spacing w:val="7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7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научным</w:t>
      </w:r>
    </w:p>
    <w:p w:rsidR="00A63E40" w:rsidRDefault="00FF71C8">
      <w:pPr>
        <w:framePr w:w="9317" w:wrap="auto" w:hAnchor="text" w:x="1702" w:y="659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</w:p>
    <w:p w:rsidR="00A63E40" w:rsidRDefault="00FF71C8">
      <w:pPr>
        <w:framePr w:w="9317" w:wrap="auto" w:hAnchor="text" w:x="1702" w:y="659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5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5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5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</w:p>
    <w:p w:rsidR="00A63E40" w:rsidRDefault="00FF71C8">
      <w:pPr>
        <w:framePr w:w="9317" w:wrap="auto" w:hAnchor="text" w:x="1702" w:y="659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его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руководителе;</w:t>
      </w:r>
    </w:p>
    <w:p w:rsidR="00A63E40" w:rsidRDefault="00FF71C8">
      <w:pPr>
        <w:framePr w:w="9313" w:wrap="auto" w:hAnchor="text" w:x="1702" w:y="8727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об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индустриальном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партнере</w:t>
      </w:r>
      <w:r>
        <w:rPr>
          <w:rFonts w:ascii="Times New Roman"/>
          <w:color w:val="000000"/>
          <w:spacing w:val="2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(для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инжиниринговых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центров</w:t>
      </w:r>
    </w:p>
    <w:p w:rsidR="00A63E40" w:rsidRDefault="00FF71C8">
      <w:pPr>
        <w:framePr w:w="9313" w:wrap="auto" w:hAnchor="text" w:x="1702" w:y="8727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НТР)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8611" w:wrap="auto" w:hAnchor="text" w:x="2410" w:y="944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об</w:t>
      </w:r>
      <w:r>
        <w:rPr>
          <w:rFonts w:ascii="Times New Roman"/>
          <w:color w:val="000000"/>
          <w:spacing w:val="14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1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направлениях</w:t>
      </w:r>
      <w:r>
        <w:rPr>
          <w:rFonts w:ascii="Times New Roman"/>
          <w:color w:val="000000"/>
          <w:spacing w:val="14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деятельности</w:t>
      </w:r>
      <w:r>
        <w:rPr>
          <w:rFonts w:ascii="Times New Roman"/>
          <w:color w:val="000000"/>
          <w:spacing w:val="15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3170" w:wrap="auto" w:hAnchor="text" w:x="1702" w:y="9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2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научным</w:t>
      </w:r>
    </w:p>
    <w:p w:rsidR="00A63E40" w:rsidRDefault="00FF71C8">
      <w:pPr>
        <w:framePr w:w="390" w:wrap="auto" w:hAnchor="text" w:x="4991" w:y="9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5502" w:wrap="auto" w:hAnchor="text" w:x="5504" w:y="979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</w:p>
    <w:p w:rsidR="00A63E40" w:rsidRDefault="00FF71C8">
      <w:pPr>
        <w:framePr w:w="9315" w:wrap="auto" w:hAnchor="text" w:x="1702" w:y="1014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НТР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</w:p>
    <w:p w:rsidR="00A63E40" w:rsidRDefault="00FF71C8">
      <w:pPr>
        <w:framePr w:w="9315" w:wrap="auto" w:hAnchor="text" w:x="1702" w:y="1014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15" w:wrap="auto" w:hAnchor="text" w:x="1702" w:y="10148"/>
        <w:widowControl w:val="0"/>
        <w:autoSpaceDE w:val="0"/>
        <w:autoSpaceDN w:val="0"/>
        <w:spacing w:before="45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об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услугах,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оказываемых</w:t>
      </w:r>
      <w:r>
        <w:rPr>
          <w:rFonts w:ascii="Times New Roman"/>
          <w:color w:val="000000"/>
          <w:spacing w:val="18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центром</w:t>
      </w:r>
      <w:r>
        <w:rPr>
          <w:rFonts w:ascii="Times New Roman"/>
          <w:color w:val="000000"/>
          <w:spacing w:val="17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  <w:r>
        <w:rPr>
          <w:rFonts w:ascii="Times New Roman"/>
          <w:color w:val="000000"/>
          <w:spacing w:val="17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пользования</w:t>
      </w:r>
    </w:p>
    <w:p w:rsidR="00A63E40" w:rsidRDefault="00FF71C8">
      <w:pPr>
        <w:framePr w:w="9315" w:wrap="auto" w:hAnchor="text" w:x="1702" w:y="101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научным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4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(или)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  <w:r>
        <w:rPr>
          <w:rFonts w:ascii="Times New Roman"/>
          <w:color w:val="000000"/>
          <w:spacing w:val="1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4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9315" w:wrap="auto" w:hAnchor="text" w:x="1702" w:y="1014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НТР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инжиниринговым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центром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3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</w:p>
    <w:p w:rsidR="00A63E40" w:rsidRDefault="00FF71C8">
      <w:pPr>
        <w:framePr w:w="9315" w:wrap="auto" w:hAnchor="text" w:x="1702" w:y="1014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8618" w:wrap="auto" w:hAnchor="text" w:x="2410" w:y="12273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об</w:t>
      </w:r>
      <w:r>
        <w:rPr>
          <w:rFonts w:ascii="Times New Roman"/>
          <w:color w:val="000000"/>
          <w:spacing w:val="1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основных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группах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потребителей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услуг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центра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коллективного</w:t>
      </w:r>
    </w:p>
    <w:p w:rsidR="00A63E40" w:rsidRDefault="00FF71C8">
      <w:pPr>
        <w:framePr w:w="3170" w:wrap="auto" w:hAnchor="text" w:x="1702" w:y="126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пользования</w:t>
      </w:r>
      <w:r>
        <w:rPr>
          <w:rFonts w:ascii="Times New Roman"/>
          <w:color w:val="000000"/>
          <w:spacing w:val="29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научным</w:t>
      </w:r>
    </w:p>
    <w:p w:rsidR="00A63E40" w:rsidRDefault="00FF71C8">
      <w:pPr>
        <w:framePr w:w="390" w:wrap="auto" w:hAnchor="text" w:x="4991" w:y="126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5511" w:wrap="auto" w:hAnchor="text" w:x="5504" w:y="1262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(или)</w:t>
      </w:r>
      <w:r>
        <w:rPr>
          <w:rFonts w:ascii="Times New Roman"/>
          <w:color w:val="000000"/>
          <w:spacing w:val="2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технологическим</w:t>
      </w:r>
      <w:r>
        <w:rPr>
          <w:rFonts w:ascii="Times New Roman"/>
          <w:color w:val="000000"/>
          <w:spacing w:val="28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оборудованием</w:t>
      </w:r>
    </w:p>
    <w:p w:rsidR="00A63E40" w:rsidRDefault="00FF71C8">
      <w:pPr>
        <w:framePr w:w="9320" w:wrap="auto" w:hAnchor="text" w:x="1702" w:y="1298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pacing w:val="16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4"/>
          <w:sz w:val="28"/>
        </w:rPr>
        <w:t>НТР</w:t>
      </w:r>
      <w:r>
        <w:rPr>
          <w:rFonts w:ascii="Times New Roman"/>
          <w:color w:val="000000"/>
          <w:spacing w:val="1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или</w:t>
      </w:r>
      <w:r>
        <w:rPr>
          <w:rFonts w:ascii="Times New Roman"/>
          <w:color w:val="000000"/>
          <w:spacing w:val="1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инжинирингового</w:t>
      </w:r>
      <w:r>
        <w:rPr>
          <w:rFonts w:ascii="Times New Roman"/>
          <w:color w:val="000000"/>
          <w:spacing w:val="1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центра</w:t>
      </w:r>
    </w:p>
    <w:p w:rsidR="00A63E40" w:rsidRDefault="00FF71C8">
      <w:pPr>
        <w:framePr w:w="9320" w:wrap="auto" w:hAnchor="text" w:x="1702" w:y="129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приоритетным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НТР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9320" w:wrap="auto" w:hAnchor="text" w:x="1702" w:y="12981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1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результате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1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характеристиках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результата</w:t>
      </w:r>
    </w:p>
    <w:p w:rsidR="00A63E40" w:rsidRDefault="00FF71C8">
      <w:pPr>
        <w:framePr w:w="9320" w:wrap="auto" w:hAnchor="text" w:x="1702" w:y="129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(показатели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программы),</w:t>
      </w:r>
      <w:r>
        <w:rPr>
          <w:rFonts w:ascii="Times New Roman"/>
          <w:color w:val="000000"/>
          <w:spacing w:val="6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а</w:t>
      </w:r>
      <w:r>
        <w:rPr>
          <w:rFonts w:ascii="Times New Roman"/>
          <w:color w:val="000000"/>
          <w:spacing w:val="6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также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их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значения</w:t>
      </w:r>
    </w:p>
    <w:p w:rsidR="00A63E40" w:rsidRDefault="00FF71C8">
      <w:pPr>
        <w:framePr w:w="9320" w:wrap="auto" w:hAnchor="text" w:x="1702" w:y="129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каждый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</w:t>
      </w:r>
      <w:r>
        <w:rPr>
          <w:rFonts w:ascii="Times New Roman"/>
          <w:color w:val="000000"/>
          <w:spacing w:val="10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16"/>
          <w:sz w:val="28"/>
        </w:rPr>
        <w:t xml:space="preserve"> </w:t>
      </w:r>
      <w:r>
        <w:rPr>
          <w:rFonts w:ascii="Times New Roman"/>
          <w:color w:val="000000"/>
          <w:sz w:val="28"/>
        </w:rPr>
        <w:t>(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10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состоянию</w:t>
      </w:r>
      <w:r>
        <w:rPr>
          <w:rFonts w:ascii="Times New Roman"/>
          <w:color w:val="000000"/>
          <w:spacing w:val="1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0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конец</w:t>
      </w:r>
      <w:r>
        <w:rPr>
          <w:rFonts w:ascii="Times New Roman"/>
          <w:color w:val="000000"/>
          <w:spacing w:val="10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</w:p>
    <w:p w:rsidR="00A63E40" w:rsidRDefault="00FF71C8">
      <w:pPr>
        <w:framePr w:w="9320" w:wrap="auto" w:hAnchor="text" w:x="1702" w:y="1298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нарастающим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итогом</w:t>
      </w:r>
      <w:r>
        <w:rPr>
          <w:rFonts w:ascii="Times New Roman"/>
          <w:color w:val="000000"/>
          <w:sz w:val="28"/>
        </w:rPr>
        <w:t>);</w:t>
      </w:r>
    </w:p>
    <w:p w:rsidR="00A63E40" w:rsidRDefault="00FF71C8">
      <w:pPr>
        <w:framePr w:w="480" w:wrap="auto" w:hAnchor="text" w:x="2410" w:y="15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4"/>
          <w:sz w:val="28"/>
        </w:rPr>
        <w:t>д)</w:t>
      </w:r>
    </w:p>
    <w:p w:rsidR="00A63E40" w:rsidRDefault="00FF71C8">
      <w:pPr>
        <w:framePr w:w="3928" w:wrap="auto" w:hAnchor="text" w:x="3120" w:y="15117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программа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включает:</w:t>
      </w: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8" w:name="br18"/>
      <w:bookmarkEnd w:id="18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9309" w:wrap="auto" w:hAnchor="text" w:x="1702" w:y="1259"/>
        <w:widowControl w:val="0"/>
        <w:autoSpaceDE w:val="0"/>
        <w:autoSpaceDN w:val="0"/>
        <w:spacing w:before="0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план</w:t>
      </w:r>
      <w:r>
        <w:rPr>
          <w:rFonts w:ascii="Times New Roman"/>
          <w:color w:val="000000"/>
          <w:sz w:val="28"/>
        </w:rPr>
        <w:t>-</w:t>
      </w:r>
      <w:r>
        <w:rPr>
          <w:rFonts w:ascii="Times New Roman" w:hAnsi="Times New Roman" w:cs="Times New Roman"/>
          <w:color w:val="000000"/>
          <w:spacing w:val="-1"/>
          <w:sz w:val="28"/>
        </w:rPr>
        <w:t>график</w:t>
      </w:r>
      <w:r>
        <w:rPr>
          <w:rFonts w:ascii="Times New Roman"/>
          <w:color w:val="000000"/>
          <w:spacing w:val="15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5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5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развития,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который</w:t>
      </w:r>
      <w:r>
        <w:rPr>
          <w:rFonts w:ascii="Times New Roman"/>
          <w:color w:val="000000"/>
          <w:spacing w:val="15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должен</w:t>
      </w:r>
    </w:p>
    <w:p w:rsidR="00A63E40" w:rsidRDefault="00FF71C8">
      <w:pPr>
        <w:framePr w:w="9309" w:wrap="auto" w:hAnchor="text" w:x="1702" w:y="1259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содержать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мероприятия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для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каждого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развития;</w:t>
      </w:r>
    </w:p>
    <w:p w:rsidR="00A63E40" w:rsidRDefault="00FF71C8">
      <w:pPr>
        <w:framePr w:w="9309" w:wrap="auto" w:hAnchor="text" w:x="1702" w:y="1259"/>
        <w:widowControl w:val="0"/>
        <w:autoSpaceDE w:val="0"/>
        <w:autoSpaceDN w:val="0"/>
        <w:spacing w:before="42" w:after="0" w:line="311" w:lineRule="exact"/>
        <w:ind w:left="708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плановую</w:t>
      </w:r>
      <w:r>
        <w:rPr>
          <w:rFonts w:ascii="Times New Roman"/>
          <w:color w:val="000000"/>
          <w:spacing w:val="4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смету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расходов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структуру</w:t>
      </w:r>
      <w:r>
        <w:rPr>
          <w:rFonts w:ascii="Times New Roman"/>
          <w:color w:val="000000"/>
          <w:spacing w:val="4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финансирования</w:t>
      </w:r>
      <w:r>
        <w:rPr>
          <w:rFonts w:ascii="Times New Roman"/>
          <w:color w:val="000000"/>
          <w:spacing w:val="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</w:p>
    <w:p w:rsidR="00A63E40" w:rsidRDefault="00FF71C8">
      <w:pPr>
        <w:framePr w:w="9309" w:wrap="auto" w:hAnchor="text" w:x="1702" w:y="1259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разрезе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источников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финансирования</w:t>
      </w:r>
      <w:r>
        <w:rPr>
          <w:rFonts w:ascii="Times New Roman"/>
          <w:color w:val="000000"/>
          <w:sz w:val="28"/>
        </w:rPr>
        <w:t>;</w:t>
      </w:r>
    </w:p>
    <w:p w:rsidR="00A63E40" w:rsidRDefault="00FF71C8">
      <w:pPr>
        <w:framePr w:w="458" w:wrap="auto" w:hAnchor="text" w:x="2410" w:y="26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>е)</w:t>
      </w:r>
    </w:p>
    <w:p w:rsidR="00A63E40" w:rsidRDefault="00FF71C8">
      <w:pPr>
        <w:framePr w:w="7158" w:wrap="auto" w:hAnchor="text" w:x="3118" w:y="267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требования,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установленные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объявлением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отборе.</w:t>
      </w:r>
    </w:p>
    <w:p w:rsidR="00A63E40" w:rsidRDefault="00FF71C8">
      <w:pPr>
        <w:framePr w:w="380" w:wrap="auto" w:hAnchor="text" w:x="2410" w:y="30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6</w:t>
      </w:r>
    </w:p>
    <w:p w:rsidR="00A63E40" w:rsidRDefault="00FF71C8">
      <w:pPr>
        <w:framePr w:w="310" w:wrap="auto" w:hAnchor="text" w:x="2554" w:y="30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7901" w:wrap="auto" w:hAnchor="text" w:x="3120" w:y="303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Организация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имеет</w:t>
      </w:r>
      <w:r>
        <w:rPr>
          <w:rFonts w:ascii="Times New Roman"/>
          <w:color w:val="000000"/>
          <w:spacing w:val="2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право</w:t>
      </w:r>
      <w:r>
        <w:rPr>
          <w:rFonts w:ascii="Times New Roman"/>
          <w:color w:val="000000"/>
          <w:spacing w:val="2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2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изменение</w:t>
      </w:r>
      <w:r>
        <w:rPr>
          <w:rFonts w:ascii="Times New Roman"/>
          <w:color w:val="000000"/>
          <w:spacing w:val="2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утвержденной</w:t>
      </w:r>
    </w:p>
    <w:p w:rsidR="00A63E40" w:rsidRDefault="00FF71C8">
      <w:pPr>
        <w:framePr w:w="9264" w:wrap="auto" w:hAnchor="text" w:x="1750" w:y="338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2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по</w:t>
      </w:r>
      <w:r>
        <w:rPr>
          <w:rFonts w:ascii="Times New Roman"/>
          <w:color w:val="000000"/>
          <w:spacing w:val="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согласованию</w:t>
      </w:r>
      <w:r>
        <w:rPr>
          <w:rFonts w:ascii="Times New Roman"/>
          <w:color w:val="000000"/>
          <w:spacing w:val="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Министерством</w:t>
      </w:r>
      <w:r>
        <w:rPr>
          <w:rFonts w:ascii="Times New Roman"/>
          <w:color w:val="000000"/>
          <w:spacing w:val="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науки</w:t>
      </w:r>
      <w:r>
        <w:rPr>
          <w:rFonts w:ascii="Times New Roman"/>
          <w:color w:val="000000"/>
          <w:spacing w:val="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высшего</w:t>
      </w:r>
    </w:p>
    <w:p w:rsidR="00A63E40" w:rsidRDefault="00FF71C8">
      <w:pPr>
        <w:framePr w:w="9264" w:wrap="auto" w:hAnchor="text" w:x="1750" w:y="3386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образования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Российской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Федерации.</w:t>
      </w:r>
    </w:p>
    <w:p w:rsidR="00A63E40" w:rsidRDefault="00FF71C8">
      <w:pPr>
        <w:framePr w:w="380" w:wrap="auto" w:hAnchor="text" w:x="2410" w:y="40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7</w:t>
      </w:r>
    </w:p>
    <w:p w:rsidR="00A63E40" w:rsidRDefault="00FF71C8">
      <w:pPr>
        <w:framePr w:w="310" w:wrap="auto" w:hAnchor="text" w:x="2554" w:y="40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7896" w:wrap="auto" w:hAnchor="text" w:x="3120" w:y="4094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Запрашиваемый</w:t>
      </w:r>
      <w:r>
        <w:rPr>
          <w:rFonts w:ascii="Times New Roman"/>
          <w:color w:val="000000"/>
          <w:spacing w:val="20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объем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финансирования</w:t>
      </w:r>
      <w:r>
        <w:rPr>
          <w:rFonts w:ascii="Times New Roman"/>
          <w:color w:val="000000"/>
          <w:spacing w:val="20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из</w:t>
      </w:r>
      <w:r>
        <w:rPr>
          <w:rFonts w:ascii="Times New Roman"/>
          <w:color w:val="000000"/>
          <w:spacing w:val="19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федерального</w:t>
      </w:r>
    </w:p>
    <w:p w:rsidR="00A63E40" w:rsidRDefault="00FF71C8">
      <w:pPr>
        <w:framePr w:w="9269" w:wrap="auto" w:hAnchor="text" w:x="1750" w:y="4450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бюджета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реализацию</w:t>
      </w:r>
      <w:r>
        <w:rPr>
          <w:rFonts w:ascii="Times New Roman"/>
          <w:color w:val="000000"/>
          <w:spacing w:val="12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12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12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должен</w:t>
      </w:r>
      <w:r>
        <w:rPr>
          <w:rFonts w:ascii="Times New Roman"/>
          <w:color w:val="000000"/>
          <w:spacing w:val="12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превышать</w:t>
      </w:r>
    </w:p>
    <w:p w:rsidR="00A63E40" w:rsidRDefault="00FF71C8">
      <w:pPr>
        <w:framePr w:w="9269" w:wrap="auto" w:hAnchor="text" w:x="1750" w:y="44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предельный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размер</w:t>
      </w:r>
      <w:r>
        <w:rPr>
          <w:rFonts w:ascii="Times New Roman"/>
          <w:color w:val="000000"/>
          <w:spacing w:val="2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21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указанный</w:t>
      </w:r>
      <w:r>
        <w:rPr>
          <w:rFonts w:ascii="Times New Roman"/>
          <w:color w:val="000000"/>
          <w:spacing w:val="22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21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решении</w:t>
      </w:r>
      <w:r>
        <w:rPr>
          <w:rFonts w:ascii="Times New Roman"/>
          <w:color w:val="000000"/>
          <w:spacing w:val="2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</w:t>
      </w:r>
      <w:r>
        <w:rPr>
          <w:rFonts w:ascii="Times New Roman"/>
          <w:color w:val="000000"/>
          <w:spacing w:val="2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порядке</w:t>
      </w:r>
    </w:p>
    <w:p w:rsidR="00A63E40" w:rsidRDefault="00FF71C8">
      <w:pPr>
        <w:framePr w:w="9269" w:wrap="auto" w:hAnchor="text" w:x="1750" w:y="4450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предоставления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том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числе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пределах</w:t>
      </w:r>
      <w:r>
        <w:rPr>
          <w:rFonts w:ascii="Times New Roman"/>
          <w:color w:val="000000"/>
          <w:spacing w:val="6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одного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финансового</w:t>
      </w:r>
    </w:p>
    <w:p w:rsidR="00A63E40" w:rsidRDefault="00FF71C8">
      <w:pPr>
        <w:framePr w:w="9269" w:wrap="auto" w:hAnchor="text" w:x="1750" w:y="4450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года.</w:t>
      </w:r>
    </w:p>
    <w:p w:rsidR="00A63E40" w:rsidRDefault="00FF71C8">
      <w:pPr>
        <w:framePr w:w="380" w:wrap="auto" w:hAnchor="text" w:x="2410" w:y="58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8</w:t>
      </w:r>
    </w:p>
    <w:p w:rsidR="00A63E40" w:rsidRDefault="00FF71C8">
      <w:pPr>
        <w:framePr w:w="310" w:wrap="auto" w:hAnchor="text" w:x="2554" w:y="58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</w:p>
    <w:p w:rsidR="00A63E40" w:rsidRDefault="00FF71C8">
      <w:pPr>
        <w:framePr w:w="1033" w:wrap="auto" w:hAnchor="text" w:x="3120" w:y="58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Объем</w:t>
      </w:r>
    </w:p>
    <w:p w:rsidR="00A63E40" w:rsidRDefault="00FF71C8">
      <w:pPr>
        <w:framePr w:w="3389" w:wrap="auto" w:hAnchor="text" w:x="4333" w:y="58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34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внебюджетных</w:t>
      </w:r>
    </w:p>
    <w:p w:rsidR="00A63E40" w:rsidRDefault="00FF71C8">
      <w:pPr>
        <w:framePr w:w="1699" w:wrap="auto" w:hAnchor="text" w:x="7905" w:y="58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источников,</w:t>
      </w:r>
    </w:p>
    <w:p w:rsidR="00A63E40" w:rsidRDefault="00FF71C8">
      <w:pPr>
        <w:framePr w:w="1234" w:wrap="auto" w:hAnchor="text" w:x="9782" w:y="5866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которые</w:t>
      </w:r>
    </w:p>
    <w:p w:rsidR="00A63E40" w:rsidRDefault="00FF71C8">
      <w:pPr>
        <w:framePr w:w="9269" w:wrap="auto" w:hAnchor="text" w:x="1750" w:y="6221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получатель</w:t>
      </w:r>
      <w:r>
        <w:rPr>
          <w:rFonts w:ascii="Times New Roman"/>
          <w:color w:val="000000"/>
          <w:spacing w:val="1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1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обязуется</w:t>
      </w:r>
      <w:r>
        <w:rPr>
          <w:rFonts w:ascii="Times New Roman"/>
          <w:color w:val="000000"/>
          <w:spacing w:val="13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привлечь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13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реализацию</w:t>
      </w:r>
      <w:r>
        <w:rPr>
          <w:rFonts w:ascii="Times New Roman"/>
          <w:color w:val="000000"/>
          <w:spacing w:val="1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</w:p>
    <w:p w:rsidR="00A63E40" w:rsidRDefault="00FF71C8">
      <w:pPr>
        <w:framePr w:w="9269" w:wrap="auto" w:hAnchor="text" w:x="1750" w:y="6221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z w:val="28"/>
        </w:rPr>
        <w:t>,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устанавливается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5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объявлении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об</w:t>
      </w:r>
      <w:r>
        <w:rPr>
          <w:rFonts w:ascii="Times New Roman"/>
          <w:color w:val="000000"/>
          <w:spacing w:val="6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отборе,</w:t>
      </w:r>
      <w:r>
        <w:rPr>
          <w:rFonts w:ascii="Times New Roman"/>
          <w:color w:val="000000"/>
          <w:spacing w:val="6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pacing w:val="6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не</w:t>
      </w:r>
      <w:r>
        <w:rPr>
          <w:rFonts w:ascii="Times New Roman"/>
          <w:color w:val="000000"/>
          <w:spacing w:val="6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должен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быть</w:t>
      </w:r>
    </w:p>
    <w:p w:rsidR="00A63E40" w:rsidRDefault="00FF71C8">
      <w:pPr>
        <w:framePr w:w="9269" w:wrap="auto" w:hAnchor="text" w:x="1750" w:y="6221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меньше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/>
          <w:color w:val="000000"/>
          <w:spacing w:val="2"/>
          <w:sz w:val="28"/>
        </w:rPr>
        <w:t>10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процентов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от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размера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субсидии.</w:t>
      </w:r>
    </w:p>
    <w:p w:rsidR="00A63E40" w:rsidRDefault="00FF71C8">
      <w:pPr>
        <w:framePr w:w="380" w:wrap="auto" w:hAnchor="text" w:x="2410" w:y="7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9</w:t>
      </w:r>
    </w:p>
    <w:p w:rsidR="00A63E40" w:rsidRDefault="00FF71C8">
      <w:pPr>
        <w:framePr w:w="8466" w:wrap="auto" w:hAnchor="text" w:x="2551" w:y="7282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/>
          <w:color w:val="000000"/>
          <w:sz w:val="28"/>
        </w:rPr>
        <w:t>.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Начиная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второго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года</w:t>
      </w:r>
      <w:r>
        <w:rPr>
          <w:rFonts w:ascii="Times New Roman"/>
          <w:color w:val="000000"/>
          <w:spacing w:val="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реализации</w:t>
      </w:r>
      <w:r>
        <w:rPr>
          <w:rFonts w:ascii="Times New Roman"/>
          <w:color w:val="000000"/>
          <w:spacing w:val="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программы</w:t>
      </w:r>
      <w:r>
        <w:rPr>
          <w:rFonts w:ascii="Times New Roman"/>
          <w:color w:val="000000"/>
          <w:spacing w:val="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развития</w:t>
      </w:r>
      <w:r>
        <w:rPr>
          <w:rFonts w:ascii="Times New Roman"/>
          <w:color w:val="000000"/>
          <w:spacing w:val="1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средства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0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субсидии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могут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быть</w:t>
      </w:r>
      <w:r>
        <w:rPr>
          <w:rFonts w:ascii="Times New Roman"/>
          <w:color w:val="000000"/>
          <w:spacing w:val="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направлены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на</w:t>
      </w:r>
      <w:r>
        <w:rPr>
          <w:rFonts w:ascii="Times New Roman"/>
          <w:color w:val="000000"/>
          <w:spacing w:val="7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возмещение</w:t>
      </w:r>
      <w:r>
        <w:rPr>
          <w:rFonts w:ascii="Times New Roman"/>
          <w:color w:val="000000"/>
          <w:spacing w:val="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затрат</w:t>
      </w:r>
      <w:r>
        <w:rPr>
          <w:rFonts w:ascii="Times New Roman"/>
          <w:color w:val="000000"/>
          <w:spacing w:val="6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(части</w:t>
      </w:r>
      <w:r>
        <w:rPr>
          <w:rFonts w:ascii="Times New Roman"/>
          <w:color w:val="000000"/>
          <w:spacing w:val="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затрат)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получателя</w:t>
      </w:r>
      <w:r>
        <w:rPr>
          <w:rFonts w:ascii="Times New Roman"/>
          <w:color w:val="000000"/>
          <w:spacing w:val="3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3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по</w:t>
      </w:r>
      <w:r>
        <w:rPr>
          <w:rFonts w:ascii="Times New Roman"/>
          <w:color w:val="000000"/>
          <w:spacing w:val="32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направлениям</w:t>
      </w:r>
      <w:r>
        <w:rPr>
          <w:rFonts w:ascii="Times New Roman"/>
          <w:color w:val="000000"/>
          <w:spacing w:val="32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расходов,</w:t>
      </w:r>
      <w:r>
        <w:rPr>
          <w:rFonts w:ascii="Times New Roman"/>
          <w:color w:val="000000"/>
          <w:spacing w:val="31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фактически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произведенных</w:t>
      </w:r>
      <w:r>
        <w:rPr>
          <w:rFonts w:ascii="Times New Roman"/>
          <w:color w:val="000000"/>
          <w:spacing w:val="1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текущем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финансовом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году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получателем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субсидии</w:t>
      </w:r>
      <w:r>
        <w:rPr>
          <w:rFonts w:ascii="Times New Roman"/>
          <w:color w:val="000000"/>
          <w:spacing w:val="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счет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собственных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начала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текущего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финансового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до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заключения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соглашения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или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дополнительного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соглашения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соглашению,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но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8"/>
        </w:rPr>
        <w:t>не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ранее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/>
          <w:color w:val="000000"/>
          <w:sz w:val="28"/>
        </w:rPr>
        <w:t>1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января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текущего</w:t>
      </w:r>
      <w:r>
        <w:rPr>
          <w:rFonts w:ascii="Times New Roman"/>
          <w:color w:val="000000"/>
          <w:spacing w:val="27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финансового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года,</w:t>
      </w:r>
      <w:r>
        <w:rPr>
          <w:rFonts w:ascii="Times New Roman"/>
          <w:color w:val="000000"/>
          <w:spacing w:val="27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при</w:t>
      </w:r>
      <w:r>
        <w:rPr>
          <w:rFonts w:ascii="Times New Roman"/>
          <w:color w:val="000000"/>
          <w:spacing w:val="27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наличии</w:t>
      </w:r>
      <w:r>
        <w:rPr>
          <w:rFonts w:ascii="Times New Roman"/>
          <w:color w:val="000000"/>
          <w:spacing w:val="27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документов,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подтверждающих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фактически</w:t>
      </w:r>
      <w:r>
        <w:rPr>
          <w:rFonts w:ascii="Times New Roman"/>
          <w:color w:val="000000"/>
          <w:spacing w:val="188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произведенные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получателем</w:t>
      </w:r>
      <w:r>
        <w:rPr>
          <w:rFonts w:ascii="Times New Roman"/>
          <w:color w:val="000000"/>
          <w:spacing w:val="19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затраты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(части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затрат),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предусмотренных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соглашением.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Направления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расходов,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финансовое</w:t>
      </w:r>
      <w:r>
        <w:rPr>
          <w:rFonts w:ascii="Times New Roman"/>
          <w:color w:val="000000"/>
          <w:spacing w:val="-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предоставляется</w:t>
      </w:r>
      <w:r>
        <w:rPr>
          <w:rFonts w:ascii="Times New Roman"/>
          <w:color w:val="000000"/>
          <w:spacing w:val="-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субсидия</w:t>
      </w:r>
      <w:r>
        <w:rPr>
          <w:rFonts w:ascii="Times New Roman"/>
          <w:color w:val="000000"/>
          <w:spacing w:val="-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5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наименования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затрат,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произведенных</w:t>
      </w:r>
      <w:r>
        <w:rPr>
          <w:rFonts w:ascii="Times New Roman"/>
          <w:color w:val="000000"/>
          <w:spacing w:val="14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получателем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субсидий</w:t>
      </w:r>
      <w:r>
        <w:rPr>
          <w:rFonts w:ascii="Times New Roman"/>
          <w:color w:val="000000"/>
          <w:spacing w:val="14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4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3"/>
          <w:sz w:val="28"/>
        </w:rPr>
        <w:t>счет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собственных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средств,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возмещаемых</w:t>
      </w:r>
      <w:r>
        <w:rPr>
          <w:rFonts w:ascii="Times New Roman"/>
          <w:color w:val="000000"/>
          <w:spacing w:val="1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за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счет</w:t>
      </w:r>
      <w:r>
        <w:rPr>
          <w:rFonts w:ascii="Times New Roman"/>
          <w:color w:val="000000"/>
          <w:spacing w:val="11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субсидии,</w:t>
      </w:r>
      <w:r>
        <w:rPr>
          <w:rFonts w:ascii="Times New Roman"/>
          <w:color w:val="000000"/>
          <w:spacing w:val="11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установленные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разделом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/>
          <w:color w:val="000000"/>
          <w:sz w:val="28"/>
        </w:rPr>
        <w:t>4</w:t>
      </w:r>
      <w:r>
        <w:rPr>
          <w:rFonts w:ascii="Times New Roman"/>
          <w:color w:val="000000"/>
          <w:spacing w:val="3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настоящего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решения,</w:t>
      </w:r>
      <w:r>
        <w:rPr>
          <w:rFonts w:ascii="Times New Roman"/>
          <w:color w:val="000000"/>
          <w:spacing w:val="39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суммируются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и</w:t>
      </w:r>
      <w:r>
        <w:rPr>
          <w:rFonts w:ascii="Times New Roman"/>
          <w:color w:val="000000"/>
          <w:spacing w:val="36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не</w:t>
      </w:r>
      <w:r>
        <w:rPr>
          <w:rFonts w:ascii="Times New Roman"/>
          <w:color w:val="000000"/>
          <w:spacing w:val="35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могут</w:t>
      </w:r>
      <w:r>
        <w:rPr>
          <w:rFonts w:ascii="Times New Roman"/>
          <w:color w:val="000000"/>
          <w:spacing w:val="37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превышать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2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установленные</w:t>
      </w:r>
      <w:r>
        <w:rPr>
          <w:rFonts w:ascii="Times New Roman"/>
          <w:color w:val="000000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8"/>
        </w:rPr>
        <w:t>лимиты</w:t>
      </w:r>
      <w:r>
        <w:rPr>
          <w:rFonts w:ascii="Times New Roman"/>
          <w:color w:val="000000"/>
          <w:spacing w:val="-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направлений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расходов,</w:t>
      </w:r>
      <w:r>
        <w:rPr>
          <w:rFonts w:ascii="Times New Roman"/>
          <w:color w:val="000000"/>
          <w:spacing w:val="4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8"/>
        </w:rPr>
        <w:t>на</w:t>
      </w:r>
      <w:r>
        <w:rPr>
          <w:rFonts w:ascii="Times New Roman"/>
          <w:color w:val="000000"/>
          <w:spacing w:val="-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финансовое</w:t>
      </w:r>
      <w:r>
        <w:rPr>
          <w:rFonts w:ascii="Times New Roman"/>
          <w:color w:val="000000"/>
          <w:spacing w:val="-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обеспечение</w:t>
      </w:r>
    </w:p>
    <w:p w:rsidR="00A63E40" w:rsidRDefault="00FF71C8">
      <w:pPr>
        <w:framePr w:w="9267" w:wrap="auto" w:hAnchor="text" w:x="1750" w:y="7638"/>
        <w:widowControl w:val="0"/>
        <w:autoSpaceDE w:val="0"/>
        <w:autoSpaceDN w:val="0"/>
        <w:spacing w:before="44" w:after="0" w:line="311" w:lineRule="exact"/>
        <w:jc w:val="left"/>
        <w:rPr>
          <w:rFonts w:ascii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которых</w:t>
      </w:r>
      <w:r>
        <w:rPr>
          <w:rFonts w:ascii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предоставляется</w:t>
      </w:r>
      <w:r>
        <w:rPr>
          <w:rFonts w:ascii="Times New Roman"/>
          <w:color w:val="000000"/>
          <w:spacing w:val="1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</w:rPr>
        <w:t>субсидия.</w:t>
      </w: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A63E40" w:rsidRDefault="00A63E40">
      <w:pPr>
        <w:sectPr w:rsidR="00A63E40">
          <w:pgSz w:w="11880" w:h="16800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9" w:name="br19"/>
      <w:bookmarkEnd w:id="19"/>
      <w:r>
        <w:rPr>
          <w:rFonts w:ascii="Arial"/>
          <w:color w:val="FF0000"/>
          <w:sz w:val="2"/>
        </w:rPr>
        <w:t xml:space="preserve"> </w:t>
      </w:r>
    </w:p>
    <w:p w:rsidR="00A63E40" w:rsidRDefault="00FF71C8">
      <w:pPr>
        <w:framePr w:w="4702" w:wrap="auto" w:hAnchor="text" w:x="10732" w:y="1100"/>
        <w:widowControl w:val="0"/>
        <w:autoSpaceDE w:val="0"/>
        <w:autoSpaceDN w:val="0"/>
        <w:spacing w:before="0" w:after="0" w:line="245" w:lineRule="exact"/>
        <w:ind w:left="118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Приложение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Решению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порядке</w:t>
      </w:r>
    </w:p>
    <w:p w:rsidR="00A63E40" w:rsidRDefault="00FF71C8">
      <w:pPr>
        <w:framePr w:w="4702" w:wrap="auto" w:hAnchor="text" w:x="10732" w:y="1100"/>
        <w:widowControl w:val="0"/>
        <w:autoSpaceDE w:val="0"/>
        <w:autoSpaceDN w:val="0"/>
        <w:spacing w:before="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предоставления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субсидии</w:t>
      </w:r>
      <w:r>
        <w:rPr>
          <w:rFonts w:ascii="Times New Roman"/>
          <w:color w:val="000000"/>
          <w:spacing w:val="55"/>
        </w:rPr>
        <w:t xml:space="preserve"> </w:t>
      </w:r>
      <w:r>
        <w:rPr>
          <w:rFonts w:ascii="Times New Roman" w:hAnsi="Times New Roman" w:cs="Times New Roman"/>
          <w:color w:val="000000"/>
        </w:rPr>
        <w:t>№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25-60429-01894-Р</w:t>
      </w:r>
    </w:p>
    <w:p w:rsidR="00A63E40" w:rsidRDefault="00FF71C8">
      <w:pPr>
        <w:framePr w:w="13947" w:wrap="auto" w:hAnchor="text" w:x="1272" w:y="242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Контрольные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точки,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направленные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на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достижение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результата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предоставления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субсидии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"Обновление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материально-технической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базы</w:t>
      </w:r>
    </w:p>
    <w:p w:rsidR="00A63E40" w:rsidRDefault="00FF71C8">
      <w:pPr>
        <w:framePr w:w="13947" w:wrap="auto" w:hAnchor="text" w:x="1272" w:y="2423"/>
        <w:widowControl w:val="0"/>
        <w:autoSpaceDE w:val="0"/>
        <w:autoSpaceDN w:val="0"/>
        <w:spacing w:before="36" w:after="0" w:line="266" w:lineRule="exact"/>
        <w:ind w:left="3466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организаций,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выполняющих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научные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исследования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и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разработки"</w:t>
      </w:r>
    </w:p>
    <w:p w:rsidR="00A63E40" w:rsidRDefault="00FF71C8">
      <w:pPr>
        <w:framePr w:w="462" w:wrap="auto" w:hAnchor="text" w:x="1145" w:y="40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№</w:t>
      </w:r>
    </w:p>
    <w:p w:rsidR="00A63E40" w:rsidRDefault="00FF71C8">
      <w:pPr>
        <w:framePr w:w="556" w:wrap="auto" w:hAnchor="text" w:x="1421" w:y="40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п/п</w:t>
      </w:r>
    </w:p>
    <w:p w:rsidR="00A63E40" w:rsidRDefault="00FF71C8">
      <w:pPr>
        <w:framePr w:w="3742" w:wrap="auto" w:hAnchor="text" w:x="3478" w:y="40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Наименование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контрольной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точки</w:t>
      </w:r>
    </w:p>
    <w:p w:rsidR="00A63E40" w:rsidRDefault="00FF71C8">
      <w:pPr>
        <w:framePr w:w="1005" w:wrap="auto" w:hAnchor="text" w:x="9609" w:y="40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Тип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КТ</w:t>
      </w:r>
    </w:p>
    <w:p w:rsidR="00A63E40" w:rsidRDefault="00FF71C8">
      <w:pPr>
        <w:framePr w:w="2973" w:wrap="auto" w:hAnchor="text" w:x="11937" w:y="406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Плановая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дата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достижения</w:t>
      </w:r>
    </w:p>
    <w:p w:rsidR="00A63E40" w:rsidRDefault="00FF71C8">
      <w:pPr>
        <w:framePr w:w="351" w:wrap="auto" w:hAnchor="text" w:x="1388" w:y="4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1</w:t>
      </w:r>
    </w:p>
    <w:p w:rsidR="00A63E40" w:rsidRDefault="00FF71C8">
      <w:pPr>
        <w:framePr w:w="351" w:wrap="auto" w:hAnchor="text" w:x="5173" w:y="4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2</w:t>
      </w:r>
    </w:p>
    <w:p w:rsidR="00A63E40" w:rsidRDefault="00FF71C8">
      <w:pPr>
        <w:framePr w:w="351" w:wrap="auto" w:hAnchor="text" w:x="9935" w:y="4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3</w:t>
      </w:r>
    </w:p>
    <w:p w:rsidR="00A63E40" w:rsidRDefault="00FF71C8">
      <w:pPr>
        <w:framePr w:w="351" w:wrap="auto" w:hAnchor="text" w:x="13248" w:y="47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4</w:t>
      </w:r>
    </w:p>
    <w:p w:rsidR="00A63E40" w:rsidRDefault="00FF71C8">
      <w:pPr>
        <w:framePr w:w="2872" w:wrap="auto" w:hAnchor="text" w:x="8675" w:y="5186"/>
        <w:widowControl w:val="0"/>
        <w:autoSpaceDE w:val="0"/>
        <w:autoSpaceDN w:val="0"/>
        <w:spacing w:before="0" w:after="0" w:line="245" w:lineRule="exact"/>
        <w:ind w:left="16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Утверждены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(одобрены,</w:t>
      </w:r>
    </w:p>
    <w:p w:rsidR="00A63E40" w:rsidRDefault="00FF71C8">
      <w:pPr>
        <w:framePr w:w="2872" w:wrap="auto" w:hAnchor="text" w:x="8675" w:y="5186"/>
        <w:widowControl w:val="0"/>
        <w:autoSpaceDE w:val="0"/>
        <w:autoSpaceDN w:val="0"/>
        <w:spacing w:before="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сформированы)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документы,</w:t>
      </w:r>
    </w:p>
    <w:p w:rsidR="00A63E40" w:rsidRDefault="00FF71C8">
      <w:pPr>
        <w:framePr w:w="2872" w:wrap="auto" w:hAnchor="text" w:x="8675" w:y="5186"/>
        <w:widowControl w:val="0"/>
        <w:autoSpaceDE w:val="0"/>
        <w:autoSpaceDN w:val="0"/>
        <w:spacing w:before="33" w:after="0" w:line="245" w:lineRule="exact"/>
        <w:ind w:left="43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необходимые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для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оказания</w:t>
      </w:r>
    </w:p>
    <w:p w:rsidR="00A63E40" w:rsidRDefault="00FF71C8">
      <w:pPr>
        <w:framePr w:w="2872" w:wrap="auto" w:hAnchor="text" w:x="8675" w:y="5186"/>
        <w:widowControl w:val="0"/>
        <w:autoSpaceDE w:val="0"/>
        <w:autoSpaceDN w:val="0"/>
        <w:spacing w:before="33" w:after="0" w:line="245" w:lineRule="exact"/>
        <w:ind w:left="36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(выполнения</w:t>
      </w:r>
    </w:p>
    <w:p w:rsidR="00A63E40" w:rsidRDefault="00FF71C8">
      <w:pPr>
        <w:framePr w:w="2872" w:wrap="auto" w:hAnchor="text" w:x="8675" w:y="5186"/>
        <w:widowControl w:val="0"/>
        <w:autoSpaceDE w:val="0"/>
        <w:autoSpaceDN w:val="0"/>
        <w:spacing w:before="33" w:after="0" w:line="245" w:lineRule="exact"/>
        <w:ind w:left="9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работы)</w:t>
      </w:r>
    </w:p>
    <w:p w:rsidR="00A63E40" w:rsidRDefault="00FF71C8">
      <w:pPr>
        <w:framePr w:w="351" w:wrap="auto" w:hAnchor="text" w:x="1395" w:y="5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63E40" w:rsidRDefault="00FF71C8">
      <w:pPr>
        <w:framePr w:w="351" w:wrap="auto" w:hAnchor="text" w:x="1395" w:y="5743"/>
        <w:widowControl w:val="0"/>
        <w:autoSpaceDE w:val="0"/>
        <w:autoSpaceDN w:val="0"/>
        <w:spacing w:before="129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A63E40" w:rsidRDefault="00FF71C8">
      <w:pPr>
        <w:framePr w:w="4296" w:wrap="auto" w:hAnchor="text" w:x="3200" w:y="5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Сформирована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программа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развития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центра</w:t>
      </w:r>
    </w:p>
    <w:p w:rsidR="00A63E40" w:rsidRDefault="00FF71C8">
      <w:pPr>
        <w:framePr w:w="1236" w:wrap="auto" w:hAnchor="text" w:x="12813" w:y="574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31.03.2025</w:t>
      </w:r>
    </w:p>
    <w:p w:rsidR="00A63E40" w:rsidRDefault="00FF71C8">
      <w:pPr>
        <w:framePr w:w="1236" w:wrap="auto" w:hAnchor="text" w:x="12813" w:y="5743"/>
        <w:widowControl w:val="0"/>
        <w:autoSpaceDE w:val="0"/>
        <w:autoSpaceDN w:val="0"/>
        <w:spacing w:before="129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30.06.2025</w:t>
      </w:r>
    </w:p>
    <w:p w:rsidR="00A63E40" w:rsidRDefault="00FF71C8">
      <w:pPr>
        <w:framePr w:w="2856" w:wrap="auto" w:hAnchor="text" w:x="8685" w:y="6724"/>
        <w:widowControl w:val="0"/>
        <w:autoSpaceDE w:val="0"/>
        <w:autoSpaceDN w:val="0"/>
        <w:spacing w:before="0" w:after="0" w:line="245" w:lineRule="exact"/>
        <w:ind w:left="33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Для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оказания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услуги</w:t>
      </w:r>
    </w:p>
    <w:p w:rsidR="00A63E40" w:rsidRDefault="00FF71C8">
      <w:pPr>
        <w:framePr w:w="2856" w:wrap="auto" w:hAnchor="text" w:x="8685" w:y="6724"/>
        <w:widowControl w:val="0"/>
        <w:autoSpaceDE w:val="0"/>
        <w:autoSpaceDN w:val="0"/>
        <w:spacing w:before="34" w:after="0" w:line="245" w:lineRule="exact"/>
        <w:ind w:left="29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(выполнения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работы)</w:t>
      </w:r>
    </w:p>
    <w:p w:rsidR="00A63E40" w:rsidRDefault="00FF71C8">
      <w:pPr>
        <w:framePr w:w="2856" w:wrap="auto" w:hAnchor="text" w:x="8685" w:y="6724"/>
        <w:widowControl w:val="0"/>
        <w:autoSpaceDE w:val="0"/>
        <w:autoSpaceDN w:val="0"/>
        <w:spacing w:before="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подготовлено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материально-</w:t>
      </w:r>
    </w:p>
    <w:p w:rsidR="00A63E40" w:rsidRDefault="00FF71C8">
      <w:pPr>
        <w:framePr w:w="2856" w:wrap="auto" w:hAnchor="text" w:x="8685" w:y="6724"/>
        <w:widowControl w:val="0"/>
        <w:autoSpaceDE w:val="0"/>
        <w:autoSpaceDN w:val="0"/>
        <w:spacing w:before="33" w:after="0" w:line="245" w:lineRule="exact"/>
        <w:ind w:left="19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техническое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(кадровое)</w:t>
      </w:r>
    </w:p>
    <w:p w:rsidR="00A63E40" w:rsidRDefault="00FF71C8">
      <w:pPr>
        <w:framePr w:w="2856" w:wrap="auto" w:hAnchor="text" w:x="8685" w:y="6724"/>
        <w:widowControl w:val="0"/>
        <w:autoSpaceDE w:val="0"/>
        <w:autoSpaceDN w:val="0"/>
        <w:spacing w:before="33" w:after="0" w:line="245" w:lineRule="exact"/>
        <w:ind w:left="718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обеспечение</w:t>
      </w:r>
    </w:p>
    <w:p w:rsidR="00A63E40" w:rsidRDefault="00FF71C8">
      <w:pPr>
        <w:framePr w:w="5728" w:wrap="auto" w:hAnchor="text" w:x="2484" w:y="714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Получены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коммерческие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предложения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от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потенциального</w:t>
      </w:r>
    </w:p>
    <w:p w:rsidR="00A63E40" w:rsidRDefault="00FF71C8">
      <w:pPr>
        <w:framePr w:w="5728" w:wrap="auto" w:hAnchor="text" w:x="2484" w:y="7142"/>
        <w:widowControl w:val="0"/>
        <w:autoSpaceDE w:val="0"/>
        <w:autoSpaceDN w:val="0"/>
        <w:spacing w:before="33" w:after="0" w:line="245" w:lineRule="exact"/>
        <w:ind w:left="217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контрагента</w:t>
      </w:r>
    </w:p>
    <w:p w:rsidR="00A63E40" w:rsidRDefault="00FF71C8">
      <w:pPr>
        <w:framePr w:w="2856" w:wrap="auto" w:hAnchor="text" w:x="8685" w:y="8314"/>
        <w:widowControl w:val="0"/>
        <w:autoSpaceDE w:val="0"/>
        <w:autoSpaceDN w:val="0"/>
        <w:spacing w:before="0" w:after="0" w:line="245" w:lineRule="exact"/>
        <w:ind w:left="33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Для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оказания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услуги</w:t>
      </w:r>
    </w:p>
    <w:p w:rsidR="00A63E40" w:rsidRDefault="00FF71C8">
      <w:pPr>
        <w:framePr w:w="2856" w:wrap="auto" w:hAnchor="text" w:x="8685" w:y="8314"/>
        <w:widowControl w:val="0"/>
        <w:autoSpaceDE w:val="0"/>
        <w:autoSpaceDN w:val="0"/>
        <w:spacing w:before="33" w:after="0" w:line="245" w:lineRule="exact"/>
        <w:ind w:left="29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(выполнения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работы)</w:t>
      </w:r>
    </w:p>
    <w:p w:rsidR="00A63E40" w:rsidRDefault="00FF71C8">
      <w:pPr>
        <w:framePr w:w="2856" w:wrap="auto" w:hAnchor="text" w:x="8685" w:y="8314"/>
        <w:widowControl w:val="0"/>
        <w:autoSpaceDE w:val="0"/>
        <w:autoSpaceDN w:val="0"/>
        <w:spacing w:before="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подготовлено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материально-</w:t>
      </w:r>
    </w:p>
    <w:p w:rsidR="00A63E40" w:rsidRDefault="00FF71C8">
      <w:pPr>
        <w:framePr w:w="2856" w:wrap="auto" w:hAnchor="text" w:x="8685" w:y="8314"/>
        <w:widowControl w:val="0"/>
        <w:autoSpaceDE w:val="0"/>
        <w:autoSpaceDN w:val="0"/>
        <w:spacing w:before="33" w:after="0" w:line="245" w:lineRule="exact"/>
        <w:ind w:left="19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техническое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(кадровое)</w:t>
      </w:r>
    </w:p>
    <w:p w:rsidR="00A63E40" w:rsidRDefault="00FF71C8">
      <w:pPr>
        <w:framePr w:w="2856" w:wrap="auto" w:hAnchor="text" w:x="8685" w:y="8314"/>
        <w:widowControl w:val="0"/>
        <w:autoSpaceDE w:val="0"/>
        <w:autoSpaceDN w:val="0"/>
        <w:spacing w:before="34" w:after="0" w:line="245" w:lineRule="exact"/>
        <w:ind w:left="718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обеспечение</w:t>
      </w:r>
    </w:p>
    <w:p w:rsidR="00A63E40" w:rsidRDefault="00FF71C8">
      <w:pPr>
        <w:framePr w:w="5894" w:wrap="auto" w:hAnchor="text" w:x="2400" w:y="87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Заключены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контракты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поставку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необходимого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научного,</w:t>
      </w:r>
    </w:p>
    <w:p w:rsidR="00A63E40" w:rsidRDefault="00FF71C8">
      <w:pPr>
        <w:framePr w:w="5894" w:wrap="auto" w:hAnchor="text" w:x="2400" w:y="8731"/>
        <w:widowControl w:val="0"/>
        <w:autoSpaceDE w:val="0"/>
        <w:autoSpaceDN w:val="0"/>
        <w:spacing w:before="33" w:after="0" w:line="245" w:lineRule="exact"/>
        <w:ind w:left="49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лабораторного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технологического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оборудования</w:t>
      </w:r>
    </w:p>
    <w:p w:rsidR="00A63E40" w:rsidRDefault="00FF71C8">
      <w:pPr>
        <w:framePr w:w="351" w:wrap="auto" w:hAnchor="text" w:x="1395" w:y="88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</w:t>
      </w:r>
    </w:p>
    <w:p w:rsidR="00A63E40" w:rsidRDefault="00FF71C8">
      <w:pPr>
        <w:framePr w:w="351" w:wrap="auto" w:hAnchor="text" w:x="1395" w:y="8870"/>
        <w:widowControl w:val="0"/>
        <w:autoSpaceDE w:val="0"/>
        <w:autoSpaceDN w:val="0"/>
        <w:spacing w:before="101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4</w:t>
      </w:r>
    </w:p>
    <w:p w:rsidR="00A63E40" w:rsidRDefault="00FF71C8">
      <w:pPr>
        <w:framePr w:w="1236" w:wrap="auto" w:hAnchor="text" w:x="12813" w:y="887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30.09.2025</w:t>
      </w:r>
    </w:p>
    <w:p w:rsidR="00A63E40" w:rsidRDefault="00FF71C8">
      <w:pPr>
        <w:framePr w:w="1236" w:wrap="auto" w:hAnchor="text" w:x="12813" w:y="8870"/>
        <w:widowControl w:val="0"/>
        <w:autoSpaceDE w:val="0"/>
        <w:autoSpaceDN w:val="0"/>
        <w:spacing w:before="1011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30.12.2025</w:t>
      </w:r>
    </w:p>
    <w:p w:rsidR="00A63E40" w:rsidRDefault="00FF71C8">
      <w:pPr>
        <w:framePr w:w="2481" w:wrap="auto" w:hAnchor="text" w:x="8869" w:y="99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оказана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(работы</w:t>
      </w:r>
    </w:p>
    <w:p w:rsidR="00A63E40" w:rsidRDefault="00FF71C8">
      <w:pPr>
        <w:framePr w:w="2481" w:wrap="auto" w:hAnchor="text" w:x="8869" w:y="9987"/>
        <w:widowControl w:val="0"/>
        <w:autoSpaceDE w:val="0"/>
        <w:autoSpaceDN w:val="0"/>
        <w:spacing w:before="33" w:after="0" w:line="245" w:lineRule="exact"/>
        <w:ind w:left="54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выполнены)</w:t>
      </w:r>
    </w:p>
    <w:p w:rsidR="00A63E40" w:rsidRDefault="00FF71C8">
      <w:pPr>
        <w:framePr w:w="3684" w:wrap="auto" w:hAnchor="text" w:x="3507" w:y="10126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оказана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(работы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выполнены)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2271395</wp:posOffset>
            </wp:positionV>
            <wp:extent cx="9054465" cy="4517390"/>
            <wp:effectExtent l="0" t="0" r="0" b="0"/>
            <wp:wrapNone/>
            <wp:docPr id="10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46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0" w:name="br20"/>
      <w:bookmarkEnd w:id="20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462" w:wrap="auto" w:hAnchor="text" w:x="1145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№</w:t>
      </w:r>
    </w:p>
    <w:p w:rsidR="00A63E40" w:rsidRDefault="00FF71C8">
      <w:pPr>
        <w:framePr w:w="556" w:wrap="auto" w:hAnchor="text" w:x="1421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п/п</w:t>
      </w:r>
    </w:p>
    <w:p w:rsidR="00A63E40" w:rsidRDefault="00FF71C8">
      <w:pPr>
        <w:framePr w:w="3742" w:wrap="auto" w:hAnchor="text" w:x="3478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Наименование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контрольной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точки</w:t>
      </w:r>
    </w:p>
    <w:p w:rsidR="00A63E40" w:rsidRDefault="00FF71C8">
      <w:pPr>
        <w:framePr w:w="1005" w:wrap="auto" w:hAnchor="text" w:x="9609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Тип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КТ</w:t>
      </w:r>
    </w:p>
    <w:p w:rsidR="00A63E40" w:rsidRDefault="00FF71C8">
      <w:pPr>
        <w:framePr w:w="2973" w:wrap="auto" w:hAnchor="text" w:x="11937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Плановая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дата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достижения</w:t>
      </w:r>
    </w:p>
    <w:p w:rsidR="00A63E40" w:rsidRDefault="00FF71C8">
      <w:pPr>
        <w:framePr w:w="351" w:wrap="auto" w:hAnchor="text" w:x="1388" w:y="2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1</w:t>
      </w:r>
    </w:p>
    <w:p w:rsidR="00A63E40" w:rsidRDefault="00FF71C8">
      <w:pPr>
        <w:framePr w:w="351" w:wrap="auto" w:hAnchor="text" w:x="5173" w:y="2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2</w:t>
      </w:r>
    </w:p>
    <w:p w:rsidR="00A63E40" w:rsidRDefault="00FF71C8">
      <w:pPr>
        <w:framePr w:w="351" w:wrap="auto" w:hAnchor="text" w:x="9935" w:y="2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3</w:t>
      </w:r>
    </w:p>
    <w:p w:rsidR="00A63E40" w:rsidRDefault="00FF71C8">
      <w:pPr>
        <w:framePr w:w="351" w:wrap="auto" w:hAnchor="text" w:x="13248" w:y="2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4</w:t>
      </w:r>
    </w:p>
    <w:p w:rsidR="00A63E40" w:rsidRDefault="00FF71C8">
      <w:pPr>
        <w:framePr w:w="2872" w:wrap="auto" w:hAnchor="text" w:x="8675" w:y="2742"/>
        <w:widowControl w:val="0"/>
        <w:autoSpaceDE w:val="0"/>
        <w:autoSpaceDN w:val="0"/>
        <w:spacing w:before="0" w:after="0" w:line="245" w:lineRule="exact"/>
        <w:ind w:left="16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Утверждены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(одобрены,</w:t>
      </w:r>
    </w:p>
    <w:p w:rsidR="00A63E40" w:rsidRDefault="00FF71C8">
      <w:pPr>
        <w:framePr w:w="2872" w:wrap="auto" w:hAnchor="text" w:x="8675" w:y="2742"/>
        <w:widowControl w:val="0"/>
        <w:autoSpaceDE w:val="0"/>
        <w:autoSpaceDN w:val="0"/>
        <w:spacing w:before="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сформированы)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документы,</w:t>
      </w:r>
    </w:p>
    <w:p w:rsidR="00A63E40" w:rsidRDefault="00FF71C8">
      <w:pPr>
        <w:framePr w:w="2872" w:wrap="auto" w:hAnchor="text" w:x="8675" w:y="2742"/>
        <w:widowControl w:val="0"/>
        <w:autoSpaceDE w:val="0"/>
        <w:autoSpaceDN w:val="0"/>
        <w:spacing w:before="33" w:after="0" w:line="245" w:lineRule="exact"/>
        <w:ind w:left="43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необходимые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для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оказания</w:t>
      </w:r>
    </w:p>
    <w:p w:rsidR="00A63E40" w:rsidRDefault="00FF71C8">
      <w:pPr>
        <w:framePr w:w="2872" w:wrap="auto" w:hAnchor="text" w:x="8675" w:y="2742"/>
        <w:widowControl w:val="0"/>
        <w:autoSpaceDE w:val="0"/>
        <w:autoSpaceDN w:val="0"/>
        <w:spacing w:before="33" w:after="0" w:line="245" w:lineRule="exact"/>
        <w:ind w:left="36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(выполнения</w:t>
      </w:r>
    </w:p>
    <w:p w:rsidR="00A63E40" w:rsidRDefault="00FF71C8">
      <w:pPr>
        <w:framePr w:w="2872" w:wrap="auto" w:hAnchor="text" w:x="8675" w:y="2742"/>
        <w:widowControl w:val="0"/>
        <w:autoSpaceDE w:val="0"/>
        <w:autoSpaceDN w:val="0"/>
        <w:spacing w:before="33" w:after="0" w:line="245" w:lineRule="exact"/>
        <w:ind w:left="9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работы)</w:t>
      </w:r>
    </w:p>
    <w:p w:rsidR="00A63E40" w:rsidRDefault="00FF71C8">
      <w:pPr>
        <w:framePr w:w="351" w:wrap="auto" w:hAnchor="text" w:x="1395" w:y="3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5</w:t>
      </w:r>
    </w:p>
    <w:p w:rsidR="00A63E40" w:rsidRDefault="00FF71C8">
      <w:pPr>
        <w:framePr w:w="351" w:wrap="auto" w:hAnchor="text" w:x="1395" w:y="3299"/>
        <w:widowControl w:val="0"/>
        <w:autoSpaceDE w:val="0"/>
        <w:autoSpaceDN w:val="0"/>
        <w:spacing w:before="149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6</w:t>
      </w:r>
    </w:p>
    <w:p w:rsidR="00A63E40" w:rsidRDefault="00FF71C8">
      <w:pPr>
        <w:framePr w:w="4529" w:wrap="auto" w:hAnchor="text" w:x="3084" w:y="3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Актуализирована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программа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развития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центра</w:t>
      </w:r>
    </w:p>
    <w:p w:rsidR="00A63E40" w:rsidRDefault="00FF71C8">
      <w:pPr>
        <w:framePr w:w="1236" w:wrap="auto" w:hAnchor="text" w:x="12813" w:y="3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31.03.2026</w:t>
      </w:r>
    </w:p>
    <w:p w:rsidR="00A63E40" w:rsidRDefault="00FF71C8">
      <w:pPr>
        <w:framePr w:w="1236" w:wrap="auto" w:hAnchor="text" w:x="12813" w:y="3299"/>
        <w:widowControl w:val="0"/>
        <w:autoSpaceDE w:val="0"/>
        <w:autoSpaceDN w:val="0"/>
        <w:spacing w:before="1498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30.06.2026</w:t>
      </w:r>
    </w:p>
    <w:p w:rsidR="00A63E40" w:rsidRDefault="00FF71C8">
      <w:pPr>
        <w:framePr w:w="2856" w:wrap="auto" w:hAnchor="text" w:x="8685" w:y="4485"/>
        <w:widowControl w:val="0"/>
        <w:autoSpaceDE w:val="0"/>
        <w:autoSpaceDN w:val="0"/>
        <w:spacing w:before="0" w:after="0" w:line="245" w:lineRule="exact"/>
        <w:ind w:left="33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Для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оказания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услуги</w:t>
      </w:r>
    </w:p>
    <w:p w:rsidR="00A63E40" w:rsidRDefault="00FF71C8">
      <w:pPr>
        <w:framePr w:w="2856" w:wrap="auto" w:hAnchor="text" w:x="8685" w:y="4485"/>
        <w:widowControl w:val="0"/>
        <w:autoSpaceDE w:val="0"/>
        <w:autoSpaceDN w:val="0"/>
        <w:spacing w:before="34" w:after="0" w:line="245" w:lineRule="exact"/>
        <w:ind w:left="29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(выполнения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работы)</w:t>
      </w:r>
    </w:p>
    <w:p w:rsidR="00A63E40" w:rsidRDefault="00FF71C8">
      <w:pPr>
        <w:framePr w:w="2856" w:wrap="auto" w:hAnchor="text" w:x="8685" w:y="4485"/>
        <w:widowControl w:val="0"/>
        <w:autoSpaceDE w:val="0"/>
        <w:autoSpaceDN w:val="0"/>
        <w:spacing w:before="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подготовлено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материально-</w:t>
      </w:r>
    </w:p>
    <w:p w:rsidR="00A63E40" w:rsidRDefault="00FF71C8">
      <w:pPr>
        <w:framePr w:w="2856" w:wrap="auto" w:hAnchor="text" w:x="8685" w:y="4485"/>
        <w:widowControl w:val="0"/>
        <w:autoSpaceDE w:val="0"/>
        <w:autoSpaceDN w:val="0"/>
        <w:spacing w:before="33" w:after="0" w:line="245" w:lineRule="exact"/>
        <w:ind w:left="19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техническое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(кадровое)</w:t>
      </w:r>
    </w:p>
    <w:p w:rsidR="00A63E40" w:rsidRDefault="00FF71C8">
      <w:pPr>
        <w:framePr w:w="2856" w:wrap="auto" w:hAnchor="text" w:x="8685" w:y="4485"/>
        <w:widowControl w:val="0"/>
        <w:autoSpaceDE w:val="0"/>
        <w:autoSpaceDN w:val="0"/>
        <w:spacing w:before="33" w:after="0" w:line="245" w:lineRule="exact"/>
        <w:ind w:left="718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обеспечение</w:t>
      </w:r>
    </w:p>
    <w:p w:rsidR="00A63E40" w:rsidRDefault="00FF71C8">
      <w:pPr>
        <w:framePr w:w="5728" w:wrap="auto" w:hAnchor="text" w:x="2484" w:y="490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Получены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коммерческие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предложения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от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потенциального</w:t>
      </w:r>
    </w:p>
    <w:p w:rsidR="00A63E40" w:rsidRDefault="00FF71C8">
      <w:pPr>
        <w:framePr w:w="5728" w:wrap="auto" w:hAnchor="text" w:x="2484" w:y="4903"/>
        <w:widowControl w:val="0"/>
        <w:autoSpaceDE w:val="0"/>
        <w:autoSpaceDN w:val="0"/>
        <w:spacing w:before="33" w:after="0" w:line="245" w:lineRule="exact"/>
        <w:ind w:left="217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контрагента</w:t>
      </w:r>
    </w:p>
    <w:p w:rsidR="00A63E40" w:rsidRDefault="00FF71C8">
      <w:pPr>
        <w:framePr w:w="2856" w:wrap="auto" w:hAnchor="text" w:x="8685" w:y="6232"/>
        <w:widowControl w:val="0"/>
        <w:autoSpaceDE w:val="0"/>
        <w:autoSpaceDN w:val="0"/>
        <w:spacing w:before="0" w:after="0" w:line="245" w:lineRule="exact"/>
        <w:ind w:left="33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Для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оказания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услуги</w:t>
      </w:r>
    </w:p>
    <w:p w:rsidR="00A63E40" w:rsidRDefault="00FF71C8">
      <w:pPr>
        <w:framePr w:w="2856" w:wrap="auto" w:hAnchor="text" w:x="8685" w:y="6232"/>
        <w:widowControl w:val="0"/>
        <w:autoSpaceDE w:val="0"/>
        <w:autoSpaceDN w:val="0"/>
        <w:spacing w:before="33" w:after="0" w:line="245" w:lineRule="exact"/>
        <w:ind w:left="29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(выполнения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работы)</w:t>
      </w:r>
    </w:p>
    <w:p w:rsidR="00A63E40" w:rsidRDefault="00FF71C8">
      <w:pPr>
        <w:framePr w:w="2856" w:wrap="auto" w:hAnchor="text" w:x="8685" w:y="6232"/>
        <w:widowControl w:val="0"/>
        <w:autoSpaceDE w:val="0"/>
        <w:autoSpaceDN w:val="0"/>
        <w:spacing w:before="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подготовлено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материально-</w:t>
      </w:r>
    </w:p>
    <w:p w:rsidR="00A63E40" w:rsidRDefault="00FF71C8">
      <w:pPr>
        <w:framePr w:w="2856" w:wrap="auto" w:hAnchor="text" w:x="8685" w:y="6232"/>
        <w:widowControl w:val="0"/>
        <w:autoSpaceDE w:val="0"/>
        <w:autoSpaceDN w:val="0"/>
        <w:spacing w:before="34" w:after="0" w:line="245" w:lineRule="exact"/>
        <w:ind w:left="19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техническое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(кадровое)</w:t>
      </w:r>
    </w:p>
    <w:p w:rsidR="00A63E40" w:rsidRDefault="00FF71C8">
      <w:pPr>
        <w:framePr w:w="2856" w:wrap="auto" w:hAnchor="text" w:x="8685" w:y="6232"/>
        <w:widowControl w:val="0"/>
        <w:autoSpaceDE w:val="0"/>
        <w:autoSpaceDN w:val="0"/>
        <w:spacing w:before="33" w:after="0" w:line="245" w:lineRule="exact"/>
        <w:ind w:left="718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обеспечение</w:t>
      </w:r>
    </w:p>
    <w:p w:rsidR="00A63E40" w:rsidRDefault="00FF71C8">
      <w:pPr>
        <w:framePr w:w="5894" w:wrap="auto" w:hAnchor="text" w:x="2400" w:y="678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Заключены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контракты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поставку</w:t>
      </w:r>
      <w:r>
        <w:rPr>
          <w:rFonts w:ascii="Times New Roman"/>
          <w:color w:val="000000"/>
          <w:spacing w:val="-1"/>
        </w:rPr>
        <w:t xml:space="preserve"> </w:t>
      </w:r>
      <w:r>
        <w:rPr>
          <w:rFonts w:ascii="Times New Roman" w:hAnsi="Times New Roman" w:cs="Times New Roman"/>
          <w:color w:val="000000"/>
        </w:rPr>
        <w:t>необходимого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научного,</w:t>
      </w:r>
    </w:p>
    <w:p w:rsidR="00A63E40" w:rsidRDefault="00FF71C8">
      <w:pPr>
        <w:framePr w:w="5894" w:wrap="auto" w:hAnchor="text" w:x="2400" w:y="6789"/>
        <w:widowControl w:val="0"/>
        <w:autoSpaceDE w:val="0"/>
        <w:autoSpaceDN w:val="0"/>
        <w:spacing w:before="34" w:after="0" w:line="245" w:lineRule="exact"/>
        <w:ind w:left="492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лабораторного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технологического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оборудования</w:t>
      </w:r>
    </w:p>
    <w:p w:rsidR="00A63E40" w:rsidRDefault="00FF71C8">
      <w:pPr>
        <w:framePr w:w="351" w:wrap="auto" w:hAnchor="text" w:x="1395" w:y="6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7</w:t>
      </w:r>
    </w:p>
    <w:p w:rsidR="00A63E40" w:rsidRDefault="00FF71C8">
      <w:pPr>
        <w:framePr w:w="1236" w:wrap="auto" w:hAnchor="text" w:x="12813" w:y="692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30.09.2026</w:t>
      </w:r>
    </w:p>
    <w:p w:rsidR="00A63E40" w:rsidRDefault="00FF71C8">
      <w:pPr>
        <w:framePr w:w="2481" w:wrap="auto" w:hAnchor="text" w:x="8869" w:y="821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оказана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(работы</w:t>
      </w:r>
    </w:p>
    <w:p w:rsidR="00A63E40" w:rsidRDefault="00FF71C8">
      <w:pPr>
        <w:framePr w:w="2481" w:wrap="auto" w:hAnchor="text" w:x="8869" w:y="8213"/>
        <w:widowControl w:val="0"/>
        <w:autoSpaceDE w:val="0"/>
        <w:autoSpaceDN w:val="0"/>
        <w:spacing w:before="33" w:after="0" w:line="245" w:lineRule="exact"/>
        <w:ind w:left="54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выполнены)</w:t>
      </w:r>
    </w:p>
    <w:p w:rsidR="00A63E40" w:rsidRDefault="00FF71C8">
      <w:pPr>
        <w:framePr w:w="351" w:wrap="auto" w:hAnchor="text" w:x="1395" w:y="8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8</w:t>
      </w:r>
    </w:p>
    <w:p w:rsidR="00A63E40" w:rsidRDefault="00FF71C8">
      <w:pPr>
        <w:framePr w:w="351" w:wrap="auto" w:hAnchor="text" w:x="1395" w:y="8352"/>
        <w:widowControl w:val="0"/>
        <w:autoSpaceDE w:val="0"/>
        <w:autoSpaceDN w:val="0"/>
        <w:spacing w:before="103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9</w:t>
      </w:r>
    </w:p>
    <w:p w:rsidR="00A63E40" w:rsidRDefault="00FF71C8">
      <w:pPr>
        <w:framePr w:w="3684" w:wrap="auto" w:hAnchor="text" w:x="3507" w:y="8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оказана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(работы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выполнены)</w:t>
      </w:r>
    </w:p>
    <w:p w:rsidR="00A63E40" w:rsidRDefault="00FF71C8">
      <w:pPr>
        <w:framePr w:w="1236" w:wrap="auto" w:hAnchor="text" w:x="12813" w:y="8352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30.12.2026</w:t>
      </w:r>
    </w:p>
    <w:p w:rsidR="00A63E40" w:rsidRDefault="00FF71C8">
      <w:pPr>
        <w:framePr w:w="1236" w:wrap="auto" w:hAnchor="text" w:x="12813" w:y="8352"/>
        <w:widowControl w:val="0"/>
        <w:autoSpaceDE w:val="0"/>
        <w:autoSpaceDN w:val="0"/>
        <w:spacing w:before="1032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31.03.2027</w:t>
      </w:r>
    </w:p>
    <w:p w:rsidR="00A63E40" w:rsidRDefault="00FF71C8">
      <w:pPr>
        <w:framePr w:w="2872" w:wrap="auto" w:hAnchor="text" w:x="8675" w:y="9072"/>
        <w:widowControl w:val="0"/>
        <w:autoSpaceDE w:val="0"/>
        <w:autoSpaceDN w:val="0"/>
        <w:spacing w:before="0" w:after="0" w:line="245" w:lineRule="exact"/>
        <w:ind w:left="166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Утверждены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(одобрены,</w:t>
      </w:r>
    </w:p>
    <w:p w:rsidR="00A63E40" w:rsidRDefault="00FF71C8">
      <w:pPr>
        <w:framePr w:w="2872" w:wrap="auto" w:hAnchor="text" w:x="8675" w:y="9072"/>
        <w:widowControl w:val="0"/>
        <w:autoSpaceDE w:val="0"/>
        <w:autoSpaceDN w:val="0"/>
        <w:spacing w:before="34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сформированы)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документы,</w:t>
      </w:r>
    </w:p>
    <w:p w:rsidR="00A63E40" w:rsidRDefault="00FF71C8">
      <w:pPr>
        <w:framePr w:w="2872" w:wrap="auto" w:hAnchor="text" w:x="8675" w:y="9072"/>
        <w:widowControl w:val="0"/>
        <w:autoSpaceDE w:val="0"/>
        <w:autoSpaceDN w:val="0"/>
        <w:spacing w:before="33" w:after="0" w:line="245" w:lineRule="exact"/>
        <w:ind w:left="43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необходимые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для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оказания</w:t>
      </w:r>
    </w:p>
    <w:p w:rsidR="00A63E40" w:rsidRDefault="00FF71C8">
      <w:pPr>
        <w:framePr w:w="2872" w:wrap="auto" w:hAnchor="text" w:x="8675" w:y="9072"/>
        <w:widowControl w:val="0"/>
        <w:autoSpaceDE w:val="0"/>
        <w:autoSpaceDN w:val="0"/>
        <w:spacing w:before="33" w:after="0" w:line="245" w:lineRule="exact"/>
        <w:ind w:left="36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(выполнения</w:t>
      </w:r>
    </w:p>
    <w:p w:rsidR="00A63E40" w:rsidRDefault="00FF71C8">
      <w:pPr>
        <w:framePr w:w="2872" w:wrap="auto" w:hAnchor="text" w:x="8675" w:y="9072"/>
        <w:widowControl w:val="0"/>
        <w:autoSpaceDE w:val="0"/>
        <w:autoSpaceDN w:val="0"/>
        <w:spacing w:before="33" w:after="0" w:line="245" w:lineRule="exact"/>
        <w:ind w:left="941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работы)</w:t>
      </w:r>
    </w:p>
    <w:p w:rsidR="00A63E40" w:rsidRDefault="00FF71C8">
      <w:pPr>
        <w:framePr w:w="4529" w:wrap="auto" w:hAnchor="text" w:x="3084" w:y="96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Актуализирована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программа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развития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центра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668020</wp:posOffset>
            </wp:positionV>
            <wp:extent cx="9054465" cy="6096635"/>
            <wp:effectExtent l="0" t="0" r="0" b="0"/>
            <wp:wrapNone/>
            <wp:docPr id="9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465" cy="6096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1" w:name="br21"/>
      <w:bookmarkEnd w:id="21"/>
      <w:r>
        <w:rPr>
          <w:rFonts w:ascii="Arial"/>
          <w:color w:val="FF0000"/>
          <w:sz w:val="2"/>
        </w:rPr>
        <w:lastRenderedPageBreak/>
        <w:t xml:space="preserve"> </w:t>
      </w:r>
    </w:p>
    <w:p w:rsidR="00A63E40" w:rsidRDefault="00FF71C8">
      <w:pPr>
        <w:framePr w:w="462" w:wrap="auto" w:hAnchor="text" w:x="1145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№</w:t>
      </w:r>
    </w:p>
    <w:p w:rsidR="00A63E40" w:rsidRDefault="00FF71C8">
      <w:pPr>
        <w:framePr w:w="556" w:wrap="auto" w:hAnchor="text" w:x="1421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п/п</w:t>
      </w:r>
    </w:p>
    <w:p w:rsidR="00A63E40" w:rsidRDefault="00FF71C8">
      <w:pPr>
        <w:framePr w:w="3742" w:wrap="auto" w:hAnchor="text" w:x="3478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Наименование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контрольной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точки</w:t>
      </w:r>
    </w:p>
    <w:p w:rsidR="00A63E40" w:rsidRDefault="00FF71C8">
      <w:pPr>
        <w:framePr w:w="1005" w:wrap="auto" w:hAnchor="text" w:x="9609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</w:rPr>
        <w:t>Тип</w:t>
      </w:r>
      <w:r>
        <w:rPr>
          <w:rFonts w:ascii="Times New Roman"/>
          <w:b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КТ</w:t>
      </w:r>
    </w:p>
    <w:p w:rsidR="00A63E40" w:rsidRDefault="00FF71C8">
      <w:pPr>
        <w:framePr w:w="2973" w:wrap="auto" w:hAnchor="text" w:x="11937" w:y="153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b/>
          <w:color w:val="000000"/>
        </w:rPr>
      </w:pPr>
      <w:r>
        <w:rPr>
          <w:rFonts w:ascii="Times New Roman" w:hAnsi="Times New Roman" w:cs="Times New Roman"/>
          <w:b/>
          <w:color w:val="000000"/>
          <w:spacing w:val="1"/>
        </w:rPr>
        <w:t>Плановая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  <w:spacing w:val="1"/>
        </w:rPr>
        <w:t>дата</w:t>
      </w:r>
      <w:r>
        <w:rPr>
          <w:rFonts w:ascii="Times New Roman"/>
          <w:b/>
          <w:color w:val="000000"/>
        </w:rPr>
        <w:t xml:space="preserve"> </w:t>
      </w:r>
      <w:r>
        <w:rPr>
          <w:rFonts w:ascii="Times New Roman" w:hAnsi="Times New Roman" w:cs="Times New Roman"/>
          <w:b/>
          <w:color w:val="000000"/>
        </w:rPr>
        <w:t>достижения</w:t>
      </w:r>
    </w:p>
    <w:p w:rsidR="00A63E40" w:rsidRDefault="00FF71C8">
      <w:pPr>
        <w:framePr w:w="351" w:wrap="auto" w:hAnchor="text" w:x="1388" w:y="2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1</w:t>
      </w:r>
    </w:p>
    <w:p w:rsidR="00A63E40" w:rsidRDefault="00FF71C8">
      <w:pPr>
        <w:framePr w:w="351" w:wrap="auto" w:hAnchor="text" w:x="5173" w:y="2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2</w:t>
      </w:r>
    </w:p>
    <w:p w:rsidR="00A63E40" w:rsidRDefault="00FF71C8">
      <w:pPr>
        <w:framePr w:w="351" w:wrap="auto" w:hAnchor="text" w:x="9935" w:y="2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3</w:t>
      </w:r>
    </w:p>
    <w:p w:rsidR="00A63E40" w:rsidRDefault="00FF71C8">
      <w:pPr>
        <w:framePr w:w="351" w:wrap="auto" w:hAnchor="text" w:x="13248" w:y="226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b/>
          <w:color w:val="000000"/>
        </w:rPr>
        <w:t>4</w:t>
      </w:r>
    </w:p>
    <w:p w:rsidR="00A63E40" w:rsidRDefault="00FF71C8">
      <w:pPr>
        <w:framePr w:w="2856" w:wrap="auto" w:hAnchor="text" w:x="8685" w:y="2742"/>
        <w:widowControl w:val="0"/>
        <w:autoSpaceDE w:val="0"/>
        <w:autoSpaceDN w:val="0"/>
        <w:spacing w:before="0" w:after="0" w:line="245" w:lineRule="exact"/>
        <w:ind w:left="334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  <w:spacing w:val="1"/>
        </w:rPr>
        <w:t>Для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оказания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услуги</w:t>
      </w:r>
    </w:p>
    <w:p w:rsidR="00A63E40" w:rsidRDefault="00FF71C8">
      <w:pPr>
        <w:framePr w:w="2856" w:wrap="auto" w:hAnchor="text" w:x="8685" w:y="2742"/>
        <w:widowControl w:val="0"/>
        <w:autoSpaceDE w:val="0"/>
        <w:autoSpaceDN w:val="0"/>
        <w:spacing w:before="33" w:after="0" w:line="245" w:lineRule="exact"/>
        <w:ind w:left="295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(выполнения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работы)</w:t>
      </w:r>
    </w:p>
    <w:p w:rsidR="00A63E40" w:rsidRDefault="00FF71C8">
      <w:pPr>
        <w:framePr w:w="2856" w:wrap="auto" w:hAnchor="text" w:x="8685" w:y="2742"/>
        <w:widowControl w:val="0"/>
        <w:autoSpaceDE w:val="0"/>
        <w:autoSpaceDN w:val="0"/>
        <w:spacing w:before="33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подготовлено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материально-</w:t>
      </w:r>
    </w:p>
    <w:p w:rsidR="00A63E40" w:rsidRDefault="00FF71C8">
      <w:pPr>
        <w:framePr w:w="2856" w:wrap="auto" w:hAnchor="text" w:x="8685" w:y="2742"/>
        <w:widowControl w:val="0"/>
        <w:autoSpaceDE w:val="0"/>
        <w:autoSpaceDN w:val="0"/>
        <w:spacing w:before="33" w:after="0" w:line="245" w:lineRule="exact"/>
        <w:ind w:left="19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техническое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(кадровое)</w:t>
      </w:r>
    </w:p>
    <w:p w:rsidR="00A63E40" w:rsidRDefault="00FF71C8">
      <w:pPr>
        <w:framePr w:w="2856" w:wrap="auto" w:hAnchor="text" w:x="8685" w:y="2742"/>
        <w:widowControl w:val="0"/>
        <w:autoSpaceDE w:val="0"/>
        <w:autoSpaceDN w:val="0"/>
        <w:spacing w:before="33" w:after="0" w:line="245" w:lineRule="exact"/>
        <w:ind w:left="718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обеспечение</w:t>
      </w:r>
    </w:p>
    <w:p w:rsidR="00A63E40" w:rsidRDefault="00FF71C8">
      <w:pPr>
        <w:framePr w:w="6018" w:wrap="auto" w:hAnchor="text" w:x="2340" w:y="316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Предоставлен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отчет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закупленном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научном,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лабораторном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</w:p>
    <w:p w:rsidR="00A63E40" w:rsidRDefault="00FF71C8">
      <w:pPr>
        <w:framePr w:w="6018" w:wrap="auto" w:hAnchor="text" w:x="2340" w:y="3160"/>
        <w:widowControl w:val="0"/>
        <w:autoSpaceDE w:val="0"/>
        <w:autoSpaceDN w:val="0"/>
        <w:spacing w:before="33" w:after="0" w:line="245" w:lineRule="exact"/>
        <w:ind w:left="1383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технологическом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оборудовании</w:t>
      </w:r>
    </w:p>
    <w:p w:rsidR="00A63E40" w:rsidRDefault="00FF71C8">
      <w:pPr>
        <w:framePr w:w="461" w:wrap="auto" w:hAnchor="text" w:x="1340" w:y="3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10</w:t>
      </w:r>
    </w:p>
    <w:p w:rsidR="00A63E40" w:rsidRDefault="00FF71C8">
      <w:pPr>
        <w:framePr w:w="1236" w:wrap="auto" w:hAnchor="text" w:x="12813" w:y="3299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30.06.2027</w:t>
      </w:r>
    </w:p>
    <w:p w:rsidR="00A63E40" w:rsidRDefault="00FF71C8">
      <w:pPr>
        <w:framePr w:w="2481" w:wrap="auto" w:hAnchor="text" w:x="8869" w:y="432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оказана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(работы</w:t>
      </w:r>
    </w:p>
    <w:p w:rsidR="00A63E40" w:rsidRDefault="00FF71C8">
      <w:pPr>
        <w:framePr w:w="2481" w:wrap="auto" w:hAnchor="text" w:x="8869" w:y="4321"/>
        <w:widowControl w:val="0"/>
        <w:autoSpaceDE w:val="0"/>
        <w:autoSpaceDN w:val="0"/>
        <w:spacing w:before="33" w:after="0" w:line="245" w:lineRule="exact"/>
        <w:ind w:left="54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выполнены)</w:t>
      </w:r>
    </w:p>
    <w:p w:rsidR="00A63E40" w:rsidRDefault="00FF71C8">
      <w:pPr>
        <w:framePr w:w="351" w:wrap="auto" w:hAnchor="text" w:x="1340" w:y="44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63E40" w:rsidRDefault="00FF71C8">
      <w:pPr>
        <w:framePr w:w="351" w:wrap="auto" w:hAnchor="text" w:x="1450" w:y="44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63E40" w:rsidRDefault="00FF71C8">
      <w:pPr>
        <w:framePr w:w="351" w:wrap="auto" w:hAnchor="text" w:x="1450" w:y="4461"/>
        <w:widowControl w:val="0"/>
        <w:autoSpaceDE w:val="0"/>
        <w:autoSpaceDN w:val="0"/>
        <w:spacing w:before="48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2</w:t>
      </w:r>
    </w:p>
    <w:p w:rsidR="00A63E40" w:rsidRDefault="00FF71C8">
      <w:pPr>
        <w:framePr w:w="6840" w:wrap="auto" w:hAnchor="text" w:x="1928" w:y="44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Предоставлен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отчет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об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объеме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внешних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заказов,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-1"/>
        </w:rPr>
        <w:t>услуг</w:t>
      </w:r>
      <w:r>
        <w:rPr>
          <w:rFonts w:ascii="Times New Roman"/>
          <w:color w:val="000000"/>
          <w:spacing w:val="2"/>
        </w:rPr>
        <w:t xml:space="preserve"> </w:t>
      </w:r>
      <w:r>
        <w:rPr>
          <w:rFonts w:ascii="Times New Roman" w:hAnsi="Times New Roman" w:cs="Times New Roman"/>
          <w:color w:val="000000"/>
        </w:rPr>
        <w:t>и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работ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центра</w:t>
      </w:r>
    </w:p>
    <w:p w:rsidR="00A63E40" w:rsidRDefault="00FF71C8">
      <w:pPr>
        <w:framePr w:w="6840" w:wrap="auto" w:hAnchor="text" w:x="1928" w:y="4461"/>
        <w:widowControl w:val="0"/>
        <w:autoSpaceDE w:val="0"/>
        <w:autoSpaceDN w:val="0"/>
        <w:spacing w:before="487" w:after="0" w:line="245" w:lineRule="exact"/>
        <w:ind w:left="1580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оказана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(работы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</w:rPr>
        <w:t>выполнены)</w:t>
      </w:r>
    </w:p>
    <w:p w:rsidR="00A63E40" w:rsidRDefault="00FF71C8">
      <w:pPr>
        <w:framePr w:w="1236" w:wrap="auto" w:hAnchor="text" w:x="12813" w:y="44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30.09.2027</w:t>
      </w:r>
    </w:p>
    <w:p w:rsidR="00A63E40" w:rsidRDefault="00FF71C8">
      <w:pPr>
        <w:framePr w:w="1236" w:wrap="auto" w:hAnchor="text" w:x="12813" w:y="4461"/>
        <w:widowControl w:val="0"/>
        <w:autoSpaceDE w:val="0"/>
        <w:autoSpaceDN w:val="0"/>
        <w:spacing w:before="487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30.12.2027</w:t>
      </w:r>
    </w:p>
    <w:p w:rsidR="00A63E40" w:rsidRDefault="00FF71C8">
      <w:pPr>
        <w:framePr w:w="2481" w:wrap="auto" w:hAnchor="text" w:x="8869" w:y="505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Услуга</w:t>
      </w:r>
      <w:r>
        <w:rPr>
          <w:rFonts w:ascii="Times New Roman"/>
          <w:color w:val="000000"/>
          <w:spacing w:val="1"/>
        </w:rPr>
        <w:t xml:space="preserve"> </w:t>
      </w:r>
      <w:r>
        <w:rPr>
          <w:rFonts w:ascii="Times New Roman" w:hAnsi="Times New Roman" w:cs="Times New Roman"/>
          <w:color w:val="000000"/>
          <w:spacing w:val="1"/>
        </w:rPr>
        <w:t>оказана</w:t>
      </w:r>
      <w:r>
        <w:rPr>
          <w:rFonts w:ascii="Times New Roman"/>
          <w:color w:val="000000"/>
        </w:rPr>
        <w:t xml:space="preserve"> </w:t>
      </w:r>
      <w:r>
        <w:rPr>
          <w:rFonts w:ascii="Times New Roman" w:hAnsi="Times New Roman" w:cs="Times New Roman"/>
          <w:color w:val="000000"/>
        </w:rPr>
        <w:t>(работы</w:t>
      </w:r>
    </w:p>
    <w:p w:rsidR="00A63E40" w:rsidRDefault="00FF71C8">
      <w:pPr>
        <w:framePr w:w="2481" w:wrap="auto" w:hAnchor="text" w:x="8869" w:y="5054"/>
        <w:widowControl w:val="0"/>
        <w:autoSpaceDE w:val="0"/>
        <w:autoSpaceDN w:val="0"/>
        <w:spacing w:before="33" w:after="0" w:line="245" w:lineRule="exact"/>
        <w:ind w:left="547"/>
        <w:jc w:val="left"/>
        <w:rPr>
          <w:rFonts w:ascii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выполнены)</w:t>
      </w:r>
    </w:p>
    <w:p w:rsidR="00A63E40" w:rsidRDefault="00FF71C8">
      <w:pPr>
        <w:framePr w:w="351" w:wrap="auto" w:hAnchor="text" w:x="1340" w:y="5193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imes New Roman"/>
          <w:color w:val="000000"/>
        </w:rPr>
        <w:t>1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635000</wp:posOffset>
            </wp:positionH>
            <wp:positionV relativeFrom="page">
              <wp:posOffset>668020</wp:posOffset>
            </wp:positionV>
            <wp:extent cx="9054465" cy="3007995"/>
            <wp:effectExtent l="0" t="0" r="0" b="1905"/>
            <wp:wrapNone/>
            <wp:docPr id="8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4465" cy="3007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A63E40" w:rsidRDefault="00A63E40">
      <w:pPr>
        <w:sectPr w:rsidR="00A63E40">
          <w:pgSz w:w="16820" w:h="11900" w:orient="landscape"/>
          <w:pgMar w:top="0" w:right="0" w:bottom="0" w:left="0" w:header="720" w:footer="720" w:gutter="0"/>
          <w:pgNumType w:start="1"/>
          <w:cols w:space="720"/>
          <w:docGrid w:linePitch="1"/>
        </w:sectPr>
      </w:pPr>
    </w:p>
    <w:p w:rsidR="00A63E40" w:rsidRDefault="00A63E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2" w:name="br22"/>
      <w:bookmarkEnd w:id="22"/>
      <w:r>
        <w:rPr>
          <w:rFonts w:ascii="Arial"/>
          <w:color w:val="FF0000"/>
          <w:sz w:val="2"/>
        </w:rPr>
        <w:t xml:space="preserve"> </w:t>
      </w:r>
    </w:p>
    <w:p w:rsidR="00A63E40" w:rsidRDefault="00FF71C8">
      <w:pPr>
        <w:framePr w:w="1815" w:wrap="auto" w:hAnchor="text" w:x="584" w:y="2416"/>
        <w:widowControl w:val="0"/>
        <w:autoSpaceDE w:val="0"/>
        <w:autoSpaceDN w:val="0"/>
        <w:spacing w:before="0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Руководитель</w:t>
      </w:r>
    </w:p>
    <w:p w:rsidR="00A63E40" w:rsidRDefault="00FF71C8">
      <w:pPr>
        <w:framePr w:w="1815" w:wrap="auto" w:hAnchor="text" w:x="584" w:y="2416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(уполномоченное</w:t>
      </w:r>
    </w:p>
    <w:p w:rsidR="00A63E40" w:rsidRDefault="00FF71C8">
      <w:pPr>
        <w:framePr w:w="1815" w:wrap="auto" w:hAnchor="text" w:x="584" w:y="2416"/>
        <w:widowControl w:val="0"/>
        <w:autoSpaceDE w:val="0"/>
        <w:autoSpaceDN w:val="0"/>
        <w:spacing w:before="9" w:after="0" w:line="233" w:lineRule="exact"/>
        <w:jc w:val="left"/>
        <w:rPr>
          <w:rFonts w:ascii="Times New Roman"/>
          <w:color w:val="000000"/>
          <w:sz w:val="21"/>
        </w:rPr>
      </w:pPr>
      <w:r>
        <w:rPr>
          <w:rFonts w:ascii="Times New Roman" w:hAnsi="Times New Roman" w:cs="Times New Roman"/>
          <w:color w:val="000000"/>
          <w:sz w:val="21"/>
        </w:rPr>
        <w:t>лицо)</w:t>
      </w:r>
    </w:p>
    <w:p w:rsidR="00A63E40" w:rsidRDefault="00FF71C8">
      <w:pPr>
        <w:framePr w:w="1240" w:wrap="auto" w:hAnchor="text" w:x="3128" w:y="3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(должность)</w:t>
      </w:r>
    </w:p>
    <w:p w:rsidR="00A63E40" w:rsidRDefault="00FF71C8">
      <w:pPr>
        <w:framePr w:w="1240" w:wrap="auto" w:hAnchor="text" w:x="3128" w:y="3174"/>
        <w:widowControl w:val="0"/>
        <w:autoSpaceDE w:val="0"/>
        <w:autoSpaceDN w:val="0"/>
        <w:spacing w:before="329" w:after="0" w:line="212" w:lineRule="exact"/>
        <w:ind w:left="517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г.</w:t>
      </w:r>
    </w:p>
    <w:p w:rsidR="00A63E40" w:rsidRDefault="00FF71C8">
      <w:pPr>
        <w:framePr w:w="1038" w:wrap="auto" w:hAnchor="text" w:x="6687" w:y="3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(подпись)</w:t>
      </w:r>
    </w:p>
    <w:p w:rsidR="00A63E40" w:rsidRDefault="00FF71C8">
      <w:pPr>
        <w:framePr w:w="1999" w:wrap="auto" w:hAnchor="text" w:x="9325" w:y="3174"/>
        <w:widowControl w:val="0"/>
        <w:autoSpaceDE w:val="0"/>
        <w:autoSpaceDN w:val="0"/>
        <w:spacing w:before="0" w:after="0" w:line="212" w:lineRule="exact"/>
        <w:jc w:val="left"/>
        <w:rPr>
          <w:rFonts w:ascii="Times New Roman"/>
          <w:color w:val="000000"/>
          <w:sz w:val="19"/>
        </w:rPr>
      </w:pPr>
      <w:r>
        <w:rPr>
          <w:rFonts w:ascii="Times New Roman" w:hAnsi="Times New Roman" w:cs="Times New Roman"/>
          <w:color w:val="000000"/>
          <w:sz w:val="19"/>
        </w:rPr>
        <w:t>(фамилия,</w:t>
      </w:r>
      <w:r>
        <w:rPr>
          <w:rFonts w:ascii="Times New Roman"/>
          <w:color w:val="000000"/>
          <w:sz w:val="19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9"/>
        </w:rPr>
        <w:t>инициалы)</w:t>
      </w:r>
    </w:p>
    <w:p w:rsidR="00A63E40" w:rsidRDefault="00FF71C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1499235</wp:posOffset>
            </wp:positionH>
            <wp:positionV relativeFrom="page">
              <wp:posOffset>1991995</wp:posOffset>
            </wp:positionV>
            <wp:extent cx="1609090" cy="38100"/>
            <wp:effectExtent l="0" t="0" r="0" b="0"/>
            <wp:wrapNone/>
            <wp:docPr id="7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0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3299460</wp:posOffset>
            </wp:positionH>
            <wp:positionV relativeFrom="page">
              <wp:posOffset>1991995</wp:posOffset>
            </wp:positionV>
            <wp:extent cx="2401570" cy="38100"/>
            <wp:effectExtent l="0" t="0" r="0" b="0"/>
            <wp:wrapNone/>
            <wp:docPr id="6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5819140</wp:posOffset>
            </wp:positionH>
            <wp:positionV relativeFrom="page">
              <wp:posOffset>1991995</wp:posOffset>
            </wp:positionV>
            <wp:extent cx="1321435" cy="38100"/>
            <wp:effectExtent l="0" t="0" r="0" b="0"/>
            <wp:wrapNone/>
            <wp:docPr id="5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419100</wp:posOffset>
            </wp:positionH>
            <wp:positionV relativeFrom="page">
              <wp:posOffset>2496185</wp:posOffset>
            </wp:positionV>
            <wp:extent cx="241300" cy="38100"/>
            <wp:effectExtent l="0" t="0" r="6350" b="0"/>
            <wp:wrapNone/>
            <wp:docPr id="4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707390</wp:posOffset>
            </wp:positionH>
            <wp:positionV relativeFrom="page">
              <wp:posOffset>2496185</wp:posOffset>
            </wp:positionV>
            <wp:extent cx="1105535" cy="38100"/>
            <wp:effectExtent l="0" t="0" r="0" b="0"/>
            <wp:wrapNone/>
            <wp:docPr id="3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1859280</wp:posOffset>
            </wp:positionH>
            <wp:positionV relativeFrom="page">
              <wp:posOffset>2496185</wp:posOffset>
            </wp:positionV>
            <wp:extent cx="457200" cy="38100"/>
            <wp:effectExtent l="0" t="0" r="0" b="0"/>
            <wp:wrapNone/>
            <wp:docPr id="2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63E4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  <w:embedRegular r:id="rId1" w:fontKey="{6D1EEF17-6E3C-4A5E-B220-9FB81A4A130C}"/>
    <w:embedBold r:id="rId2" w:fontKey="{BD27DECB-A203-4406-884D-9A08E03AF07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D5B27917-0501-4F46-A27F-71ACB09FF751}"/>
    <w:embedBold r:id="rId4" w:fontKey="{76EE6D3B-7D71-4AA9-9EE7-397F0901B16D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21DC0855-9273-497B-A13E-A2B64DCB96A3}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  <w:embedRegular r:id="rId6" w:fontKey="{C5EFDEA7-D4BE-4CEB-AD1D-83B09235355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A63E40"/>
    <w:rsid w:val="00B06B85"/>
    <w:rsid w:val="00BA5B2D"/>
    <w:rsid w:val="00FF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9A0CED2-3BBE-4F19-B0A0-979C167131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  <w:rPr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5250</Words>
  <Characters>29927</Characters>
  <Application>Microsoft Office Word</Application>
  <DocSecurity>0</DocSecurity>
  <Lines>249</Lines>
  <Paragraphs>70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35107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shutovia</dc:creator>
  <cp:lastModifiedBy>Безмен Екатерина Владимировна</cp:lastModifiedBy>
  <cp:revision>3</cp:revision>
  <dcterms:created xsi:type="dcterms:W3CDTF">2026-04-27T14:25:00Z</dcterms:created>
  <dcterms:modified xsi:type="dcterms:W3CDTF">2026-04-27T14:25:00Z</dcterms:modified>
</cp:coreProperties>
</file>